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EB83" w14:textId="77777777" w:rsidR="003321AB" w:rsidRDefault="003321AB" w:rsidP="000E6E17">
      <w:pPr>
        <w:pStyle w:val="Beatname"/>
        <w:pBdr>
          <w:bottom w:val="single" w:sz="18" w:space="1" w:color="auto"/>
        </w:pBdr>
        <w:spacing w:line="600" w:lineRule="exact"/>
        <w:rPr>
          <w:sz w:val="40"/>
          <w:szCs w:val="40"/>
        </w:rPr>
      </w:pPr>
    </w:p>
    <w:p w14:paraId="1CB9A478" w14:textId="56411A68" w:rsidR="00FB5443" w:rsidRPr="00DB679F" w:rsidRDefault="00340F0A" w:rsidP="000E6E17">
      <w:pPr>
        <w:pStyle w:val="Beatname"/>
        <w:pBdr>
          <w:bottom w:val="single" w:sz="18" w:space="1" w:color="auto"/>
        </w:pBdr>
        <w:spacing w:line="600" w:lineRule="exact"/>
        <w:rPr>
          <w:sz w:val="40"/>
          <w:szCs w:val="40"/>
        </w:rPr>
      </w:pPr>
      <w:r w:rsidRPr="00DB679F">
        <w:rPr>
          <w:sz w:val="40"/>
          <w:szCs w:val="40"/>
        </w:rPr>
        <w:t xml:space="preserve">north west leicestershire </w:t>
      </w:r>
      <w:r w:rsidR="00FD4796" w:rsidRPr="00DB679F">
        <w:rPr>
          <w:sz w:val="40"/>
          <w:szCs w:val="40"/>
        </w:rPr>
        <w:t>VALLEY BEAt</w:t>
      </w:r>
    </w:p>
    <w:p w14:paraId="18E75222" w14:textId="33DE5282" w:rsidR="00240EAC" w:rsidRPr="00DB679F" w:rsidRDefault="00FB5443" w:rsidP="00FB5443">
      <w:pPr>
        <w:pStyle w:val="Beatname"/>
        <w:pBdr>
          <w:bottom w:val="single" w:sz="18" w:space="1" w:color="auto"/>
        </w:pBdr>
        <w:spacing w:line="600" w:lineRule="exact"/>
        <w:ind w:firstLine="720"/>
        <w:rPr>
          <w:sz w:val="36"/>
          <w:szCs w:val="36"/>
        </w:rPr>
      </w:pPr>
      <w:r>
        <w:rPr>
          <w:sz w:val="48"/>
          <w:szCs w:val="52"/>
        </w:rPr>
        <w:t xml:space="preserve">  </w:t>
      </w:r>
      <w:r w:rsidR="003C315D">
        <w:rPr>
          <w:sz w:val="48"/>
          <w:szCs w:val="52"/>
        </w:rPr>
        <w:t xml:space="preserve">   </w:t>
      </w:r>
      <w:r w:rsidR="00012E75" w:rsidRPr="00DB679F">
        <w:rPr>
          <w:sz w:val="36"/>
          <w:szCs w:val="36"/>
        </w:rPr>
        <w:t>Police update</w:t>
      </w:r>
      <w:r w:rsidR="00D2583C" w:rsidRPr="00DB679F">
        <w:rPr>
          <w:sz w:val="36"/>
          <w:szCs w:val="36"/>
        </w:rPr>
        <w:t xml:space="preserve"> </w:t>
      </w:r>
      <w:r w:rsidR="006E6F8F">
        <w:rPr>
          <w:sz w:val="36"/>
          <w:szCs w:val="36"/>
        </w:rPr>
        <w:t>APRIL</w:t>
      </w:r>
      <w:r w:rsidR="00A828F4" w:rsidRPr="00DB679F">
        <w:rPr>
          <w:sz w:val="36"/>
          <w:szCs w:val="36"/>
        </w:rPr>
        <w:t xml:space="preserve"> 202</w:t>
      </w:r>
      <w:r w:rsidR="00B47667" w:rsidRPr="00DB679F">
        <w:rPr>
          <w:sz w:val="36"/>
          <w:szCs w:val="36"/>
        </w:rPr>
        <w:t>3</w:t>
      </w:r>
    </w:p>
    <w:p w14:paraId="7D46A137" w14:textId="77777777" w:rsidR="0026562C" w:rsidRDefault="0026562C" w:rsidP="008436BB">
      <w:pPr>
        <w:pStyle w:val="NoSpacing"/>
        <w:rPr>
          <w:rFonts w:cs="Arial"/>
          <w:b/>
          <w:sz w:val="28"/>
          <w:szCs w:val="28"/>
          <w:lang w:val="en-GB"/>
        </w:rPr>
      </w:pPr>
    </w:p>
    <w:p w14:paraId="19A3A408" w14:textId="77777777" w:rsidR="00D11916" w:rsidRPr="00416E4A" w:rsidRDefault="00D11916" w:rsidP="00416E4A">
      <w:pPr>
        <w:pStyle w:val="NoSpacing"/>
        <w:rPr>
          <w:b/>
          <w:u w:val="single"/>
        </w:rPr>
      </w:pPr>
      <w:r w:rsidRPr="00416E4A">
        <w:rPr>
          <w:b/>
          <w:noProof/>
          <w:u w:val="single"/>
        </w:rPr>
        <w:drawing>
          <wp:anchor distT="0" distB="0" distL="114300" distR="114300" simplePos="0" relativeHeight="251668480" behindDoc="1" locked="0" layoutInCell="1" allowOverlap="1" wp14:anchorId="2B098194" wp14:editId="26BCCA02">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416E4A">
        <w:rPr>
          <w:b/>
          <w:u w:val="single"/>
        </w:rPr>
        <w:t xml:space="preserve">BEAT TEAM </w:t>
      </w:r>
      <w:r w:rsidR="000B4E10" w:rsidRPr="00416E4A">
        <w:rPr>
          <w:b/>
          <w:u w:val="single"/>
        </w:rPr>
        <w:t>MEMBERS</w:t>
      </w:r>
      <w:r w:rsidRPr="00416E4A">
        <w:rPr>
          <w:b/>
          <w:u w:val="single"/>
        </w:rPr>
        <w:t xml:space="preserve"> </w:t>
      </w:r>
    </w:p>
    <w:p w14:paraId="35D893DC" w14:textId="77777777" w:rsidR="00D11916" w:rsidRDefault="00D11916" w:rsidP="00D11916">
      <w:pPr>
        <w:autoSpaceDE w:val="0"/>
        <w:autoSpaceDN w:val="0"/>
        <w:adjustRightInd w:val="0"/>
        <w:rPr>
          <w:rFonts w:eastAsiaTheme="minorHAnsi" w:cs="Arial"/>
          <w:b/>
          <w:color w:val="000000"/>
          <w:lang w:val="en-GB"/>
        </w:rPr>
      </w:pPr>
    </w:p>
    <w:p w14:paraId="50AD274D" w14:textId="6EB953C2" w:rsidR="00AE77CF" w:rsidRDefault="00AE77CF" w:rsidP="008436BB">
      <w:pPr>
        <w:pStyle w:val="NoSpacing"/>
      </w:pPr>
      <w:r>
        <w:t xml:space="preserve">PS </w:t>
      </w:r>
      <w:r w:rsidR="006E6F8F">
        <w:t>4107 Sirrell</w:t>
      </w:r>
      <w:r>
        <w:t xml:space="preserve"> </w:t>
      </w:r>
    </w:p>
    <w:p w14:paraId="1DC9A0A6" w14:textId="28D99E79" w:rsidR="00AE77CF" w:rsidRDefault="00AE77CF" w:rsidP="008436BB">
      <w:pPr>
        <w:pStyle w:val="NoSpacing"/>
      </w:pPr>
      <w:r>
        <w:t xml:space="preserve">PC 70 Martindale </w:t>
      </w:r>
    </w:p>
    <w:p w14:paraId="3FA15A27" w14:textId="44F266AA" w:rsidR="00BD3C5B" w:rsidRDefault="00BD3C5B" w:rsidP="008436BB">
      <w:pPr>
        <w:pStyle w:val="NoSpacing"/>
      </w:pPr>
      <w:r>
        <w:t>PC 1794 Lockley</w:t>
      </w:r>
    </w:p>
    <w:p w14:paraId="5B24B474" w14:textId="77777777" w:rsidR="00AE77CF" w:rsidRDefault="00AE77CF" w:rsidP="008436BB">
      <w:pPr>
        <w:pStyle w:val="NoSpacing"/>
      </w:pPr>
      <w:r>
        <w:t xml:space="preserve">PCSO 6178 Russell </w:t>
      </w:r>
    </w:p>
    <w:p w14:paraId="2A2BB02A" w14:textId="77777777" w:rsidR="00AE77CF" w:rsidRDefault="00AE77CF" w:rsidP="008436BB">
      <w:pPr>
        <w:pStyle w:val="NoSpacing"/>
      </w:pPr>
      <w:r>
        <w:t>PCSO 6683 McDonald</w:t>
      </w:r>
    </w:p>
    <w:p w14:paraId="691215EB" w14:textId="77777777" w:rsidR="00794F0A" w:rsidRDefault="00794F0A" w:rsidP="008436BB">
      <w:pPr>
        <w:pStyle w:val="NoSpacing"/>
      </w:pPr>
      <w:r>
        <w:t>PCS</w:t>
      </w:r>
      <w:r w:rsidR="009D5D20">
        <w:t>O 6517 Gallagher</w:t>
      </w:r>
    </w:p>
    <w:p w14:paraId="75DFD054" w14:textId="77777777" w:rsidR="00AE77CF" w:rsidRDefault="00AE77CF" w:rsidP="008436BB">
      <w:pPr>
        <w:pStyle w:val="NoSpacing"/>
      </w:pPr>
    </w:p>
    <w:p w14:paraId="26481F4D" w14:textId="77777777" w:rsidR="00AE77CF" w:rsidRPr="006410CF" w:rsidRDefault="00AE77CF" w:rsidP="008436BB">
      <w:pPr>
        <w:pStyle w:val="NoSpacing"/>
        <w:rPr>
          <w:b/>
          <w:u w:val="single"/>
        </w:rPr>
      </w:pPr>
      <w:r w:rsidRPr="006410CF">
        <w:rPr>
          <w:b/>
          <w:u w:val="single"/>
        </w:rPr>
        <w:t>REPORTING A CRIME</w:t>
      </w:r>
    </w:p>
    <w:p w14:paraId="37E59F52" w14:textId="77777777" w:rsidR="00AE77CF" w:rsidRDefault="00AE77CF" w:rsidP="008436BB">
      <w:pPr>
        <w:pStyle w:val="NoSpacing"/>
      </w:pPr>
    </w:p>
    <w:p w14:paraId="7F1DD82A" w14:textId="77777777" w:rsidR="006410CF" w:rsidRDefault="00AE77CF" w:rsidP="008436BB">
      <w:pPr>
        <w:pStyle w:val="NoSpacing"/>
      </w:pPr>
      <w:r>
        <w:t xml:space="preserve">Please report an incident/crime on 101 for </w:t>
      </w:r>
      <w:r w:rsidR="006410CF">
        <w:t>non-emergency</w:t>
      </w:r>
      <w:r>
        <w:t xml:space="preserve"> or 999 in an emergency. </w:t>
      </w:r>
    </w:p>
    <w:p w14:paraId="36FAB91F" w14:textId="77777777" w:rsidR="00331350" w:rsidRDefault="00331350" w:rsidP="008436BB">
      <w:pPr>
        <w:pStyle w:val="NoSpacing"/>
      </w:pPr>
    </w:p>
    <w:p w14:paraId="4B9CA976" w14:textId="77777777" w:rsidR="006410CF" w:rsidRDefault="00AE77CF" w:rsidP="008436BB">
      <w:pPr>
        <w:pStyle w:val="NoSpacing"/>
      </w:pPr>
      <w:r>
        <w:t xml:space="preserve">Did you know you can report crime and incidents using our online </w:t>
      </w:r>
      <w:proofErr w:type="gramStart"/>
      <w:r>
        <w:t>portal.</w:t>
      </w:r>
      <w:proofErr w:type="gramEnd"/>
      <w:r>
        <w:t xml:space="preserve"> </w:t>
      </w:r>
    </w:p>
    <w:p w14:paraId="541DED7B" w14:textId="77777777" w:rsidR="006410CF" w:rsidRDefault="00AE77CF" w:rsidP="008436BB">
      <w:pPr>
        <w:pStyle w:val="NoSpacing"/>
      </w:pPr>
      <w:r>
        <w:t xml:space="preserve">Please visit https://www.leics.police.uk/ </w:t>
      </w:r>
    </w:p>
    <w:p w14:paraId="1B2C6AD1" w14:textId="77777777" w:rsidR="004573AF" w:rsidRDefault="00AE77CF" w:rsidP="008436BB">
      <w:pPr>
        <w:pStyle w:val="NoSpacing"/>
      </w:pPr>
      <w:r>
        <w:t>Click on REPORT.</w:t>
      </w:r>
    </w:p>
    <w:p w14:paraId="120A9351" w14:textId="77777777" w:rsidR="006410CF" w:rsidRDefault="006410CF" w:rsidP="008436BB">
      <w:pPr>
        <w:pStyle w:val="NoSpacing"/>
        <w:rPr>
          <w:rFonts w:cs="Arial"/>
          <w:b/>
          <w:sz w:val="28"/>
          <w:szCs w:val="28"/>
          <w:lang w:val="en-GB"/>
        </w:rPr>
      </w:pPr>
    </w:p>
    <w:p w14:paraId="036D0D8B" w14:textId="77777777" w:rsidR="002F7757" w:rsidRDefault="002F7757" w:rsidP="008436BB">
      <w:pPr>
        <w:pStyle w:val="NoSpacing"/>
        <w:rPr>
          <w:b/>
          <w:u w:val="single"/>
        </w:rPr>
      </w:pPr>
    </w:p>
    <w:p w14:paraId="64AC45A5" w14:textId="09AD4DF0" w:rsidR="00416E4A" w:rsidRPr="00416E4A" w:rsidRDefault="008436BB" w:rsidP="008436BB">
      <w:pPr>
        <w:pStyle w:val="NoSpacing"/>
        <w:rPr>
          <w:b/>
          <w:u w:val="single"/>
        </w:rPr>
      </w:pPr>
      <w:r w:rsidRPr="00416E4A">
        <w:rPr>
          <w:b/>
          <w:u w:val="single"/>
        </w:rPr>
        <w:t>CRIME FIGURES</w:t>
      </w:r>
    </w:p>
    <w:p w14:paraId="76E1938F" w14:textId="77777777" w:rsidR="00416E4A" w:rsidRDefault="00416E4A" w:rsidP="008436BB">
      <w:pPr>
        <w:pStyle w:val="NoSpacing"/>
        <w:rPr>
          <w:rFonts w:cs="Arial"/>
          <w:lang w:val="en-GB"/>
        </w:rPr>
      </w:pPr>
    </w:p>
    <w:p w14:paraId="3AC25787" w14:textId="417D16D4" w:rsidR="008436BB" w:rsidRPr="008436BB" w:rsidRDefault="008436BB" w:rsidP="008436BB">
      <w:pPr>
        <w:pStyle w:val="NoSpacing"/>
        <w:rPr>
          <w:rFonts w:cs="Arial"/>
          <w:lang w:val="en-GB"/>
        </w:rPr>
      </w:pPr>
      <w:r w:rsidRPr="008436BB">
        <w:rPr>
          <w:rFonts w:cs="Arial"/>
          <w:lang w:val="en-GB"/>
        </w:rPr>
        <w:t>(please click the link to show the latest available crime figures in the Valley Beat Area)</w:t>
      </w:r>
    </w:p>
    <w:p w14:paraId="4CA4AC5C" w14:textId="77777777" w:rsidR="008436BB" w:rsidRDefault="00AF06DB" w:rsidP="008436BB">
      <w:pPr>
        <w:pStyle w:val="NoSpacing"/>
        <w:rPr>
          <w:rStyle w:val="Hyperlink"/>
          <w:rFonts w:cs="Arial"/>
          <w:sz w:val="28"/>
          <w:szCs w:val="28"/>
          <w:lang w:val="en-GB"/>
        </w:rPr>
      </w:pPr>
      <w:hyperlink r:id="rId9" w:history="1">
        <w:r w:rsidR="008436BB" w:rsidRPr="009D2368">
          <w:rPr>
            <w:rStyle w:val="Hyperlink"/>
            <w:rFonts w:cs="Arial"/>
            <w:sz w:val="28"/>
            <w:szCs w:val="28"/>
            <w:lang w:val="en-GB"/>
          </w:rPr>
          <w:t>https://www.police.uk/pu/your-area/leicestershire-police/valley/</w:t>
        </w:r>
      </w:hyperlink>
    </w:p>
    <w:p w14:paraId="1CE1D31E" w14:textId="77777777" w:rsidR="006351E9" w:rsidRDefault="006351E9" w:rsidP="0056685A">
      <w:pPr>
        <w:rPr>
          <w:rFonts w:cs="Arial"/>
          <w:sz w:val="28"/>
          <w:szCs w:val="28"/>
          <w:lang w:val="en-GB"/>
        </w:rPr>
      </w:pPr>
    </w:p>
    <w:p w14:paraId="57824AE5" w14:textId="483E6627" w:rsidR="0056685A" w:rsidRPr="00D851DA" w:rsidRDefault="006351E9" w:rsidP="0056685A">
      <w:pPr>
        <w:rPr>
          <w:rFonts w:cs="Arial"/>
          <w:b/>
        </w:rPr>
      </w:pPr>
      <w:r>
        <w:rPr>
          <w:rFonts w:cs="Arial"/>
          <w:b/>
          <w:u w:val="single"/>
        </w:rPr>
        <w:t>C</w:t>
      </w:r>
      <w:r w:rsidR="0056685A" w:rsidRPr="00416E4A">
        <w:rPr>
          <w:rFonts w:cs="Arial"/>
          <w:b/>
          <w:u w:val="single"/>
        </w:rPr>
        <w:t>ar cruise A453 – Update</w:t>
      </w:r>
    </w:p>
    <w:p w14:paraId="3C802190" w14:textId="77777777" w:rsidR="0056685A" w:rsidRDefault="0056685A" w:rsidP="0056685A">
      <w:pPr>
        <w:rPr>
          <w:rFonts w:cs="Arial"/>
        </w:rPr>
      </w:pPr>
    </w:p>
    <w:p w14:paraId="1A945A25" w14:textId="5A7A0D42" w:rsidR="0056685A" w:rsidRDefault="0056685A" w:rsidP="0056685A">
      <w:pPr>
        <w:pStyle w:val="NoSpacing"/>
        <w:rPr>
          <w:rFonts w:cs="Arial"/>
          <w:lang w:val="en-GB"/>
        </w:rPr>
      </w:pPr>
      <w:r>
        <w:rPr>
          <w:rFonts w:cs="Arial"/>
          <w:lang w:val="en-GB"/>
        </w:rPr>
        <w:t xml:space="preserve">The last organised car cruise </w:t>
      </w:r>
      <w:r w:rsidR="007F26FF">
        <w:rPr>
          <w:rFonts w:cs="Arial"/>
          <w:lang w:val="en-GB"/>
        </w:rPr>
        <w:t xml:space="preserve">on the Valley beat </w:t>
      </w:r>
      <w:r>
        <w:rPr>
          <w:rFonts w:cs="Arial"/>
          <w:lang w:val="en-GB"/>
        </w:rPr>
        <w:t xml:space="preserve">occurred </w:t>
      </w:r>
      <w:r w:rsidR="007F26FF">
        <w:rPr>
          <w:rFonts w:cs="Arial"/>
          <w:lang w:val="en-GB"/>
        </w:rPr>
        <w:t>at</w:t>
      </w:r>
      <w:r>
        <w:rPr>
          <w:rFonts w:cs="Arial"/>
          <w:lang w:val="en-GB"/>
        </w:rPr>
        <w:t xml:space="preserve"> the A453 Kegworth EMG</w:t>
      </w:r>
      <w:r w:rsidR="007F26FF">
        <w:rPr>
          <w:rFonts w:cs="Arial"/>
          <w:lang w:val="en-GB"/>
        </w:rPr>
        <w:t xml:space="preserve"> </w:t>
      </w:r>
      <w:r>
        <w:rPr>
          <w:rFonts w:cs="Arial"/>
          <w:lang w:val="en-GB"/>
        </w:rPr>
        <w:t>on the evening of</w:t>
      </w:r>
      <w:r w:rsidR="00C025C1">
        <w:rPr>
          <w:rFonts w:cs="Arial"/>
          <w:lang w:val="en-GB"/>
        </w:rPr>
        <w:t xml:space="preserve"> </w:t>
      </w:r>
      <w:r w:rsidR="00287106">
        <w:rPr>
          <w:rFonts w:cs="Arial"/>
          <w:lang w:val="en-GB"/>
        </w:rPr>
        <w:t>Mon</w:t>
      </w:r>
      <w:r w:rsidR="00C025C1">
        <w:rPr>
          <w:rFonts w:cs="Arial"/>
          <w:lang w:val="en-GB"/>
        </w:rPr>
        <w:t xml:space="preserve">day </w:t>
      </w:r>
      <w:r w:rsidR="00287106">
        <w:rPr>
          <w:rFonts w:cs="Arial"/>
          <w:lang w:val="en-GB"/>
        </w:rPr>
        <w:t>1st</w:t>
      </w:r>
      <w:r w:rsidR="001210A5">
        <w:rPr>
          <w:rFonts w:cs="Arial"/>
          <w:lang w:val="en-GB"/>
        </w:rPr>
        <w:t xml:space="preserve"> </w:t>
      </w:r>
      <w:r w:rsidR="00287106">
        <w:rPr>
          <w:rFonts w:cs="Arial"/>
          <w:lang w:val="en-GB"/>
        </w:rPr>
        <w:t>May</w:t>
      </w:r>
      <w:r>
        <w:rPr>
          <w:rFonts w:cs="Arial"/>
          <w:lang w:val="en-GB"/>
        </w:rPr>
        <w:t xml:space="preserve"> 2023</w:t>
      </w:r>
      <w:r w:rsidR="00646965">
        <w:rPr>
          <w:rFonts w:cs="Arial"/>
          <w:lang w:val="en-GB"/>
        </w:rPr>
        <w:t xml:space="preserve"> on A453</w:t>
      </w:r>
      <w:r>
        <w:rPr>
          <w:rFonts w:cs="Arial"/>
          <w:lang w:val="en-GB"/>
        </w:rPr>
        <w:t>.</w:t>
      </w:r>
      <w:r w:rsidR="001210A5">
        <w:rPr>
          <w:rFonts w:cs="Arial"/>
          <w:lang w:val="en-GB"/>
        </w:rPr>
        <w:t xml:space="preserve">  Incident frequency has increased.</w:t>
      </w:r>
    </w:p>
    <w:p w14:paraId="206C940E" w14:textId="77777777" w:rsidR="006351E9" w:rsidRDefault="006351E9" w:rsidP="00423D0D">
      <w:pPr>
        <w:pStyle w:val="NoSpacing"/>
        <w:rPr>
          <w:rFonts w:cs="Arial"/>
          <w:b/>
          <w:u w:val="single"/>
        </w:rPr>
      </w:pPr>
    </w:p>
    <w:p w14:paraId="51774290" w14:textId="77777777" w:rsidR="006351E9" w:rsidRDefault="006351E9" w:rsidP="006351E9">
      <w:pPr>
        <w:spacing w:after="200" w:line="276" w:lineRule="auto"/>
        <w:rPr>
          <w:rFonts w:cs="Arial"/>
          <w:b/>
          <w:u w:val="single"/>
        </w:rPr>
      </w:pPr>
    </w:p>
    <w:p w14:paraId="5459656C" w14:textId="4462364B" w:rsidR="006351E9" w:rsidRDefault="006351E9" w:rsidP="006351E9">
      <w:pPr>
        <w:spacing w:after="200" w:line="276" w:lineRule="auto"/>
        <w:rPr>
          <w:rFonts w:cs="Arial"/>
          <w:b/>
          <w:u w:val="single"/>
        </w:rPr>
      </w:pPr>
    </w:p>
    <w:p w14:paraId="06C9B8FC" w14:textId="77777777" w:rsidR="00B97481" w:rsidRDefault="00B97481" w:rsidP="006351E9">
      <w:pPr>
        <w:spacing w:after="200" w:line="276" w:lineRule="auto"/>
        <w:rPr>
          <w:rFonts w:cs="Arial"/>
          <w:b/>
          <w:u w:val="single"/>
        </w:rPr>
      </w:pPr>
    </w:p>
    <w:p w14:paraId="5C95CFD3" w14:textId="77777777" w:rsidR="006351E9" w:rsidRDefault="006351E9" w:rsidP="006351E9">
      <w:pPr>
        <w:spacing w:after="200" w:line="276" w:lineRule="auto"/>
        <w:rPr>
          <w:rFonts w:cs="Arial"/>
          <w:b/>
          <w:u w:val="single"/>
        </w:rPr>
      </w:pPr>
    </w:p>
    <w:p w14:paraId="55411C21" w14:textId="77777777" w:rsidR="006351E9" w:rsidRDefault="006351E9" w:rsidP="006351E9">
      <w:pPr>
        <w:spacing w:after="200" w:line="276" w:lineRule="auto"/>
        <w:rPr>
          <w:rFonts w:cs="Arial"/>
          <w:b/>
          <w:u w:val="single"/>
        </w:rPr>
      </w:pPr>
    </w:p>
    <w:p w14:paraId="7EE14AE4" w14:textId="77777777" w:rsidR="00C32088" w:rsidRDefault="00C32088" w:rsidP="006351E9">
      <w:pPr>
        <w:spacing w:after="200" w:line="276" w:lineRule="auto"/>
        <w:rPr>
          <w:rFonts w:cs="Arial"/>
          <w:b/>
          <w:u w:val="single"/>
        </w:rPr>
      </w:pPr>
    </w:p>
    <w:p w14:paraId="7A578EA9" w14:textId="3A9E0FD4" w:rsidR="00A076E4" w:rsidRDefault="006351E9" w:rsidP="006351E9">
      <w:pPr>
        <w:spacing w:after="200" w:line="276" w:lineRule="auto"/>
        <w:rPr>
          <w:rFonts w:cs="Arial"/>
          <w:b/>
          <w:u w:val="single"/>
        </w:rPr>
      </w:pPr>
      <w:r w:rsidRPr="00416E4A">
        <w:rPr>
          <w:rFonts w:cs="Arial"/>
          <w:b/>
          <w:u w:val="single"/>
        </w:rPr>
        <w:t xml:space="preserve">VALLEY BEAT </w:t>
      </w:r>
      <w:r w:rsidR="00A440FB">
        <w:rPr>
          <w:rFonts w:cs="Arial"/>
          <w:b/>
          <w:u w:val="single"/>
        </w:rPr>
        <w:t>A</w:t>
      </w:r>
      <w:r w:rsidR="00BD4834">
        <w:rPr>
          <w:rFonts w:cs="Arial"/>
          <w:b/>
          <w:u w:val="single"/>
        </w:rPr>
        <w:t xml:space="preserve">QUISITIVE </w:t>
      </w:r>
      <w:r w:rsidRPr="00416E4A">
        <w:rPr>
          <w:rFonts w:cs="Arial"/>
          <w:b/>
          <w:u w:val="single"/>
        </w:rPr>
        <w:t xml:space="preserve">CRIME </w:t>
      </w:r>
      <w:r w:rsidR="00636717">
        <w:rPr>
          <w:rFonts w:cs="Arial"/>
          <w:b/>
          <w:u w:val="single"/>
        </w:rPr>
        <w:t xml:space="preserve">AND ASB </w:t>
      </w:r>
      <w:r w:rsidRPr="00416E4A">
        <w:rPr>
          <w:rFonts w:cs="Arial"/>
          <w:b/>
          <w:u w:val="single"/>
        </w:rPr>
        <w:t xml:space="preserve">FIGURES </w:t>
      </w:r>
      <w:r w:rsidR="00CC43A1">
        <w:rPr>
          <w:rFonts w:cs="Arial"/>
          <w:b/>
          <w:u w:val="single"/>
        </w:rPr>
        <w:t>APRIL</w:t>
      </w:r>
      <w:r w:rsidRPr="00416E4A">
        <w:rPr>
          <w:rFonts w:cs="Arial"/>
          <w:b/>
          <w:u w:val="single"/>
        </w:rPr>
        <w:t xml:space="preserve"> 202</w:t>
      </w:r>
      <w:r>
        <w:rPr>
          <w:rFonts w:cs="Arial"/>
          <w:b/>
          <w:u w:val="single"/>
        </w:rPr>
        <w:t>3</w:t>
      </w:r>
    </w:p>
    <w:p w14:paraId="446F06C0" w14:textId="6F1F577F" w:rsidR="006351E9" w:rsidRDefault="006351E9" w:rsidP="00423D0D">
      <w:pPr>
        <w:pStyle w:val="NoSpacing"/>
        <w:rPr>
          <w:rFonts w:cs="Arial"/>
          <w:b/>
          <w:u w:val="single"/>
        </w:rPr>
        <w:sectPr w:rsidR="006351E9" w:rsidSect="003F4404">
          <w:headerReference w:type="even" r:id="rId10"/>
          <w:headerReference w:type="default" r:id="rId11"/>
          <w:footerReference w:type="even" r:id="rId12"/>
          <w:footerReference w:type="default" r:id="rId13"/>
          <w:headerReference w:type="first" r:id="rId14"/>
          <w:footerReference w:type="first" r:id="rId15"/>
          <w:pgSz w:w="11906" w:h="16838"/>
          <w:pgMar w:top="2268" w:right="1133" w:bottom="1440" w:left="1276" w:header="708" w:footer="708" w:gutter="0"/>
          <w:cols w:space="708"/>
          <w:docGrid w:linePitch="360"/>
        </w:sectPr>
      </w:pPr>
    </w:p>
    <w:p w14:paraId="4308740E" w14:textId="5B9BB45A" w:rsidR="00636717" w:rsidRDefault="00946D84" w:rsidP="00946D84">
      <w:pPr>
        <w:pStyle w:val="NoSpacing"/>
        <w:rPr>
          <w:rFonts w:cs="Arial"/>
          <w:b/>
          <w:u w:val="single"/>
        </w:rPr>
      </w:pPr>
      <w:r w:rsidRPr="00946D84">
        <w:rPr>
          <w:rFonts w:cs="Arial"/>
          <w:b/>
          <w:u w:val="single"/>
        </w:rPr>
        <w:t>Belton Parish</w:t>
      </w:r>
    </w:p>
    <w:p w14:paraId="7F62CD30" w14:textId="56496844" w:rsidR="0090756C" w:rsidRPr="0090756C" w:rsidRDefault="0090756C" w:rsidP="00946D84">
      <w:pPr>
        <w:pStyle w:val="NoSpacing"/>
        <w:rPr>
          <w:rFonts w:cs="Arial"/>
        </w:rPr>
      </w:pPr>
      <w:r>
        <w:rPr>
          <w:rFonts w:cs="Arial"/>
        </w:rPr>
        <w:t>No reports</w:t>
      </w:r>
    </w:p>
    <w:p w14:paraId="5FA1FEB8" w14:textId="77777777" w:rsidR="00F853DD" w:rsidRDefault="00F853DD" w:rsidP="00946D84">
      <w:pPr>
        <w:pStyle w:val="NoSpacing"/>
        <w:rPr>
          <w:rFonts w:cs="Arial"/>
        </w:rPr>
      </w:pPr>
    </w:p>
    <w:p w14:paraId="2D510FCF" w14:textId="33264E6A" w:rsidR="00946D84" w:rsidRDefault="00946D84" w:rsidP="00946D84">
      <w:pPr>
        <w:pStyle w:val="NoSpacing"/>
        <w:rPr>
          <w:rFonts w:cs="Arial"/>
          <w:b/>
          <w:u w:val="single"/>
        </w:rPr>
      </w:pPr>
      <w:proofErr w:type="spellStart"/>
      <w:r w:rsidRPr="00946D84">
        <w:rPr>
          <w:rFonts w:cs="Arial"/>
          <w:b/>
          <w:u w:val="single"/>
        </w:rPr>
        <w:t>Breedon</w:t>
      </w:r>
      <w:proofErr w:type="spellEnd"/>
      <w:r w:rsidRPr="00946D84">
        <w:rPr>
          <w:rFonts w:cs="Arial"/>
          <w:b/>
          <w:u w:val="single"/>
        </w:rPr>
        <w:t xml:space="preserve"> on the Hill Parish</w:t>
      </w:r>
    </w:p>
    <w:p w14:paraId="5F9AFBB8" w14:textId="0E2CAEFA" w:rsidR="00E82593" w:rsidRPr="00E82593" w:rsidRDefault="00E82593" w:rsidP="00946D84">
      <w:pPr>
        <w:pStyle w:val="NoSpacing"/>
        <w:rPr>
          <w:rFonts w:cs="Arial"/>
        </w:rPr>
      </w:pPr>
      <w:r>
        <w:rPr>
          <w:rFonts w:cs="Arial"/>
        </w:rPr>
        <w:t>03/04 Theft of vehicle wheels</w:t>
      </w:r>
    </w:p>
    <w:p w14:paraId="3977BEC6" w14:textId="77777777" w:rsidR="00E82593" w:rsidRDefault="00E82593" w:rsidP="00946D84">
      <w:pPr>
        <w:pStyle w:val="NoSpacing"/>
        <w:rPr>
          <w:rFonts w:cs="Arial"/>
          <w:b/>
          <w:u w:val="single"/>
        </w:rPr>
      </w:pPr>
    </w:p>
    <w:p w14:paraId="1993E988" w14:textId="27D76DC8" w:rsidR="00946D84" w:rsidRDefault="00946D84" w:rsidP="00946D84">
      <w:pPr>
        <w:pStyle w:val="NoSpacing"/>
        <w:rPr>
          <w:rFonts w:cs="Arial"/>
          <w:b/>
          <w:u w:val="single"/>
        </w:rPr>
      </w:pPr>
      <w:r w:rsidRPr="00946D84">
        <w:rPr>
          <w:rFonts w:cs="Arial"/>
          <w:b/>
          <w:u w:val="single"/>
        </w:rPr>
        <w:t xml:space="preserve">Castle </w:t>
      </w:r>
      <w:proofErr w:type="spellStart"/>
      <w:r w:rsidRPr="00946D84">
        <w:rPr>
          <w:rFonts w:cs="Arial"/>
          <w:b/>
          <w:u w:val="single"/>
        </w:rPr>
        <w:t>Donington</w:t>
      </w:r>
      <w:proofErr w:type="spellEnd"/>
      <w:r w:rsidRPr="00946D84">
        <w:rPr>
          <w:rFonts w:cs="Arial"/>
          <w:b/>
          <w:u w:val="single"/>
        </w:rPr>
        <w:t xml:space="preserve"> Parish</w:t>
      </w:r>
    </w:p>
    <w:p w14:paraId="4D4D10E6" w14:textId="08C0E60F" w:rsidR="009D6AED" w:rsidRDefault="009D6AED" w:rsidP="00946D84">
      <w:pPr>
        <w:pStyle w:val="NoSpacing"/>
        <w:rPr>
          <w:rFonts w:cs="Arial"/>
        </w:rPr>
      </w:pPr>
      <w:r>
        <w:rPr>
          <w:rFonts w:cs="Arial"/>
        </w:rPr>
        <w:t>01/04 Criminal damage to window (flat)</w:t>
      </w:r>
    </w:p>
    <w:p w14:paraId="759900C3" w14:textId="54AEC5D2" w:rsidR="009D6AED" w:rsidRDefault="009D6AED" w:rsidP="00946D84">
      <w:pPr>
        <w:pStyle w:val="NoSpacing"/>
        <w:rPr>
          <w:rFonts w:cs="Arial"/>
        </w:rPr>
      </w:pPr>
      <w:r>
        <w:rPr>
          <w:rFonts w:cs="Arial"/>
        </w:rPr>
        <w:t xml:space="preserve">06/04 Theft from HGV </w:t>
      </w:r>
      <w:r w:rsidRPr="00791474">
        <w:rPr>
          <w:rFonts w:cs="Arial"/>
          <w:b/>
        </w:rPr>
        <w:t>Moto</w:t>
      </w:r>
    </w:p>
    <w:p w14:paraId="50E5FEF6" w14:textId="6B469335" w:rsidR="009D6AED" w:rsidRDefault="009D6AED" w:rsidP="00946D84">
      <w:pPr>
        <w:pStyle w:val="NoSpacing"/>
        <w:rPr>
          <w:rFonts w:cs="Arial"/>
        </w:rPr>
      </w:pPr>
      <w:r>
        <w:rPr>
          <w:rFonts w:cs="Arial"/>
        </w:rPr>
        <w:t xml:space="preserve">07/04 Theft stores </w:t>
      </w:r>
      <w:r w:rsidRPr="00791474">
        <w:rPr>
          <w:rFonts w:cs="Arial"/>
          <w:b/>
        </w:rPr>
        <w:t>Moto</w:t>
      </w:r>
    </w:p>
    <w:p w14:paraId="0D8A3638" w14:textId="7BB29E03" w:rsidR="009D6AED" w:rsidRDefault="009D6AED" w:rsidP="00946D84">
      <w:pPr>
        <w:pStyle w:val="NoSpacing"/>
        <w:rPr>
          <w:rFonts w:cs="Arial"/>
        </w:rPr>
      </w:pPr>
      <w:r>
        <w:rPr>
          <w:rFonts w:cs="Arial"/>
        </w:rPr>
        <w:t>09/04 Burglary to roadside café</w:t>
      </w:r>
    </w:p>
    <w:p w14:paraId="717A22C8" w14:textId="1AD90B8E" w:rsidR="009D6AED" w:rsidRDefault="009D6AED" w:rsidP="00946D84">
      <w:pPr>
        <w:pStyle w:val="NoSpacing"/>
        <w:rPr>
          <w:rFonts w:cs="Arial"/>
        </w:rPr>
      </w:pPr>
      <w:r>
        <w:rPr>
          <w:rFonts w:cs="Arial"/>
        </w:rPr>
        <w:t>10/04 Criminal damage to bus stones thrown.</w:t>
      </w:r>
    </w:p>
    <w:p w14:paraId="139CF7F7" w14:textId="56F5D216" w:rsidR="009D6AED" w:rsidRDefault="009D6AED" w:rsidP="00946D84">
      <w:pPr>
        <w:pStyle w:val="NoSpacing"/>
        <w:rPr>
          <w:rFonts w:cs="Arial"/>
        </w:rPr>
      </w:pPr>
      <w:r>
        <w:rPr>
          <w:rFonts w:cs="Arial"/>
        </w:rPr>
        <w:t>10/04 Theft of tools from van</w:t>
      </w:r>
    </w:p>
    <w:p w14:paraId="2F898663" w14:textId="65269BE3" w:rsidR="009D6AED" w:rsidRDefault="00A5643A" w:rsidP="00946D84">
      <w:pPr>
        <w:pStyle w:val="NoSpacing"/>
        <w:rPr>
          <w:rFonts w:cs="Arial"/>
        </w:rPr>
      </w:pPr>
      <w:r>
        <w:rPr>
          <w:rFonts w:cs="Arial"/>
        </w:rPr>
        <w:t xml:space="preserve">12/04 Theft of goods from HGV </w:t>
      </w:r>
      <w:r w:rsidRPr="00791474">
        <w:rPr>
          <w:rFonts w:cs="Arial"/>
          <w:b/>
        </w:rPr>
        <w:t>Moto</w:t>
      </w:r>
    </w:p>
    <w:p w14:paraId="15374668" w14:textId="3A0066D3" w:rsidR="00791474" w:rsidRDefault="00791474" w:rsidP="00946D84">
      <w:pPr>
        <w:pStyle w:val="NoSpacing"/>
        <w:rPr>
          <w:rFonts w:cs="Arial"/>
        </w:rPr>
      </w:pPr>
      <w:r>
        <w:rPr>
          <w:rFonts w:cs="Arial"/>
        </w:rPr>
        <w:t>15/04 Distraction Burglary (residential)</w:t>
      </w:r>
    </w:p>
    <w:p w14:paraId="3C758CC9" w14:textId="14D01DC0" w:rsidR="00791474" w:rsidRDefault="00791474" w:rsidP="00946D84">
      <w:pPr>
        <w:pStyle w:val="NoSpacing"/>
        <w:rPr>
          <w:rFonts w:cs="Arial"/>
        </w:rPr>
      </w:pPr>
      <w:r>
        <w:rPr>
          <w:rFonts w:cs="Arial"/>
        </w:rPr>
        <w:t xml:space="preserve">20/04 Theft of vehicle keys </w:t>
      </w:r>
      <w:r w:rsidRPr="00791474">
        <w:rPr>
          <w:rFonts w:cs="Arial"/>
          <w:b/>
        </w:rPr>
        <w:t>Moto</w:t>
      </w:r>
    </w:p>
    <w:p w14:paraId="0F1214D0" w14:textId="56ADE75A" w:rsidR="00791474" w:rsidRDefault="00791474" w:rsidP="00946D84">
      <w:pPr>
        <w:pStyle w:val="NoSpacing"/>
        <w:rPr>
          <w:rFonts w:cs="Arial"/>
        </w:rPr>
      </w:pPr>
      <w:r>
        <w:rPr>
          <w:rFonts w:cs="Arial"/>
        </w:rPr>
        <w:t>22/04 Theft of mobile phone (bus)</w:t>
      </w:r>
    </w:p>
    <w:p w14:paraId="68914DE5" w14:textId="07F7F0E0" w:rsidR="00791474" w:rsidRDefault="00791474" w:rsidP="00946D84">
      <w:pPr>
        <w:pStyle w:val="NoSpacing"/>
        <w:rPr>
          <w:rFonts w:cs="Arial"/>
          <w:b/>
        </w:rPr>
      </w:pPr>
      <w:r>
        <w:rPr>
          <w:rFonts w:cs="Arial"/>
        </w:rPr>
        <w:t xml:space="preserve">25/04 Theft of mobile phone </w:t>
      </w:r>
      <w:r w:rsidRPr="00791474">
        <w:rPr>
          <w:rFonts w:cs="Arial"/>
          <w:b/>
        </w:rPr>
        <w:t>Moto</w:t>
      </w:r>
    </w:p>
    <w:p w14:paraId="4DE0669D" w14:textId="318CF3CE" w:rsidR="00CE090E" w:rsidRPr="00CE090E" w:rsidRDefault="00CE090E" w:rsidP="00946D84">
      <w:pPr>
        <w:pStyle w:val="NoSpacing"/>
        <w:rPr>
          <w:rFonts w:cs="Arial"/>
        </w:rPr>
      </w:pPr>
      <w:r w:rsidRPr="00CE090E">
        <w:rPr>
          <w:rFonts w:cs="Arial"/>
        </w:rPr>
        <w:t xml:space="preserve">28/04 </w:t>
      </w:r>
      <w:r>
        <w:rPr>
          <w:rFonts w:cs="Arial"/>
        </w:rPr>
        <w:t>Criminal damage garden</w:t>
      </w:r>
    </w:p>
    <w:p w14:paraId="14D46B32" w14:textId="65A1B70A" w:rsidR="00CE090E" w:rsidRDefault="00CE090E" w:rsidP="00946D84">
      <w:pPr>
        <w:pStyle w:val="NoSpacing"/>
        <w:rPr>
          <w:rFonts w:cs="Arial"/>
        </w:rPr>
      </w:pPr>
      <w:r>
        <w:rPr>
          <w:rFonts w:cs="Arial"/>
        </w:rPr>
        <w:t>29/04 Theft stores Co-op</w:t>
      </w:r>
    </w:p>
    <w:p w14:paraId="55DFE051" w14:textId="77777777" w:rsidR="001224E9" w:rsidRDefault="001224E9" w:rsidP="00946D84">
      <w:pPr>
        <w:pStyle w:val="NoSpacing"/>
        <w:rPr>
          <w:rFonts w:cs="Arial"/>
        </w:rPr>
      </w:pPr>
    </w:p>
    <w:p w14:paraId="73C34E47" w14:textId="349BF078" w:rsidR="00047C4D" w:rsidRDefault="00047C4D" w:rsidP="00946D84">
      <w:pPr>
        <w:pStyle w:val="NoSpacing"/>
        <w:rPr>
          <w:rFonts w:cs="Arial"/>
          <w:b/>
          <w:u w:val="single"/>
        </w:rPr>
      </w:pPr>
      <w:r>
        <w:rPr>
          <w:rFonts w:cs="Arial"/>
          <w:b/>
          <w:u w:val="single"/>
        </w:rPr>
        <w:t>Cavendish Bridge Parish</w:t>
      </w:r>
      <w:r w:rsidR="00532514">
        <w:rPr>
          <w:rFonts w:cs="Arial"/>
          <w:b/>
          <w:u w:val="single"/>
        </w:rPr>
        <w:t>/</w:t>
      </w:r>
      <w:proofErr w:type="spellStart"/>
      <w:r w:rsidR="00532514">
        <w:rPr>
          <w:rFonts w:cs="Arial"/>
          <w:b/>
          <w:u w:val="single"/>
        </w:rPr>
        <w:t>Sawley</w:t>
      </w:r>
      <w:proofErr w:type="spellEnd"/>
    </w:p>
    <w:p w14:paraId="5D650C53" w14:textId="50B9704A" w:rsidR="00A7426A" w:rsidRPr="00A7426A" w:rsidRDefault="00A7426A" w:rsidP="00946D84">
      <w:pPr>
        <w:pStyle w:val="NoSpacing"/>
        <w:rPr>
          <w:rFonts w:cs="Arial"/>
        </w:rPr>
      </w:pPr>
      <w:r>
        <w:rPr>
          <w:rFonts w:cs="Arial"/>
        </w:rPr>
        <w:t>No reports</w:t>
      </w:r>
    </w:p>
    <w:p w14:paraId="67D6B7C3" w14:textId="77777777" w:rsidR="00092E14" w:rsidRDefault="00092E14" w:rsidP="00946D84">
      <w:pPr>
        <w:pStyle w:val="NoSpacing"/>
        <w:rPr>
          <w:rFonts w:cs="Arial"/>
          <w:b/>
          <w:u w:val="single"/>
        </w:rPr>
      </w:pPr>
    </w:p>
    <w:p w14:paraId="01A3C0CF" w14:textId="6C5083A1" w:rsidR="00946D84" w:rsidRDefault="00946D84" w:rsidP="00946D84">
      <w:pPr>
        <w:pStyle w:val="NoSpacing"/>
        <w:rPr>
          <w:rFonts w:cs="Arial"/>
          <w:b/>
          <w:u w:val="single"/>
        </w:rPr>
      </w:pPr>
      <w:proofErr w:type="spellStart"/>
      <w:r w:rsidRPr="00946D84">
        <w:rPr>
          <w:rFonts w:cs="Arial"/>
          <w:b/>
          <w:u w:val="single"/>
        </w:rPr>
        <w:t>Coleorton</w:t>
      </w:r>
      <w:proofErr w:type="spellEnd"/>
      <w:r w:rsidRPr="00946D84">
        <w:rPr>
          <w:rFonts w:cs="Arial"/>
          <w:b/>
          <w:u w:val="single"/>
        </w:rPr>
        <w:t xml:space="preserve"> Parish</w:t>
      </w:r>
    </w:p>
    <w:p w14:paraId="076A3FCF" w14:textId="7BF093FA" w:rsidR="00D03DB5" w:rsidRPr="00A7426A" w:rsidRDefault="00A7426A" w:rsidP="00946D84">
      <w:pPr>
        <w:pStyle w:val="NoSpacing"/>
        <w:rPr>
          <w:rFonts w:cs="Arial"/>
        </w:rPr>
      </w:pPr>
      <w:r>
        <w:rPr>
          <w:rFonts w:cs="Arial"/>
        </w:rPr>
        <w:t>No reports</w:t>
      </w:r>
    </w:p>
    <w:p w14:paraId="5CFF85A2" w14:textId="77777777" w:rsidR="00A7426A" w:rsidRDefault="00A7426A" w:rsidP="00946D84">
      <w:pPr>
        <w:pStyle w:val="NoSpacing"/>
        <w:rPr>
          <w:rFonts w:cs="Arial"/>
          <w:b/>
          <w:u w:val="single"/>
        </w:rPr>
      </w:pPr>
    </w:p>
    <w:p w14:paraId="38A3A6D7" w14:textId="5769CD63" w:rsidR="009B66E4" w:rsidRDefault="00946D84" w:rsidP="00946D84">
      <w:pPr>
        <w:pStyle w:val="NoSpacing"/>
        <w:rPr>
          <w:rFonts w:cs="Arial"/>
          <w:b/>
          <w:u w:val="single"/>
        </w:rPr>
      </w:pPr>
      <w:proofErr w:type="spellStart"/>
      <w:r w:rsidRPr="00946D84">
        <w:rPr>
          <w:rFonts w:cs="Arial"/>
          <w:b/>
          <w:u w:val="single"/>
        </w:rPr>
        <w:t>Diseworth</w:t>
      </w:r>
      <w:proofErr w:type="spellEnd"/>
      <w:r w:rsidRPr="00946D84">
        <w:rPr>
          <w:rFonts w:cs="Arial"/>
          <w:b/>
          <w:u w:val="single"/>
        </w:rPr>
        <w:t xml:space="preserve">/Long </w:t>
      </w:r>
      <w:proofErr w:type="spellStart"/>
      <w:r w:rsidRPr="00946D84">
        <w:rPr>
          <w:rFonts w:cs="Arial"/>
          <w:b/>
          <w:u w:val="single"/>
        </w:rPr>
        <w:t>Whatton</w:t>
      </w:r>
      <w:proofErr w:type="spellEnd"/>
      <w:r w:rsidRPr="00946D84">
        <w:rPr>
          <w:rFonts w:cs="Arial"/>
          <w:b/>
          <w:u w:val="single"/>
        </w:rPr>
        <w:t xml:space="preserve"> Parish</w:t>
      </w:r>
    </w:p>
    <w:p w14:paraId="10F93AA4" w14:textId="1B721525" w:rsidR="00A7426A" w:rsidRDefault="005875AA" w:rsidP="00946D84">
      <w:pPr>
        <w:pStyle w:val="NoSpacing"/>
        <w:rPr>
          <w:rFonts w:cs="Arial"/>
        </w:rPr>
      </w:pPr>
      <w:r>
        <w:rPr>
          <w:rFonts w:cs="Arial"/>
        </w:rPr>
        <w:t>06/04 Theft of fuel from HGV</w:t>
      </w:r>
    </w:p>
    <w:p w14:paraId="02A1E3E4" w14:textId="7DDCCE11" w:rsidR="00DE1B4A" w:rsidRDefault="00DE1B4A" w:rsidP="00946D84">
      <w:pPr>
        <w:pStyle w:val="NoSpacing"/>
        <w:rPr>
          <w:rFonts w:cs="Arial"/>
        </w:rPr>
      </w:pPr>
      <w:r>
        <w:rPr>
          <w:rFonts w:cs="Arial"/>
        </w:rPr>
        <w:t>14/04 Distraction burglary residential</w:t>
      </w:r>
    </w:p>
    <w:p w14:paraId="1ADA4ADA" w14:textId="4D39D028" w:rsidR="003F3720" w:rsidRDefault="003F3720" w:rsidP="00946D84">
      <w:pPr>
        <w:pStyle w:val="NoSpacing"/>
        <w:rPr>
          <w:rFonts w:cs="Arial"/>
        </w:rPr>
      </w:pPr>
      <w:r>
        <w:rPr>
          <w:rFonts w:cs="Arial"/>
        </w:rPr>
        <w:t>20/04 Threats to commit Criminal Damage</w:t>
      </w:r>
    </w:p>
    <w:p w14:paraId="3DF37A34" w14:textId="3DBD26E4" w:rsidR="003F3720" w:rsidRDefault="003F3720" w:rsidP="00946D84">
      <w:pPr>
        <w:pStyle w:val="NoSpacing"/>
        <w:rPr>
          <w:rFonts w:cs="Arial"/>
        </w:rPr>
      </w:pPr>
      <w:r>
        <w:rPr>
          <w:rFonts w:cs="Arial"/>
        </w:rPr>
        <w:t>20/04 Attempt theft from HGV A42</w:t>
      </w:r>
    </w:p>
    <w:p w14:paraId="674E2EFC" w14:textId="3F9EBA83" w:rsidR="00092E14" w:rsidRPr="00092E14" w:rsidRDefault="003F3720" w:rsidP="00946D84">
      <w:pPr>
        <w:pStyle w:val="NoSpacing"/>
        <w:rPr>
          <w:rFonts w:cs="Arial"/>
        </w:rPr>
      </w:pPr>
      <w:r>
        <w:rPr>
          <w:rFonts w:cs="Arial"/>
        </w:rPr>
        <w:t>27/04 Theft of fuel from HGV A42</w:t>
      </w:r>
    </w:p>
    <w:p w14:paraId="35400A6F" w14:textId="33EB7803" w:rsidR="00092E14" w:rsidRPr="00092E14" w:rsidRDefault="00092E14" w:rsidP="00946D84">
      <w:pPr>
        <w:pStyle w:val="NoSpacing"/>
        <w:rPr>
          <w:rFonts w:cs="Arial"/>
        </w:rPr>
      </w:pPr>
      <w:r>
        <w:rPr>
          <w:rFonts w:cs="Arial"/>
        </w:rPr>
        <w:t>27/04 Burglary to outbuilding</w:t>
      </w:r>
    </w:p>
    <w:p w14:paraId="65C26580" w14:textId="77777777" w:rsidR="00092E14" w:rsidRDefault="00092E14" w:rsidP="00946D84">
      <w:pPr>
        <w:pStyle w:val="NoSpacing"/>
        <w:rPr>
          <w:rFonts w:cs="Arial"/>
          <w:b/>
          <w:u w:val="single"/>
        </w:rPr>
      </w:pPr>
    </w:p>
    <w:p w14:paraId="20397024" w14:textId="41F16BD3" w:rsidR="00946D84" w:rsidRDefault="00946D84" w:rsidP="00946D84">
      <w:pPr>
        <w:pStyle w:val="NoSpacing"/>
        <w:rPr>
          <w:rFonts w:cs="Arial"/>
          <w:b/>
          <w:u w:val="single"/>
        </w:rPr>
      </w:pPr>
      <w:proofErr w:type="spellStart"/>
      <w:r w:rsidRPr="00946D84">
        <w:rPr>
          <w:rFonts w:cs="Arial"/>
          <w:b/>
          <w:u w:val="single"/>
        </w:rPr>
        <w:t>Hemington</w:t>
      </w:r>
      <w:proofErr w:type="spellEnd"/>
      <w:r w:rsidRPr="00946D84">
        <w:rPr>
          <w:rFonts w:cs="Arial"/>
          <w:b/>
          <w:u w:val="single"/>
        </w:rPr>
        <w:t>/</w:t>
      </w:r>
      <w:proofErr w:type="spellStart"/>
      <w:r w:rsidRPr="00946D84">
        <w:rPr>
          <w:rFonts w:cs="Arial"/>
          <w:b/>
          <w:u w:val="single"/>
        </w:rPr>
        <w:t>Lockington</w:t>
      </w:r>
      <w:proofErr w:type="spellEnd"/>
      <w:r w:rsidRPr="00946D84">
        <w:rPr>
          <w:rFonts w:cs="Arial"/>
          <w:b/>
          <w:u w:val="single"/>
        </w:rPr>
        <w:t xml:space="preserve"> Parish</w:t>
      </w:r>
    </w:p>
    <w:p w14:paraId="4AFB7C71" w14:textId="6B0A541C" w:rsidR="005E1BCD" w:rsidRDefault="00E23BBD" w:rsidP="00946D84">
      <w:pPr>
        <w:pStyle w:val="NoSpacing"/>
        <w:rPr>
          <w:rFonts w:cs="Arial"/>
        </w:rPr>
      </w:pPr>
      <w:r>
        <w:rPr>
          <w:rFonts w:cs="Arial"/>
        </w:rPr>
        <w:t>15/04 Attempted theft from motor vehicle</w:t>
      </w:r>
    </w:p>
    <w:p w14:paraId="0649B734" w14:textId="2A7358E3" w:rsidR="00E23BBD" w:rsidRDefault="00E23BBD" w:rsidP="00946D84">
      <w:pPr>
        <w:pStyle w:val="NoSpacing"/>
        <w:rPr>
          <w:rFonts w:cs="Arial"/>
        </w:rPr>
      </w:pPr>
      <w:r>
        <w:rPr>
          <w:rFonts w:cs="Arial"/>
        </w:rPr>
        <w:t>16/04 Theft of tools from van</w:t>
      </w:r>
    </w:p>
    <w:p w14:paraId="2625C73F" w14:textId="465A3C12" w:rsidR="00E23BBD" w:rsidRDefault="00E23BBD" w:rsidP="00946D84">
      <w:pPr>
        <w:pStyle w:val="NoSpacing"/>
        <w:rPr>
          <w:rFonts w:cs="Arial"/>
        </w:rPr>
      </w:pPr>
      <w:r>
        <w:rPr>
          <w:rFonts w:cs="Arial"/>
        </w:rPr>
        <w:t>25/04 Theft of fuel from HGV</w:t>
      </w:r>
    </w:p>
    <w:p w14:paraId="0EBF65B8" w14:textId="53871506" w:rsidR="00E23BBD" w:rsidRPr="0090756C" w:rsidRDefault="00E23BBD" w:rsidP="00946D84">
      <w:pPr>
        <w:pStyle w:val="NoSpacing"/>
        <w:rPr>
          <w:rFonts w:cs="Arial"/>
        </w:rPr>
      </w:pPr>
      <w:r>
        <w:rPr>
          <w:rFonts w:cs="Arial"/>
        </w:rPr>
        <w:t>25/04 Theft of Portaloo</w:t>
      </w:r>
    </w:p>
    <w:p w14:paraId="0F68F345" w14:textId="77777777" w:rsidR="00D95CF5" w:rsidRDefault="00D95CF5" w:rsidP="00946D84">
      <w:pPr>
        <w:pStyle w:val="NoSpacing"/>
        <w:rPr>
          <w:rFonts w:cs="Arial"/>
          <w:b/>
          <w:u w:val="single"/>
        </w:rPr>
      </w:pPr>
    </w:p>
    <w:p w14:paraId="479EEBC4" w14:textId="67B2A33B" w:rsidR="00946D84" w:rsidRDefault="00946D84" w:rsidP="00946D84">
      <w:pPr>
        <w:pStyle w:val="NoSpacing"/>
        <w:rPr>
          <w:rFonts w:cs="Arial"/>
          <w:b/>
          <w:u w:val="single"/>
        </w:rPr>
      </w:pPr>
      <w:r w:rsidRPr="00946D84">
        <w:rPr>
          <w:rFonts w:cs="Arial"/>
          <w:b/>
          <w:u w:val="single"/>
        </w:rPr>
        <w:t>Kegworth Parish</w:t>
      </w:r>
    </w:p>
    <w:p w14:paraId="3F74FDEF" w14:textId="35682B1A" w:rsidR="004868E9" w:rsidRPr="005A42C5" w:rsidRDefault="004868E9" w:rsidP="00946D84">
      <w:pPr>
        <w:pStyle w:val="NoSpacing"/>
        <w:rPr>
          <w:rFonts w:cs="Arial"/>
        </w:rPr>
      </w:pPr>
      <w:r>
        <w:rPr>
          <w:rFonts w:cs="Arial"/>
        </w:rPr>
        <w:t>04/04 Criminal damage (dog)</w:t>
      </w:r>
    </w:p>
    <w:p w14:paraId="2A436BF7" w14:textId="43F4C376" w:rsidR="004868E9" w:rsidRPr="004868E9" w:rsidRDefault="004868E9" w:rsidP="00946D84">
      <w:pPr>
        <w:pStyle w:val="NoSpacing"/>
        <w:rPr>
          <w:rFonts w:cs="Arial"/>
        </w:rPr>
      </w:pPr>
      <w:r>
        <w:rPr>
          <w:rFonts w:cs="Arial"/>
        </w:rPr>
        <w:t>07/04 Theft/fraud mobile phone</w:t>
      </w:r>
    </w:p>
    <w:p w14:paraId="2AC8980F" w14:textId="785E8C58" w:rsidR="004868E9" w:rsidRDefault="004868E9" w:rsidP="00946D84">
      <w:pPr>
        <w:pStyle w:val="NoSpacing"/>
        <w:rPr>
          <w:rFonts w:cs="Arial"/>
        </w:rPr>
      </w:pPr>
      <w:r>
        <w:rPr>
          <w:rFonts w:cs="Arial"/>
        </w:rPr>
        <w:t xml:space="preserve">08/04 Theft stores </w:t>
      </w:r>
    </w:p>
    <w:p w14:paraId="5F3112A4" w14:textId="1E69009B" w:rsidR="004868E9" w:rsidRDefault="004868E9" w:rsidP="00946D84">
      <w:pPr>
        <w:pStyle w:val="NoSpacing"/>
        <w:rPr>
          <w:rFonts w:cs="Arial"/>
        </w:rPr>
      </w:pPr>
      <w:r>
        <w:rPr>
          <w:rFonts w:cs="Arial"/>
        </w:rPr>
        <w:t xml:space="preserve">09/04 Theft stores </w:t>
      </w:r>
    </w:p>
    <w:p w14:paraId="1442DDED" w14:textId="292E2497" w:rsidR="004868E9" w:rsidRDefault="004868E9" w:rsidP="00946D84">
      <w:pPr>
        <w:pStyle w:val="NoSpacing"/>
        <w:rPr>
          <w:rFonts w:cs="Arial"/>
        </w:rPr>
      </w:pPr>
      <w:r>
        <w:rPr>
          <w:rFonts w:cs="Arial"/>
        </w:rPr>
        <w:t>13/04 Criminal damage to window</w:t>
      </w:r>
    </w:p>
    <w:p w14:paraId="6A3E864D" w14:textId="69EE2BE1" w:rsidR="004868E9" w:rsidRPr="004868E9" w:rsidRDefault="004868E9" w:rsidP="00946D84">
      <w:pPr>
        <w:pStyle w:val="NoSpacing"/>
        <w:rPr>
          <w:rFonts w:cs="Arial"/>
        </w:rPr>
      </w:pPr>
      <w:r>
        <w:rPr>
          <w:rFonts w:cs="Arial"/>
        </w:rPr>
        <w:t xml:space="preserve">16/04 Theft stores </w:t>
      </w:r>
    </w:p>
    <w:p w14:paraId="45465273" w14:textId="777E84DD" w:rsidR="004868E9" w:rsidRPr="004868E9" w:rsidRDefault="004868E9" w:rsidP="00946D84">
      <w:pPr>
        <w:pStyle w:val="NoSpacing"/>
        <w:rPr>
          <w:rFonts w:cs="Arial"/>
        </w:rPr>
      </w:pPr>
      <w:r>
        <w:rPr>
          <w:rFonts w:cs="Arial"/>
        </w:rPr>
        <w:t xml:space="preserve">18/04 Theft stores </w:t>
      </w:r>
    </w:p>
    <w:p w14:paraId="6C7A74BF" w14:textId="617462BE" w:rsidR="004868E9" w:rsidRPr="008D353B" w:rsidRDefault="004868E9" w:rsidP="00946D84">
      <w:pPr>
        <w:pStyle w:val="NoSpacing"/>
        <w:rPr>
          <w:rFonts w:cs="Arial"/>
        </w:rPr>
      </w:pPr>
      <w:r>
        <w:rPr>
          <w:rFonts w:cs="Arial"/>
        </w:rPr>
        <w:t>20/04 Theft stores x 3</w:t>
      </w:r>
    </w:p>
    <w:p w14:paraId="42EDD456" w14:textId="7F211177" w:rsidR="004868E9" w:rsidRDefault="008D353B" w:rsidP="00946D84">
      <w:pPr>
        <w:pStyle w:val="NoSpacing"/>
        <w:rPr>
          <w:rFonts w:cs="Arial"/>
        </w:rPr>
      </w:pPr>
      <w:r w:rsidRPr="008D353B">
        <w:rPr>
          <w:rFonts w:cs="Arial"/>
        </w:rPr>
        <w:t>26/04</w:t>
      </w:r>
      <w:r>
        <w:rPr>
          <w:rFonts w:cs="Arial"/>
        </w:rPr>
        <w:t xml:space="preserve"> Criminal damage chain RBS </w:t>
      </w:r>
      <w:proofErr w:type="spellStart"/>
      <w:r>
        <w:rPr>
          <w:rFonts w:cs="Arial"/>
        </w:rPr>
        <w:t>centre</w:t>
      </w:r>
      <w:proofErr w:type="spellEnd"/>
      <w:r w:rsidR="00CC43A1">
        <w:rPr>
          <w:rFonts w:cs="Arial"/>
        </w:rPr>
        <w:t>.</w:t>
      </w:r>
    </w:p>
    <w:p w14:paraId="45B35BE2" w14:textId="083075CE" w:rsidR="008D353B" w:rsidRDefault="008D353B" w:rsidP="00946D84">
      <w:pPr>
        <w:pStyle w:val="NoSpacing"/>
        <w:rPr>
          <w:rFonts w:cs="Arial"/>
        </w:rPr>
      </w:pPr>
      <w:r>
        <w:rPr>
          <w:rFonts w:cs="Arial"/>
        </w:rPr>
        <w:t>27/04 Theft of fuel from HGV</w:t>
      </w:r>
    </w:p>
    <w:p w14:paraId="46241BEE" w14:textId="41B1044F" w:rsidR="008D353B" w:rsidRDefault="008D353B" w:rsidP="00946D84">
      <w:pPr>
        <w:pStyle w:val="NoSpacing"/>
        <w:rPr>
          <w:rFonts w:cs="Arial"/>
        </w:rPr>
      </w:pPr>
      <w:r>
        <w:rPr>
          <w:rFonts w:cs="Arial"/>
        </w:rPr>
        <w:t xml:space="preserve">29/04 Theft stores </w:t>
      </w:r>
      <w:bookmarkStart w:id="0" w:name="_GoBack"/>
      <w:bookmarkEnd w:id="0"/>
    </w:p>
    <w:p w14:paraId="3AE70596" w14:textId="5CD1FE99" w:rsidR="008D353B" w:rsidRDefault="008D353B" w:rsidP="00946D84">
      <w:pPr>
        <w:pStyle w:val="NoSpacing"/>
        <w:rPr>
          <w:rFonts w:cs="Arial"/>
        </w:rPr>
      </w:pPr>
      <w:r>
        <w:rPr>
          <w:rFonts w:cs="Arial"/>
        </w:rPr>
        <w:t xml:space="preserve">29/04 Theft of portacabin RBS </w:t>
      </w:r>
      <w:proofErr w:type="spellStart"/>
      <w:r>
        <w:rPr>
          <w:rFonts w:cs="Arial"/>
        </w:rPr>
        <w:t>centre</w:t>
      </w:r>
      <w:proofErr w:type="spellEnd"/>
      <w:r w:rsidR="00CC43A1">
        <w:rPr>
          <w:rFonts w:cs="Arial"/>
        </w:rPr>
        <w:t>.</w:t>
      </w:r>
    </w:p>
    <w:p w14:paraId="33CD6336" w14:textId="432DE7D2" w:rsidR="008D353B" w:rsidRDefault="008D353B" w:rsidP="00946D84">
      <w:pPr>
        <w:pStyle w:val="NoSpacing"/>
        <w:rPr>
          <w:rFonts w:cs="Arial"/>
        </w:rPr>
      </w:pPr>
      <w:r>
        <w:rPr>
          <w:rFonts w:cs="Arial"/>
        </w:rPr>
        <w:t>29/04 Burglary dwelling</w:t>
      </w:r>
    </w:p>
    <w:p w14:paraId="53233AF4" w14:textId="1EB48F4C" w:rsidR="008D353B" w:rsidRDefault="008D353B" w:rsidP="00946D84">
      <w:pPr>
        <w:pStyle w:val="NoSpacing"/>
        <w:rPr>
          <w:rFonts w:cs="Arial"/>
        </w:rPr>
      </w:pPr>
      <w:r>
        <w:rPr>
          <w:rFonts w:cs="Arial"/>
        </w:rPr>
        <w:t>30/04 Criminal damage</w:t>
      </w:r>
    </w:p>
    <w:p w14:paraId="11195270" w14:textId="77777777" w:rsidR="004868E9" w:rsidRDefault="004868E9" w:rsidP="00946D84">
      <w:pPr>
        <w:pStyle w:val="NoSpacing"/>
        <w:rPr>
          <w:rFonts w:cs="Arial"/>
          <w:b/>
          <w:u w:val="single"/>
        </w:rPr>
      </w:pPr>
    </w:p>
    <w:p w14:paraId="5ED0F562" w14:textId="38F7AFA0" w:rsidR="00275C49" w:rsidRDefault="00946D84" w:rsidP="00946D84">
      <w:pPr>
        <w:pStyle w:val="NoSpacing"/>
        <w:rPr>
          <w:rFonts w:cs="Arial"/>
          <w:b/>
          <w:u w:val="single"/>
        </w:rPr>
      </w:pPr>
      <w:proofErr w:type="spellStart"/>
      <w:r w:rsidRPr="00946D84">
        <w:rPr>
          <w:rFonts w:cs="Arial"/>
          <w:b/>
          <w:u w:val="single"/>
        </w:rPr>
        <w:t>Osgathorpe</w:t>
      </w:r>
      <w:proofErr w:type="spellEnd"/>
      <w:r w:rsidRPr="00946D84">
        <w:rPr>
          <w:rFonts w:cs="Arial"/>
          <w:b/>
          <w:u w:val="single"/>
        </w:rPr>
        <w:t xml:space="preserve"> Parish</w:t>
      </w:r>
    </w:p>
    <w:p w14:paraId="24E9D930" w14:textId="25174C15" w:rsidR="00275C49" w:rsidRPr="00275C49" w:rsidRDefault="00275C49" w:rsidP="00946D84">
      <w:pPr>
        <w:pStyle w:val="NoSpacing"/>
        <w:rPr>
          <w:rFonts w:cs="Arial"/>
        </w:rPr>
      </w:pPr>
      <w:r>
        <w:rPr>
          <w:rFonts w:cs="Arial"/>
        </w:rPr>
        <w:t>No reports</w:t>
      </w:r>
    </w:p>
    <w:p w14:paraId="0279832A" w14:textId="77F8BAED" w:rsidR="005E1BCD" w:rsidRDefault="005E1BCD" w:rsidP="00946D84">
      <w:pPr>
        <w:pStyle w:val="NoSpacing"/>
        <w:rPr>
          <w:rFonts w:cs="Arial"/>
          <w:b/>
          <w:u w:val="single"/>
        </w:rPr>
      </w:pPr>
    </w:p>
    <w:p w14:paraId="5A618289" w14:textId="09CE8CDC" w:rsidR="00946D84" w:rsidRDefault="00946D84" w:rsidP="00946D84">
      <w:pPr>
        <w:pStyle w:val="NoSpacing"/>
        <w:rPr>
          <w:rFonts w:cs="Arial"/>
          <w:b/>
          <w:u w:val="single"/>
        </w:rPr>
      </w:pPr>
      <w:r w:rsidRPr="00946D84">
        <w:rPr>
          <w:rFonts w:cs="Arial"/>
          <w:b/>
          <w:u w:val="single"/>
        </w:rPr>
        <w:t>Staunton Harold</w:t>
      </w:r>
      <w:r w:rsidR="00047C4D">
        <w:rPr>
          <w:rFonts w:cs="Arial"/>
          <w:b/>
          <w:u w:val="single"/>
        </w:rPr>
        <w:t xml:space="preserve"> Parish</w:t>
      </w:r>
    </w:p>
    <w:p w14:paraId="643B99A4" w14:textId="6FAA7EB5" w:rsidR="00275C49" w:rsidRPr="00A7426A" w:rsidRDefault="00275C49" w:rsidP="00946D84">
      <w:pPr>
        <w:pStyle w:val="NoSpacing"/>
        <w:rPr>
          <w:rFonts w:cs="Arial"/>
        </w:rPr>
      </w:pPr>
      <w:r>
        <w:rPr>
          <w:rFonts w:cs="Arial"/>
        </w:rPr>
        <w:t>No reports</w:t>
      </w:r>
    </w:p>
    <w:p w14:paraId="5F16362C" w14:textId="77777777" w:rsidR="00D03DB5" w:rsidRDefault="00D03DB5" w:rsidP="00946D84">
      <w:pPr>
        <w:pStyle w:val="NoSpacing"/>
        <w:rPr>
          <w:rFonts w:cs="Arial"/>
          <w:b/>
          <w:u w:val="single"/>
        </w:rPr>
      </w:pPr>
    </w:p>
    <w:p w14:paraId="0CC75C99" w14:textId="7D55C93D" w:rsidR="00946D84" w:rsidRDefault="00946D84" w:rsidP="00946D84">
      <w:pPr>
        <w:pStyle w:val="NoSpacing"/>
        <w:rPr>
          <w:rFonts w:cs="Arial"/>
          <w:b/>
          <w:u w:val="single"/>
        </w:rPr>
      </w:pPr>
      <w:proofErr w:type="spellStart"/>
      <w:r w:rsidRPr="00946D84">
        <w:rPr>
          <w:rFonts w:cs="Arial"/>
          <w:b/>
          <w:u w:val="single"/>
        </w:rPr>
        <w:t>Swannington</w:t>
      </w:r>
      <w:proofErr w:type="spellEnd"/>
      <w:r w:rsidRPr="00946D84">
        <w:rPr>
          <w:rFonts w:cs="Arial"/>
          <w:b/>
          <w:u w:val="single"/>
        </w:rPr>
        <w:t xml:space="preserve"> Parish</w:t>
      </w:r>
    </w:p>
    <w:p w14:paraId="4AD7AB40" w14:textId="2C169FA1" w:rsidR="00275C49" w:rsidRDefault="002C0527" w:rsidP="00946D84">
      <w:pPr>
        <w:pStyle w:val="NoSpacing"/>
        <w:rPr>
          <w:rFonts w:cs="Arial"/>
        </w:rPr>
      </w:pPr>
      <w:r>
        <w:rPr>
          <w:rFonts w:cs="Arial"/>
        </w:rPr>
        <w:t>14/04 Criminal damage PH windows</w:t>
      </w:r>
    </w:p>
    <w:p w14:paraId="7AF6AC51" w14:textId="6AE911B2" w:rsidR="002C0527" w:rsidRPr="00275C49" w:rsidRDefault="002C0527" w:rsidP="00946D84">
      <w:pPr>
        <w:pStyle w:val="NoSpacing"/>
        <w:rPr>
          <w:rFonts w:cs="Arial"/>
        </w:rPr>
      </w:pPr>
      <w:r>
        <w:rPr>
          <w:rFonts w:cs="Arial"/>
        </w:rPr>
        <w:t>29/04 Theft garden items</w:t>
      </w:r>
    </w:p>
    <w:p w14:paraId="4AF14629" w14:textId="064DBAC0" w:rsidR="00532514" w:rsidRDefault="00532514" w:rsidP="00946D84">
      <w:pPr>
        <w:pStyle w:val="NoSpacing"/>
        <w:rPr>
          <w:rFonts w:cs="Arial"/>
          <w:b/>
          <w:u w:val="single"/>
        </w:rPr>
      </w:pPr>
    </w:p>
    <w:p w14:paraId="57382376" w14:textId="2539DBA9" w:rsidR="00946D84" w:rsidRDefault="00946D84" w:rsidP="00946D84">
      <w:pPr>
        <w:pStyle w:val="NoSpacing"/>
        <w:rPr>
          <w:rFonts w:cs="Arial"/>
          <w:b/>
          <w:u w:val="single"/>
        </w:rPr>
      </w:pPr>
      <w:r w:rsidRPr="00946D84">
        <w:rPr>
          <w:rFonts w:cs="Arial"/>
          <w:b/>
          <w:u w:val="single"/>
        </w:rPr>
        <w:t>Worthington</w:t>
      </w:r>
      <w:r w:rsidR="00047C4D">
        <w:rPr>
          <w:rFonts w:cs="Arial"/>
          <w:b/>
          <w:u w:val="single"/>
        </w:rPr>
        <w:t xml:space="preserve"> </w:t>
      </w:r>
      <w:r w:rsidRPr="00946D84">
        <w:rPr>
          <w:rFonts w:cs="Arial"/>
          <w:b/>
          <w:u w:val="single"/>
        </w:rPr>
        <w:t>/</w:t>
      </w:r>
      <w:r w:rsidR="00047C4D">
        <w:rPr>
          <w:rFonts w:cs="Arial"/>
          <w:b/>
          <w:u w:val="single"/>
        </w:rPr>
        <w:t xml:space="preserve"> </w:t>
      </w:r>
      <w:r w:rsidRPr="00946D84">
        <w:rPr>
          <w:rFonts w:cs="Arial"/>
          <w:b/>
          <w:u w:val="single"/>
        </w:rPr>
        <w:t>Newbold Parish</w:t>
      </w:r>
    </w:p>
    <w:p w14:paraId="100F4B4F" w14:textId="3CF0A2C6" w:rsidR="00D03DB5" w:rsidRDefault="00E67A29" w:rsidP="00946D84">
      <w:pPr>
        <w:pStyle w:val="NoSpacing"/>
        <w:rPr>
          <w:rFonts w:cs="Arial"/>
        </w:rPr>
      </w:pPr>
      <w:r>
        <w:rPr>
          <w:rFonts w:cs="Arial"/>
        </w:rPr>
        <w:t>06/04 Criminal damage to fence</w:t>
      </w:r>
    </w:p>
    <w:p w14:paraId="76A15DF8" w14:textId="22665A30" w:rsidR="00E67A29" w:rsidRDefault="00E67A29" w:rsidP="00946D84">
      <w:pPr>
        <w:pStyle w:val="NoSpacing"/>
        <w:rPr>
          <w:rFonts w:cs="Arial"/>
        </w:rPr>
      </w:pPr>
      <w:r>
        <w:rPr>
          <w:rFonts w:cs="Arial"/>
        </w:rPr>
        <w:t>24/04 Theft plant pot</w:t>
      </w:r>
    </w:p>
    <w:p w14:paraId="06E464EF" w14:textId="77777777" w:rsidR="006E734E" w:rsidRPr="00D03DB5" w:rsidRDefault="006E734E" w:rsidP="00946D84">
      <w:pPr>
        <w:pStyle w:val="NoSpacing"/>
        <w:rPr>
          <w:rFonts w:cs="Arial"/>
        </w:rPr>
      </w:pPr>
    </w:p>
    <w:p w14:paraId="12B181FC" w14:textId="3689DBB3" w:rsidR="000E6E17" w:rsidRDefault="000E6E17" w:rsidP="000B4E10">
      <w:pPr>
        <w:pStyle w:val="NoSpacing"/>
        <w:rPr>
          <w:rFonts w:cs="Arial"/>
          <w:sz w:val="28"/>
          <w:szCs w:val="28"/>
          <w:u w:val="single"/>
          <w:lang w:val="en-GB"/>
        </w:rPr>
        <w:sectPr w:rsidR="000E6E17" w:rsidSect="00946D84">
          <w:type w:val="continuous"/>
          <w:pgSz w:w="11906" w:h="16838"/>
          <w:pgMar w:top="2268" w:right="1133" w:bottom="1440" w:left="1276" w:header="708" w:footer="708" w:gutter="0"/>
          <w:cols w:num="2" w:space="720"/>
          <w:docGrid w:linePitch="360"/>
        </w:sectPr>
      </w:pPr>
    </w:p>
    <w:p w14:paraId="164F4063" w14:textId="77777777" w:rsidR="00A7426A" w:rsidRDefault="00A7426A" w:rsidP="00E16F86">
      <w:pPr>
        <w:pStyle w:val="NoSpacing"/>
        <w:rPr>
          <w:b/>
          <w:u w:val="single"/>
        </w:rPr>
      </w:pPr>
    </w:p>
    <w:p w14:paraId="4FF0D11A" w14:textId="77777777" w:rsidR="00A7426A" w:rsidRDefault="00A7426A" w:rsidP="00E16F86">
      <w:pPr>
        <w:pStyle w:val="NoSpacing"/>
        <w:rPr>
          <w:b/>
          <w:u w:val="single"/>
        </w:rPr>
      </w:pPr>
    </w:p>
    <w:p w14:paraId="6C77A0B4" w14:textId="77777777" w:rsidR="00A7426A" w:rsidRDefault="00A7426A" w:rsidP="00E16F86">
      <w:pPr>
        <w:pStyle w:val="NoSpacing"/>
        <w:rPr>
          <w:b/>
          <w:u w:val="single"/>
        </w:rPr>
      </w:pPr>
    </w:p>
    <w:p w14:paraId="3FC60F55" w14:textId="77777777" w:rsidR="00A7426A" w:rsidRDefault="00A7426A" w:rsidP="00E16F86">
      <w:pPr>
        <w:pStyle w:val="NoSpacing"/>
        <w:rPr>
          <w:b/>
          <w:u w:val="single"/>
        </w:rPr>
      </w:pPr>
    </w:p>
    <w:p w14:paraId="3BA31125" w14:textId="77777777" w:rsidR="00A7426A" w:rsidRDefault="00A7426A" w:rsidP="00E16F86">
      <w:pPr>
        <w:pStyle w:val="NoSpacing"/>
        <w:rPr>
          <w:b/>
          <w:u w:val="single"/>
        </w:rPr>
      </w:pPr>
    </w:p>
    <w:p w14:paraId="1339B03C" w14:textId="77777777" w:rsidR="00A7426A" w:rsidRDefault="00A7426A" w:rsidP="00E16F86">
      <w:pPr>
        <w:pStyle w:val="NoSpacing"/>
        <w:rPr>
          <w:b/>
          <w:u w:val="single"/>
        </w:rPr>
      </w:pPr>
    </w:p>
    <w:p w14:paraId="29C488BE" w14:textId="77777777" w:rsidR="00A7426A" w:rsidRDefault="00A7426A" w:rsidP="00E16F86">
      <w:pPr>
        <w:pStyle w:val="NoSpacing"/>
        <w:rPr>
          <w:b/>
          <w:u w:val="single"/>
        </w:rPr>
      </w:pPr>
    </w:p>
    <w:p w14:paraId="7273373D" w14:textId="77777777" w:rsidR="00A7426A" w:rsidRDefault="00A7426A" w:rsidP="00E16F86">
      <w:pPr>
        <w:pStyle w:val="NoSpacing"/>
        <w:rPr>
          <w:b/>
          <w:u w:val="single"/>
        </w:rPr>
      </w:pPr>
    </w:p>
    <w:p w14:paraId="555ED08D" w14:textId="698BAFEC" w:rsidR="00E16F86" w:rsidRDefault="00E16F86" w:rsidP="00E16F86">
      <w:pPr>
        <w:pStyle w:val="NoSpacing"/>
        <w:rPr>
          <w:b/>
          <w:u w:val="single"/>
        </w:rPr>
      </w:pPr>
      <w:r>
        <w:rPr>
          <w:b/>
          <w:u w:val="single"/>
        </w:rPr>
        <w:t>CRIME PREVENTION</w:t>
      </w:r>
    </w:p>
    <w:p w14:paraId="4856845A" w14:textId="77777777" w:rsidR="0094288A" w:rsidRDefault="0094288A" w:rsidP="001231B2">
      <w:pPr>
        <w:pStyle w:val="NoSpacing"/>
      </w:pPr>
    </w:p>
    <w:p w14:paraId="0EE3125E" w14:textId="113B7BCE" w:rsidR="001231B2" w:rsidRDefault="00AF06DB" w:rsidP="001231B2">
      <w:pPr>
        <w:pStyle w:val="NoSpacing"/>
        <w:rPr>
          <w:rStyle w:val="Hyperlink"/>
          <w:b/>
          <w:lang w:val="en-GB"/>
        </w:rPr>
      </w:pPr>
      <w:hyperlink r:id="rId16" w:history="1">
        <w:r w:rsidR="00786DF8" w:rsidRPr="00C038A3">
          <w:rPr>
            <w:rStyle w:val="Hyperlink"/>
            <w:b/>
            <w:lang w:val="en-GB"/>
          </w:rPr>
          <w:t>https://www.leics.police.uk/cp/crime-prevention/</w:t>
        </w:r>
      </w:hyperlink>
    </w:p>
    <w:p w14:paraId="32095026" w14:textId="2A549221" w:rsidR="004122F4" w:rsidRDefault="004122F4" w:rsidP="001231B2">
      <w:pPr>
        <w:pStyle w:val="NoSpacing"/>
        <w:rPr>
          <w:b/>
          <w:color w:val="000000"/>
          <w:u w:val="single"/>
          <w:lang w:val="en-GB"/>
        </w:rPr>
      </w:pPr>
    </w:p>
    <w:p w14:paraId="0976CB0B" w14:textId="2D580A50" w:rsidR="004122F4" w:rsidRDefault="004122F4" w:rsidP="001231B2">
      <w:pPr>
        <w:pStyle w:val="NoSpacing"/>
        <w:rPr>
          <w:b/>
          <w:color w:val="000000"/>
          <w:u w:val="single"/>
          <w:lang w:val="en-GB"/>
        </w:rPr>
      </w:pPr>
    </w:p>
    <w:p w14:paraId="06DF1DF3" w14:textId="77777777" w:rsidR="004122F4" w:rsidRPr="004122F4" w:rsidRDefault="004122F4" w:rsidP="004122F4">
      <w:pPr>
        <w:shd w:val="clear" w:color="auto" w:fill="FFFFFF"/>
        <w:rPr>
          <w:rFonts w:ascii="Calibri" w:eastAsia="Times New Roman" w:hAnsi="Calibri" w:cs="Calibri"/>
          <w:b/>
          <w:color w:val="212121"/>
          <w:sz w:val="22"/>
          <w:szCs w:val="22"/>
          <w:lang w:val="en-GB" w:eastAsia="en-GB"/>
        </w:rPr>
      </w:pPr>
      <w:r w:rsidRPr="004122F4">
        <w:rPr>
          <w:rFonts w:ascii="Calibri" w:eastAsia="Times New Roman" w:hAnsi="Calibri" w:cs="Calibri"/>
          <w:b/>
          <w:color w:val="212121"/>
          <w:sz w:val="22"/>
          <w:szCs w:val="22"/>
          <w:lang w:val="en-GB" w:eastAsia="en-GB"/>
        </w:rPr>
        <w:t>What is distraction burglary?</w:t>
      </w:r>
    </w:p>
    <w:p w14:paraId="388CB3DE"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08DD1528"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Distraction burglary is when a person tries to gain access to your home by trying to trick you into believing they need help or are officials in the area. Very often they will operate in pairs so one attempts the distraction whilst the other one takes the opportunity to steal things in the home.</w:t>
      </w:r>
    </w:p>
    <w:p w14:paraId="24815A47"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117118DB"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The advice is not to let anyone into your home unless you are expecting them or know them. Even if you are expecting callers from a utility company or local authority, set a password when you make the arrangements that the caller has to give on arrival.</w:t>
      </w:r>
    </w:p>
    <w:p w14:paraId="3AD352D7"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62B945BF" w14:textId="77777777" w:rsid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Use a door chain if possible whilst you establish the caller is genuine. Some common distraction burglary tactics are,</w:t>
      </w:r>
    </w:p>
    <w:p w14:paraId="69536FEB" w14:textId="77777777" w:rsidR="004122F4" w:rsidRDefault="004122F4" w:rsidP="004122F4">
      <w:pPr>
        <w:shd w:val="clear" w:color="auto" w:fill="FFFFFF"/>
        <w:rPr>
          <w:rFonts w:ascii="Calibri" w:eastAsia="Times New Roman" w:hAnsi="Calibri" w:cs="Calibri"/>
          <w:color w:val="212121"/>
          <w:sz w:val="22"/>
          <w:szCs w:val="22"/>
          <w:lang w:val="en-GB" w:eastAsia="en-GB"/>
        </w:rPr>
      </w:pPr>
    </w:p>
    <w:p w14:paraId="581DCE4E" w14:textId="40F97EE3"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r w:rsidRPr="004122F4">
        <w:rPr>
          <w:rFonts w:ascii="Symbol" w:eastAsia="Times New Roman" w:hAnsi="Symbol" w:cs="Calibri"/>
          <w:color w:val="212121"/>
          <w:sz w:val="22"/>
          <w:szCs w:val="22"/>
          <w:lang w:val="en-GB" w:eastAsia="en-GB"/>
        </w:rPr>
        <w:t></w:t>
      </w:r>
      <w:r w:rsidRPr="004122F4">
        <w:rPr>
          <w:rFonts w:ascii="Calibri" w:eastAsia="Times New Roman" w:hAnsi="Calibri" w:cs="Calibri"/>
          <w:color w:val="212121"/>
          <w:sz w:val="22"/>
          <w:szCs w:val="22"/>
          <w:lang w:val="en-GB" w:eastAsia="en-GB"/>
        </w:rPr>
        <w:t> Asking to use your phone as they have broken down</w:t>
      </w:r>
      <w:r>
        <w:rPr>
          <w:rFonts w:ascii="Calibri" w:eastAsia="Times New Roman" w:hAnsi="Calibri" w:cs="Calibri"/>
          <w:color w:val="212121"/>
          <w:sz w:val="22"/>
          <w:szCs w:val="22"/>
          <w:lang w:val="en-GB" w:eastAsia="en-GB"/>
        </w:rPr>
        <w:t>.</w:t>
      </w:r>
      <w:r w:rsidRPr="004122F4">
        <w:rPr>
          <w:rFonts w:ascii="Calibri" w:eastAsia="Times New Roman" w:hAnsi="Calibri" w:cs="Calibri"/>
          <w:color w:val="212121"/>
          <w:sz w:val="22"/>
          <w:szCs w:val="22"/>
          <w:lang w:val="en-GB" w:eastAsia="en-GB"/>
        </w:rPr>
        <w:t xml:space="preserve"> Wanting to help people is understandable but don’t let people in, once they are in it could be that their accomplice gains access whilst you are helping them. If you want to help, don’t let them in but offer to call a breakdown company.</w:t>
      </w:r>
    </w:p>
    <w:p w14:paraId="0A807C20"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7E269FC7" w14:textId="3E858F40"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Symbol" w:eastAsia="Times New Roman" w:hAnsi="Symbol" w:cs="Calibri"/>
          <w:color w:val="212121"/>
          <w:sz w:val="22"/>
          <w:szCs w:val="22"/>
          <w:lang w:val="en-GB" w:eastAsia="en-GB"/>
        </w:rPr>
        <w:t></w:t>
      </w:r>
      <w:r w:rsidRPr="004122F4">
        <w:rPr>
          <w:rFonts w:ascii="Calibri" w:eastAsia="Times New Roman" w:hAnsi="Calibri" w:cs="Calibri"/>
          <w:color w:val="212121"/>
          <w:sz w:val="22"/>
          <w:szCs w:val="22"/>
          <w:lang w:val="en-GB" w:eastAsia="en-GB"/>
        </w:rPr>
        <w:t> Pretending to be from a gas company saying there is a problem in the area</w:t>
      </w:r>
      <w:r>
        <w:rPr>
          <w:rFonts w:ascii="Calibri" w:eastAsia="Times New Roman" w:hAnsi="Calibri" w:cs="Calibri"/>
          <w:color w:val="212121"/>
          <w:sz w:val="22"/>
          <w:szCs w:val="22"/>
          <w:lang w:val="en-GB" w:eastAsia="en-GB"/>
        </w:rPr>
        <w:t>.</w:t>
      </w:r>
      <w:r w:rsidRPr="004122F4">
        <w:rPr>
          <w:rFonts w:ascii="Calibri" w:eastAsia="Times New Roman" w:hAnsi="Calibri" w:cs="Calibri"/>
          <w:color w:val="212121"/>
          <w:sz w:val="22"/>
          <w:szCs w:val="22"/>
          <w:lang w:val="en-GB" w:eastAsia="en-GB"/>
        </w:rPr>
        <w:t xml:space="preserve"> Understandably this can cause concern if you think there is a problem, but contact the gas company to find out if this is true.</w:t>
      </w:r>
    </w:p>
    <w:p w14:paraId="2ACC926D"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051A2044" w14:textId="125DB68D"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Don’t use the contact number the caller gives you</w:t>
      </w:r>
      <w:r>
        <w:rPr>
          <w:rFonts w:ascii="Calibri" w:eastAsia="Times New Roman" w:hAnsi="Calibri" w:cs="Calibri"/>
          <w:color w:val="212121"/>
          <w:sz w:val="22"/>
          <w:szCs w:val="22"/>
          <w:lang w:val="en-GB" w:eastAsia="en-GB"/>
        </w:rPr>
        <w:t>,</w:t>
      </w:r>
      <w:r w:rsidRPr="004122F4">
        <w:rPr>
          <w:rFonts w:ascii="Calibri" w:eastAsia="Times New Roman" w:hAnsi="Calibri" w:cs="Calibri"/>
          <w:color w:val="212121"/>
          <w:sz w:val="22"/>
          <w:szCs w:val="22"/>
          <w:lang w:val="en-GB" w:eastAsia="en-GB"/>
        </w:rPr>
        <w:t> </w:t>
      </w:r>
      <w:r w:rsidRPr="004122F4">
        <w:rPr>
          <w:rFonts w:ascii="Calibri" w:eastAsia="Times New Roman" w:hAnsi="Calibri" w:cs="Calibri"/>
          <w:b/>
          <w:bCs/>
          <w:color w:val="212121"/>
          <w:sz w:val="22"/>
          <w:szCs w:val="22"/>
          <w:lang w:val="en-GB" w:eastAsia="en-GB"/>
        </w:rPr>
        <w:t>use an official</w:t>
      </w:r>
      <w:r w:rsidRPr="004122F4">
        <w:rPr>
          <w:rFonts w:ascii="Calibri" w:eastAsia="Times New Roman" w:hAnsi="Calibri" w:cs="Calibri"/>
          <w:color w:val="212121"/>
          <w:sz w:val="22"/>
          <w:szCs w:val="22"/>
          <w:lang w:val="en-GB" w:eastAsia="en-GB"/>
        </w:rPr>
        <w:t> </w:t>
      </w:r>
      <w:r>
        <w:rPr>
          <w:rFonts w:ascii="Calibri" w:eastAsia="Times New Roman" w:hAnsi="Calibri" w:cs="Calibri"/>
          <w:color w:val="212121"/>
          <w:sz w:val="22"/>
          <w:szCs w:val="22"/>
          <w:lang w:val="en-GB" w:eastAsia="en-GB"/>
        </w:rPr>
        <w:t>number</w:t>
      </w:r>
      <w:r w:rsidR="00CC43A1">
        <w:rPr>
          <w:rFonts w:ascii="Calibri" w:eastAsia="Times New Roman" w:hAnsi="Calibri" w:cs="Calibri"/>
          <w:color w:val="212121"/>
          <w:sz w:val="22"/>
          <w:szCs w:val="22"/>
          <w:lang w:val="en-GB" w:eastAsia="en-GB"/>
        </w:rPr>
        <w:t xml:space="preserve">, </w:t>
      </w:r>
      <w:r w:rsidRPr="004122F4">
        <w:rPr>
          <w:rFonts w:ascii="Calibri" w:eastAsia="Times New Roman" w:hAnsi="Calibri" w:cs="Calibri"/>
          <w:color w:val="212121"/>
          <w:sz w:val="22"/>
          <w:szCs w:val="22"/>
          <w:lang w:val="en-GB" w:eastAsia="en-GB"/>
        </w:rPr>
        <w:t>one from your bill. Check with a neighbour if you are concerned.</w:t>
      </w:r>
    </w:p>
    <w:p w14:paraId="56547AD0"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01F85A8D"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Symbol" w:eastAsia="Times New Roman" w:hAnsi="Symbol" w:cs="Calibri"/>
          <w:color w:val="212121"/>
          <w:sz w:val="22"/>
          <w:szCs w:val="22"/>
          <w:lang w:val="en-GB" w:eastAsia="en-GB"/>
        </w:rPr>
        <w:t></w:t>
      </w:r>
      <w:r w:rsidRPr="004122F4">
        <w:rPr>
          <w:rFonts w:ascii="Calibri" w:eastAsia="Times New Roman" w:hAnsi="Calibri" w:cs="Calibri"/>
          <w:color w:val="212121"/>
          <w:sz w:val="22"/>
          <w:szCs w:val="22"/>
          <w:lang w:val="en-GB" w:eastAsia="en-GB"/>
        </w:rPr>
        <w:t> Pretending to be from the water company saying there is a problem in the area. By saying there is a problem and asking you to run the taps in your home the distraction burglar is sending you into your bathroom or kitchen where you may not be able to see what they are doing. Don’t let them in and call your water company to check if this is a genuine problem.</w:t>
      </w:r>
    </w:p>
    <w:p w14:paraId="2FB696A9"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0ABE9729"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Symbol" w:eastAsia="Times New Roman" w:hAnsi="Symbol" w:cs="Calibri"/>
          <w:color w:val="212121"/>
          <w:sz w:val="22"/>
          <w:szCs w:val="22"/>
          <w:lang w:val="en-GB" w:eastAsia="en-GB"/>
        </w:rPr>
        <w:t></w:t>
      </w:r>
      <w:r w:rsidRPr="004122F4">
        <w:rPr>
          <w:rFonts w:ascii="Calibri" w:eastAsia="Times New Roman" w:hAnsi="Calibri" w:cs="Calibri"/>
          <w:color w:val="212121"/>
          <w:sz w:val="22"/>
          <w:szCs w:val="22"/>
          <w:lang w:val="en-GB" w:eastAsia="en-GB"/>
        </w:rPr>
        <w:t> Pretending to be Police Officers or Trading Standards Officers.</w:t>
      </w:r>
    </w:p>
    <w:p w14:paraId="4CB9A821"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0973E896" w14:textId="2D11935A"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Distraction burglars have been known to present themselves as officials. Again, do not let them in. Contact your local police office or Trading Standards office to check if these officers are genuine.</w:t>
      </w:r>
    </w:p>
    <w:p w14:paraId="3EAE79DD"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4685F60A"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For advice contact Citizens Advice consumer helpline: 03454 04 05 06</w:t>
      </w:r>
    </w:p>
    <w:p w14:paraId="1C3CC6E9" w14:textId="77777777"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 </w:t>
      </w:r>
    </w:p>
    <w:p w14:paraId="62A793FC" w14:textId="3030F52C" w:rsidR="004122F4" w:rsidRPr="004122F4" w:rsidRDefault="004122F4" w:rsidP="004122F4">
      <w:pPr>
        <w:shd w:val="clear" w:color="auto" w:fill="FFFFFF"/>
        <w:rPr>
          <w:rFonts w:ascii="Calibri" w:eastAsia="Times New Roman" w:hAnsi="Calibri" w:cs="Calibri"/>
          <w:color w:val="212121"/>
          <w:sz w:val="22"/>
          <w:szCs w:val="22"/>
          <w:lang w:val="en-GB" w:eastAsia="en-GB"/>
        </w:rPr>
      </w:pPr>
      <w:r w:rsidRPr="004122F4">
        <w:rPr>
          <w:rFonts w:ascii="Calibri" w:eastAsia="Times New Roman" w:hAnsi="Calibri" w:cs="Calibri"/>
          <w:color w:val="212121"/>
          <w:sz w:val="22"/>
          <w:szCs w:val="22"/>
          <w:lang w:val="en-GB" w:eastAsia="en-GB"/>
        </w:rPr>
        <w:t>Call the police 999 if you feel at risk or are concerned for a neighbour.</w:t>
      </w:r>
    </w:p>
    <w:p w14:paraId="25906413" w14:textId="77777777" w:rsidR="004122F4" w:rsidRDefault="004122F4" w:rsidP="001231B2">
      <w:pPr>
        <w:pStyle w:val="NoSpacing"/>
        <w:rPr>
          <w:b/>
          <w:color w:val="000000"/>
          <w:u w:val="single"/>
          <w:lang w:val="en-GB"/>
        </w:rPr>
      </w:pPr>
    </w:p>
    <w:p w14:paraId="2B1797BD" w14:textId="77777777" w:rsidR="00615B46" w:rsidRDefault="00615B46" w:rsidP="00786DF8">
      <w:pPr>
        <w:rPr>
          <w:b/>
          <w:u w:val="single"/>
        </w:rPr>
      </w:pPr>
    </w:p>
    <w:p w14:paraId="5ED6E2BB" w14:textId="77777777" w:rsidR="004122F4" w:rsidRDefault="004122F4" w:rsidP="00786DF8">
      <w:pPr>
        <w:rPr>
          <w:rFonts w:cs="Arial"/>
          <w:b/>
          <w:u w:val="single"/>
        </w:rPr>
      </w:pPr>
    </w:p>
    <w:p w14:paraId="47D682C0" w14:textId="77777777" w:rsidR="004122F4" w:rsidRDefault="004122F4" w:rsidP="00786DF8">
      <w:pPr>
        <w:rPr>
          <w:rFonts w:cs="Arial"/>
          <w:b/>
          <w:u w:val="single"/>
        </w:rPr>
      </w:pPr>
    </w:p>
    <w:p w14:paraId="6BA6B77D" w14:textId="77777777" w:rsidR="004122F4" w:rsidRDefault="004122F4" w:rsidP="00786DF8">
      <w:pPr>
        <w:rPr>
          <w:rFonts w:cs="Arial"/>
          <w:b/>
          <w:u w:val="single"/>
        </w:rPr>
      </w:pPr>
    </w:p>
    <w:p w14:paraId="4D854CC4" w14:textId="77777777" w:rsidR="004122F4" w:rsidRDefault="004122F4" w:rsidP="00786DF8">
      <w:pPr>
        <w:rPr>
          <w:rFonts w:cs="Arial"/>
          <w:b/>
          <w:u w:val="single"/>
        </w:rPr>
      </w:pPr>
    </w:p>
    <w:p w14:paraId="3B1DFBF5" w14:textId="77777777" w:rsidR="004122F4" w:rsidRDefault="004122F4" w:rsidP="00786DF8">
      <w:pPr>
        <w:rPr>
          <w:rFonts w:cs="Arial"/>
          <w:b/>
          <w:u w:val="single"/>
        </w:rPr>
      </w:pPr>
    </w:p>
    <w:p w14:paraId="2A3689D5" w14:textId="77777777" w:rsidR="004122F4" w:rsidRDefault="004122F4" w:rsidP="00786DF8">
      <w:pPr>
        <w:rPr>
          <w:rFonts w:cs="Arial"/>
          <w:b/>
          <w:u w:val="single"/>
        </w:rPr>
      </w:pPr>
    </w:p>
    <w:p w14:paraId="2BB5BC7C" w14:textId="0857C53E" w:rsidR="00946D84" w:rsidRPr="00786DF8" w:rsidRDefault="00E84992" w:rsidP="00786DF8">
      <w:pPr>
        <w:rPr>
          <w:rFonts w:cs="Arial"/>
        </w:rPr>
      </w:pPr>
      <w:r w:rsidRPr="00786DF8">
        <w:rPr>
          <w:rFonts w:cs="Arial"/>
          <w:b/>
          <w:u w:val="single"/>
        </w:rPr>
        <w:t xml:space="preserve">BEAT SURGERIES </w:t>
      </w:r>
      <w:r w:rsidR="00A80728" w:rsidRPr="00786DF8">
        <w:rPr>
          <w:rFonts w:cs="Arial"/>
          <w:b/>
          <w:u w:val="single"/>
        </w:rPr>
        <w:t>2023</w:t>
      </w:r>
      <w:r w:rsidR="00EA6611" w:rsidRPr="00786DF8">
        <w:rPr>
          <w:rFonts w:cs="Arial"/>
          <w:b/>
          <w:u w:val="single"/>
        </w:rPr>
        <w:t xml:space="preserve"> </w:t>
      </w:r>
    </w:p>
    <w:p w14:paraId="5E036F52" w14:textId="77777777" w:rsidR="00946D84" w:rsidRDefault="00946D84" w:rsidP="00250A40">
      <w:pPr>
        <w:autoSpaceDE w:val="0"/>
        <w:autoSpaceDN w:val="0"/>
        <w:adjustRightInd w:val="0"/>
        <w:rPr>
          <w:b/>
          <w:u w:val="single"/>
        </w:rPr>
      </w:pPr>
    </w:p>
    <w:tbl>
      <w:tblPr>
        <w:tblW w:w="9376" w:type="dxa"/>
        <w:tblInd w:w="-10" w:type="dxa"/>
        <w:tblLook w:val="04A0" w:firstRow="1" w:lastRow="0" w:firstColumn="1" w:lastColumn="0" w:noHBand="0" w:noVBand="1"/>
      </w:tblPr>
      <w:tblGrid>
        <w:gridCol w:w="2063"/>
        <w:gridCol w:w="64"/>
        <w:gridCol w:w="1929"/>
        <w:gridCol w:w="2838"/>
        <w:gridCol w:w="2482"/>
      </w:tblGrid>
      <w:tr w:rsidR="00236E38" w:rsidRPr="00236E38" w14:paraId="2C5E5F2D" w14:textId="77777777" w:rsidTr="009113D0">
        <w:trPr>
          <w:trHeight w:val="338"/>
        </w:trPr>
        <w:tc>
          <w:tcPr>
            <w:tcW w:w="2127"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196A3FFC"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1929" w:type="dxa"/>
            <w:tcBorders>
              <w:top w:val="single" w:sz="8" w:space="0" w:color="auto"/>
              <w:left w:val="nil"/>
              <w:bottom w:val="single" w:sz="8" w:space="0" w:color="auto"/>
              <w:right w:val="single" w:sz="8" w:space="0" w:color="auto"/>
            </w:tcBorders>
            <w:shd w:val="clear" w:color="000000" w:fill="FFFF00"/>
            <w:vAlign w:val="center"/>
            <w:hideMark/>
          </w:tcPr>
          <w:p w14:paraId="1C25666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14:paraId="61D5B48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14:paraId="5E7AE98B"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ED3C79" w:rsidRPr="00236E38" w14:paraId="17D12324" w14:textId="77777777" w:rsidTr="00BB18FF">
        <w:trPr>
          <w:trHeight w:val="663"/>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1DDCAD43" w14:textId="55E72D2B" w:rsidR="00ED3C79" w:rsidRPr="00ED3C79" w:rsidRDefault="00ED3C79" w:rsidP="00400FD9">
            <w:pPr>
              <w:rPr>
                <w:rFonts w:ascii="Calibri" w:hAnsi="Calibri" w:cs="Calibri"/>
                <w:i/>
                <w:sz w:val="28"/>
                <w:szCs w:val="28"/>
              </w:rPr>
            </w:pPr>
            <w:r w:rsidRPr="00ED3C79">
              <w:rPr>
                <w:rFonts w:ascii="Calibri" w:hAnsi="Calibri" w:cs="Calibri"/>
                <w:i/>
                <w:color w:val="7030A0"/>
                <w:sz w:val="28"/>
                <w:szCs w:val="28"/>
              </w:rPr>
              <w:t>M</w:t>
            </w:r>
            <w:r w:rsidR="00B11AD3">
              <w:rPr>
                <w:rFonts w:ascii="Calibri" w:hAnsi="Calibri" w:cs="Calibri"/>
                <w:i/>
                <w:color w:val="7030A0"/>
                <w:sz w:val="28"/>
                <w:szCs w:val="28"/>
              </w:rPr>
              <w:t>AY</w:t>
            </w:r>
            <w:r w:rsidRPr="00ED3C79">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35EFB370" w14:textId="77777777" w:rsidR="00ED3C79" w:rsidRDefault="00ED3C79"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47C3B032" w14:textId="77777777" w:rsidR="00ED3C79" w:rsidRDefault="00ED3C79"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394B4635" w14:textId="77777777" w:rsidR="00ED3C79" w:rsidRDefault="00ED3C79" w:rsidP="00400FD9">
            <w:pPr>
              <w:rPr>
                <w:rFonts w:ascii="Calibri" w:hAnsi="Calibri" w:cs="Calibri"/>
                <w:sz w:val="20"/>
                <w:szCs w:val="20"/>
              </w:rPr>
            </w:pPr>
          </w:p>
        </w:tc>
      </w:tr>
      <w:tr w:rsidR="00ED3C79" w:rsidRPr="00236E38" w14:paraId="1CA46E1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00A17333"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1940DCA4" w14:textId="4CCD0D2B" w:rsidR="00ED3C79"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85D2E55" w14:textId="46892915" w:rsidR="00ED3C79" w:rsidRDefault="00ED3C79" w:rsidP="00400FD9">
            <w:pPr>
              <w:rPr>
                <w:rFonts w:ascii="Calibri" w:hAnsi="Calibri" w:cs="Calibri"/>
                <w:sz w:val="20"/>
                <w:szCs w:val="20"/>
              </w:rPr>
            </w:pPr>
            <w:r w:rsidRPr="00ED3C79">
              <w:rPr>
                <w:rFonts w:ascii="Calibri" w:hAnsi="Calibri" w:cs="Calibri"/>
                <w:sz w:val="20"/>
                <w:szCs w:val="20"/>
              </w:rPr>
              <w:t>Friday 5th May @17</w:t>
            </w:r>
            <w:r w:rsidR="00646965">
              <w:rPr>
                <w:rFonts w:ascii="Calibri" w:hAnsi="Calibri" w:cs="Calibri"/>
                <w:sz w:val="20"/>
                <w:szCs w:val="20"/>
              </w:rPr>
              <w:t>.</w:t>
            </w:r>
            <w:r w:rsidRPr="00ED3C79">
              <w:rPr>
                <w:rFonts w:ascii="Calibri" w:hAnsi="Calibri" w:cs="Calibri"/>
                <w:sz w:val="20"/>
                <w:szCs w:val="20"/>
              </w:rPr>
              <w:t>00-18</w:t>
            </w:r>
            <w:r w:rsidR="00646965">
              <w:rPr>
                <w:rFonts w:ascii="Calibri" w:hAnsi="Calibri" w:cs="Calibri"/>
                <w:sz w:val="20"/>
                <w:szCs w:val="20"/>
              </w:rPr>
              <w:t>.</w:t>
            </w:r>
            <w:r w:rsidRPr="00ED3C79">
              <w:rPr>
                <w:rFonts w:ascii="Calibri" w:hAnsi="Calibri" w:cs="Calibri"/>
                <w:sz w:val="20"/>
                <w:szCs w:val="20"/>
              </w:rPr>
              <w:t>00pm</w:t>
            </w:r>
          </w:p>
        </w:tc>
        <w:tc>
          <w:tcPr>
            <w:tcW w:w="2838" w:type="dxa"/>
            <w:tcBorders>
              <w:top w:val="nil"/>
              <w:left w:val="nil"/>
              <w:bottom w:val="single" w:sz="8" w:space="0" w:color="auto"/>
              <w:right w:val="single" w:sz="8" w:space="0" w:color="auto"/>
            </w:tcBorders>
            <w:shd w:val="clear" w:color="auto" w:fill="auto"/>
            <w:vAlign w:val="center"/>
          </w:tcPr>
          <w:p w14:paraId="59C759E7" w14:textId="20FFDA94" w:rsidR="00ED3C79" w:rsidRDefault="00ED3C79" w:rsidP="00400FD9">
            <w:pPr>
              <w:rPr>
                <w:rFonts w:ascii="Calibri" w:hAnsi="Calibri" w:cs="Calibri"/>
                <w:sz w:val="20"/>
                <w:szCs w:val="20"/>
              </w:rPr>
            </w:pPr>
            <w:r w:rsidRPr="00ED3C79">
              <w:rPr>
                <w:rFonts w:ascii="Calibri" w:hAnsi="Calibri" w:cs="Calibri"/>
                <w:sz w:val="20"/>
                <w:szCs w:val="20"/>
              </w:rPr>
              <w:t>Worthington Post Office, St Matthews Avenue, LE65 1SH</w:t>
            </w:r>
          </w:p>
        </w:tc>
        <w:tc>
          <w:tcPr>
            <w:tcW w:w="2482" w:type="dxa"/>
            <w:tcBorders>
              <w:top w:val="nil"/>
              <w:left w:val="nil"/>
              <w:bottom w:val="single" w:sz="8" w:space="0" w:color="auto"/>
              <w:right w:val="single" w:sz="8" w:space="0" w:color="auto"/>
            </w:tcBorders>
            <w:shd w:val="clear" w:color="auto" w:fill="auto"/>
            <w:vAlign w:val="center"/>
          </w:tcPr>
          <w:p w14:paraId="4FD0E9C1" w14:textId="489D8225" w:rsidR="00ED3C79" w:rsidRDefault="00B11AD3" w:rsidP="00400FD9">
            <w:pPr>
              <w:rPr>
                <w:rFonts w:ascii="Calibri" w:hAnsi="Calibri" w:cs="Calibri"/>
                <w:sz w:val="20"/>
                <w:szCs w:val="20"/>
              </w:rPr>
            </w:pPr>
            <w:r w:rsidRPr="00B11AD3">
              <w:rPr>
                <w:rFonts w:ascii="Calibri" w:hAnsi="Calibri" w:cs="Calibri"/>
                <w:sz w:val="20"/>
                <w:szCs w:val="20"/>
              </w:rPr>
              <w:t>Drop in session outside of store</w:t>
            </w:r>
          </w:p>
        </w:tc>
      </w:tr>
      <w:tr w:rsidR="00ED3C79" w:rsidRPr="00236E38" w14:paraId="1029A2A6" w14:textId="77777777" w:rsidTr="00646965">
        <w:trPr>
          <w:trHeight w:val="340"/>
        </w:trPr>
        <w:tc>
          <w:tcPr>
            <w:tcW w:w="2063" w:type="dxa"/>
            <w:tcBorders>
              <w:top w:val="nil"/>
              <w:left w:val="single" w:sz="8" w:space="0" w:color="auto"/>
              <w:bottom w:val="nil"/>
              <w:right w:val="single" w:sz="8" w:space="0" w:color="auto"/>
            </w:tcBorders>
            <w:shd w:val="clear" w:color="auto" w:fill="auto"/>
            <w:vAlign w:val="center"/>
          </w:tcPr>
          <w:p w14:paraId="7728CB24" w14:textId="77777777" w:rsidR="00646965" w:rsidRDefault="00646965" w:rsidP="00646965">
            <w:pPr>
              <w:rPr>
                <w:rFonts w:ascii="Calibri" w:hAnsi="Calibri" w:cs="Calibri"/>
                <w:sz w:val="20"/>
                <w:szCs w:val="20"/>
              </w:rPr>
            </w:pPr>
            <w:r>
              <w:rPr>
                <w:rFonts w:ascii="Calibri" w:hAnsi="Calibri" w:cs="Calibri"/>
                <w:sz w:val="20"/>
                <w:szCs w:val="20"/>
              </w:rPr>
              <w:t>PCSO 6178 Russell</w:t>
            </w:r>
          </w:p>
          <w:p w14:paraId="5C33D357" w14:textId="73061C56" w:rsidR="00ED3C79" w:rsidRDefault="00646965" w:rsidP="00646965">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nil"/>
              <w:right w:val="single" w:sz="8" w:space="0" w:color="auto"/>
            </w:tcBorders>
            <w:shd w:val="clear" w:color="auto" w:fill="auto"/>
            <w:vAlign w:val="center"/>
          </w:tcPr>
          <w:p w14:paraId="4B3F8593" w14:textId="7494E016" w:rsidR="00ED3C79" w:rsidRDefault="00646965" w:rsidP="00400FD9">
            <w:pPr>
              <w:rPr>
                <w:rFonts w:ascii="Calibri" w:hAnsi="Calibri" w:cs="Calibri"/>
                <w:sz w:val="20"/>
                <w:szCs w:val="20"/>
              </w:rPr>
            </w:pPr>
            <w:r>
              <w:rPr>
                <w:rFonts w:ascii="Calibri" w:hAnsi="Calibri" w:cs="Calibri"/>
                <w:sz w:val="20"/>
                <w:szCs w:val="20"/>
              </w:rPr>
              <w:t>Wednesday 31</w:t>
            </w:r>
            <w:r w:rsidRPr="00646965">
              <w:rPr>
                <w:rFonts w:ascii="Calibri" w:hAnsi="Calibri" w:cs="Calibri"/>
                <w:sz w:val="20"/>
                <w:szCs w:val="20"/>
                <w:vertAlign w:val="superscript"/>
              </w:rPr>
              <w:t>st</w:t>
            </w:r>
            <w:r>
              <w:rPr>
                <w:rFonts w:ascii="Calibri" w:hAnsi="Calibri" w:cs="Calibri"/>
                <w:sz w:val="20"/>
                <w:szCs w:val="20"/>
              </w:rPr>
              <w:t xml:space="preserve"> May @14:30-15.30pm</w:t>
            </w:r>
          </w:p>
        </w:tc>
        <w:tc>
          <w:tcPr>
            <w:tcW w:w="2838" w:type="dxa"/>
            <w:tcBorders>
              <w:top w:val="nil"/>
              <w:left w:val="nil"/>
              <w:bottom w:val="nil"/>
              <w:right w:val="single" w:sz="8" w:space="0" w:color="auto"/>
            </w:tcBorders>
            <w:shd w:val="clear" w:color="auto" w:fill="auto"/>
            <w:vAlign w:val="center"/>
          </w:tcPr>
          <w:p w14:paraId="5EF4317E" w14:textId="4A8E28EC" w:rsidR="00ED3C79" w:rsidRDefault="00646965" w:rsidP="00400FD9">
            <w:pPr>
              <w:rPr>
                <w:rFonts w:ascii="Calibri" w:hAnsi="Calibri" w:cs="Calibri"/>
                <w:sz w:val="20"/>
                <w:szCs w:val="20"/>
              </w:rPr>
            </w:pPr>
            <w:proofErr w:type="spellStart"/>
            <w:r>
              <w:rPr>
                <w:rFonts w:ascii="Calibri" w:hAnsi="Calibri" w:cs="Calibri"/>
                <w:sz w:val="20"/>
                <w:szCs w:val="20"/>
              </w:rPr>
              <w:t>Breedon</w:t>
            </w:r>
            <w:proofErr w:type="spellEnd"/>
            <w:r>
              <w:rPr>
                <w:rFonts w:ascii="Calibri" w:hAnsi="Calibri" w:cs="Calibri"/>
                <w:sz w:val="20"/>
                <w:szCs w:val="20"/>
              </w:rPr>
              <w:t xml:space="preserve"> Shop, Main Street, </w:t>
            </w:r>
            <w:proofErr w:type="spellStart"/>
            <w:r>
              <w:rPr>
                <w:rFonts w:ascii="Calibri" w:hAnsi="Calibri" w:cs="Calibri"/>
                <w:sz w:val="20"/>
                <w:szCs w:val="20"/>
              </w:rPr>
              <w:t>Breedon</w:t>
            </w:r>
            <w:proofErr w:type="spellEnd"/>
            <w:r>
              <w:rPr>
                <w:rFonts w:ascii="Calibri" w:hAnsi="Calibri" w:cs="Calibri"/>
                <w:sz w:val="20"/>
                <w:szCs w:val="20"/>
              </w:rPr>
              <w:t>, DE73 8AP</w:t>
            </w:r>
          </w:p>
        </w:tc>
        <w:tc>
          <w:tcPr>
            <w:tcW w:w="2482" w:type="dxa"/>
            <w:tcBorders>
              <w:top w:val="nil"/>
              <w:left w:val="nil"/>
              <w:bottom w:val="nil"/>
              <w:right w:val="single" w:sz="8" w:space="0" w:color="auto"/>
            </w:tcBorders>
            <w:shd w:val="clear" w:color="auto" w:fill="auto"/>
            <w:vAlign w:val="center"/>
          </w:tcPr>
          <w:p w14:paraId="591B877D" w14:textId="5E07FF85" w:rsidR="00ED3C79" w:rsidRDefault="00646965" w:rsidP="00400FD9">
            <w:pPr>
              <w:rPr>
                <w:rFonts w:ascii="Calibri" w:hAnsi="Calibri" w:cs="Calibri"/>
                <w:sz w:val="20"/>
                <w:szCs w:val="20"/>
              </w:rPr>
            </w:pPr>
            <w:r>
              <w:rPr>
                <w:rFonts w:ascii="Calibri" w:hAnsi="Calibri" w:cs="Calibri"/>
                <w:sz w:val="20"/>
                <w:szCs w:val="20"/>
              </w:rPr>
              <w:t>Drop in session outside store</w:t>
            </w:r>
          </w:p>
        </w:tc>
      </w:tr>
      <w:tr w:rsidR="00646965" w:rsidRPr="00236E38" w14:paraId="25A959EC"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7E7F5D4B" w14:textId="77777777" w:rsidR="00646965" w:rsidRDefault="00646965" w:rsidP="00646965">
            <w:pPr>
              <w:rPr>
                <w:rFonts w:ascii="Calibri" w:hAnsi="Calibri" w:cs="Calibri"/>
                <w:sz w:val="20"/>
                <w:szCs w:val="20"/>
              </w:rPr>
            </w:pPr>
          </w:p>
        </w:tc>
        <w:tc>
          <w:tcPr>
            <w:tcW w:w="1993" w:type="dxa"/>
            <w:gridSpan w:val="2"/>
            <w:tcBorders>
              <w:top w:val="nil"/>
              <w:left w:val="nil"/>
              <w:bottom w:val="single" w:sz="8" w:space="0" w:color="auto"/>
              <w:right w:val="single" w:sz="8" w:space="0" w:color="auto"/>
            </w:tcBorders>
            <w:shd w:val="clear" w:color="auto" w:fill="auto"/>
            <w:vAlign w:val="center"/>
          </w:tcPr>
          <w:p w14:paraId="772AF942" w14:textId="77777777" w:rsidR="00646965" w:rsidRDefault="00646965"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uto"/>
            <w:vAlign w:val="center"/>
          </w:tcPr>
          <w:p w14:paraId="46A95249" w14:textId="77777777" w:rsidR="00646965" w:rsidRDefault="00646965"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uto"/>
            <w:vAlign w:val="center"/>
          </w:tcPr>
          <w:p w14:paraId="68C6975B" w14:textId="77777777" w:rsidR="00646965" w:rsidRDefault="00646965" w:rsidP="00400FD9">
            <w:pPr>
              <w:rPr>
                <w:rFonts w:ascii="Calibri" w:hAnsi="Calibri" w:cs="Calibri"/>
                <w:sz w:val="20"/>
                <w:szCs w:val="20"/>
              </w:rPr>
            </w:pPr>
          </w:p>
        </w:tc>
      </w:tr>
      <w:tr w:rsidR="00646965" w:rsidRPr="00236E38" w14:paraId="3ECE19DA"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07018EE" w14:textId="302C49F8" w:rsidR="00646965" w:rsidRPr="005F357A" w:rsidRDefault="00646965" w:rsidP="00646965">
            <w:pPr>
              <w:rPr>
                <w:rFonts w:ascii="Calibri" w:hAnsi="Calibri" w:cs="Calibri"/>
                <w:sz w:val="28"/>
                <w:szCs w:val="28"/>
              </w:rPr>
            </w:pPr>
            <w:r w:rsidRPr="005F357A">
              <w:rPr>
                <w:rFonts w:ascii="Calibri" w:hAnsi="Calibri" w:cs="Calibri"/>
                <w:color w:val="7030A0"/>
                <w:sz w:val="28"/>
                <w:szCs w:val="28"/>
              </w:rPr>
              <w:t>JUNE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17795388" w14:textId="77777777" w:rsidR="00646965" w:rsidRDefault="00646965"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24863FA1" w14:textId="77777777" w:rsidR="00646965" w:rsidRDefault="00646965"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4D43D84E" w14:textId="77777777" w:rsidR="00646965" w:rsidRDefault="00646965" w:rsidP="00400FD9">
            <w:pPr>
              <w:rPr>
                <w:rFonts w:ascii="Calibri" w:hAnsi="Calibri" w:cs="Calibri"/>
                <w:sz w:val="20"/>
                <w:szCs w:val="20"/>
              </w:rPr>
            </w:pPr>
          </w:p>
        </w:tc>
      </w:tr>
      <w:tr w:rsidR="005E698F" w:rsidRPr="00236E38" w14:paraId="34E8338A" w14:textId="77777777" w:rsidTr="005E698F">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2E3DFE68" w14:textId="57363CDB" w:rsidR="005E698F" w:rsidRPr="005E698F" w:rsidRDefault="005E698F" w:rsidP="00646965">
            <w:pPr>
              <w:rPr>
                <w:rFonts w:ascii="Calibri" w:hAnsi="Calibri" w:cs="Calibri"/>
                <w:color w:val="7030A0"/>
                <w:sz w:val="20"/>
                <w:szCs w:val="20"/>
              </w:rPr>
            </w:pPr>
            <w:r w:rsidRPr="005E698F">
              <w:rPr>
                <w:rFonts w:ascii="Calibri" w:hAnsi="Calibri" w:cs="Calibri"/>
                <w:sz w:val="20"/>
                <w:szCs w:val="20"/>
              </w:rPr>
              <w:t>PCSO 6178 Russell</w:t>
            </w:r>
            <w:r>
              <w:rPr>
                <w:rFonts w:ascii="Calibri" w:hAnsi="Calibri" w:cs="Calibri"/>
                <w:sz w:val="20"/>
                <w:szCs w:val="20"/>
              </w:rPr>
              <w:t xml:space="preserve"> 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1B55B121" w14:textId="7BBBB0FB" w:rsidR="005E698F" w:rsidRDefault="005E698F" w:rsidP="00400FD9">
            <w:pPr>
              <w:rPr>
                <w:rFonts w:ascii="Calibri" w:hAnsi="Calibri" w:cs="Calibri"/>
                <w:sz w:val="20"/>
                <w:szCs w:val="20"/>
              </w:rPr>
            </w:pPr>
            <w:r>
              <w:rPr>
                <w:rFonts w:ascii="Calibri" w:hAnsi="Calibri" w:cs="Calibri"/>
                <w:sz w:val="20"/>
                <w:szCs w:val="20"/>
              </w:rPr>
              <w:t>Thursday 1</w:t>
            </w:r>
            <w:r w:rsidRPr="005E698F">
              <w:rPr>
                <w:rFonts w:ascii="Calibri" w:hAnsi="Calibri" w:cs="Calibri"/>
                <w:sz w:val="20"/>
                <w:szCs w:val="20"/>
                <w:vertAlign w:val="superscript"/>
              </w:rPr>
              <w:t>st</w:t>
            </w:r>
            <w:r>
              <w:rPr>
                <w:rFonts w:ascii="Calibri" w:hAnsi="Calibri" w:cs="Calibri"/>
                <w:sz w:val="20"/>
                <w:szCs w:val="20"/>
              </w:rPr>
              <w:t xml:space="preserve"> June @ 1000am – 1115am</w:t>
            </w:r>
          </w:p>
        </w:tc>
        <w:tc>
          <w:tcPr>
            <w:tcW w:w="2838" w:type="dxa"/>
            <w:tcBorders>
              <w:top w:val="nil"/>
              <w:left w:val="nil"/>
              <w:bottom w:val="single" w:sz="8" w:space="0" w:color="auto"/>
              <w:right w:val="single" w:sz="8" w:space="0" w:color="auto"/>
            </w:tcBorders>
            <w:shd w:val="clear" w:color="auto" w:fill="auto"/>
            <w:vAlign w:val="center"/>
          </w:tcPr>
          <w:p w14:paraId="4178EE31" w14:textId="3BCF9F1E" w:rsidR="005E698F" w:rsidRDefault="005E698F" w:rsidP="00400FD9">
            <w:pPr>
              <w:rPr>
                <w:rFonts w:ascii="Calibri" w:hAnsi="Calibri" w:cs="Calibri"/>
                <w:sz w:val="20"/>
                <w:szCs w:val="20"/>
              </w:rPr>
            </w:pPr>
            <w:r>
              <w:rPr>
                <w:rFonts w:ascii="Calibri" w:hAnsi="Calibri" w:cs="Calibri"/>
                <w:sz w:val="20"/>
                <w:szCs w:val="20"/>
              </w:rPr>
              <w:t>St Matthews Church, Church Street, Worthington, LE651RE</w:t>
            </w:r>
          </w:p>
        </w:tc>
        <w:tc>
          <w:tcPr>
            <w:tcW w:w="2482" w:type="dxa"/>
            <w:tcBorders>
              <w:top w:val="nil"/>
              <w:left w:val="nil"/>
              <w:bottom w:val="single" w:sz="8" w:space="0" w:color="auto"/>
              <w:right w:val="single" w:sz="8" w:space="0" w:color="auto"/>
            </w:tcBorders>
            <w:shd w:val="clear" w:color="auto" w:fill="auto"/>
            <w:vAlign w:val="center"/>
          </w:tcPr>
          <w:p w14:paraId="5756B846" w14:textId="4F170C90" w:rsidR="005E698F" w:rsidRDefault="005E698F" w:rsidP="00400FD9">
            <w:pPr>
              <w:rPr>
                <w:rFonts w:ascii="Calibri" w:hAnsi="Calibri" w:cs="Calibri"/>
                <w:sz w:val="20"/>
                <w:szCs w:val="20"/>
              </w:rPr>
            </w:pPr>
            <w:r>
              <w:rPr>
                <w:rFonts w:ascii="Calibri" w:hAnsi="Calibri" w:cs="Calibri"/>
                <w:sz w:val="20"/>
                <w:szCs w:val="20"/>
              </w:rPr>
              <w:t>Church cafe</w:t>
            </w:r>
          </w:p>
        </w:tc>
      </w:tr>
      <w:tr w:rsidR="00646965" w:rsidRPr="00236E38" w14:paraId="538C0BC7"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228C962D" w14:textId="77777777" w:rsidR="005F357A" w:rsidRDefault="005F357A" w:rsidP="005F357A">
            <w:pPr>
              <w:rPr>
                <w:rFonts w:ascii="Calibri" w:hAnsi="Calibri" w:cs="Calibri"/>
                <w:sz w:val="20"/>
                <w:szCs w:val="20"/>
              </w:rPr>
            </w:pPr>
            <w:r>
              <w:rPr>
                <w:rFonts w:ascii="Calibri" w:hAnsi="Calibri" w:cs="Calibri"/>
                <w:sz w:val="20"/>
                <w:szCs w:val="20"/>
              </w:rPr>
              <w:t>PCSO 6178 Russell</w:t>
            </w:r>
          </w:p>
          <w:p w14:paraId="3FB868D7" w14:textId="0669F3A7" w:rsidR="00646965" w:rsidRDefault="005F357A" w:rsidP="005F357A">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209AD959" w14:textId="2F29B97F" w:rsidR="00646965" w:rsidRDefault="005F357A" w:rsidP="00400FD9">
            <w:pPr>
              <w:rPr>
                <w:rFonts w:ascii="Calibri" w:hAnsi="Calibri" w:cs="Calibri"/>
                <w:sz w:val="20"/>
                <w:szCs w:val="20"/>
              </w:rPr>
            </w:pPr>
            <w:r w:rsidRPr="005F357A">
              <w:rPr>
                <w:rFonts w:ascii="Calibri" w:hAnsi="Calibri" w:cs="Calibri"/>
                <w:sz w:val="20"/>
                <w:szCs w:val="20"/>
              </w:rPr>
              <w:t>Monday 12th June @ 1030am - 12noon</w:t>
            </w:r>
          </w:p>
        </w:tc>
        <w:tc>
          <w:tcPr>
            <w:tcW w:w="2838" w:type="dxa"/>
            <w:tcBorders>
              <w:top w:val="nil"/>
              <w:left w:val="nil"/>
              <w:bottom w:val="single" w:sz="8" w:space="0" w:color="auto"/>
              <w:right w:val="single" w:sz="8" w:space="0" w:color="auto"/>
            </w:tcBorders>
            <w:shd w:val="clear" w:color="auto" w:fill="auto"/>
            <w:vAlign w:val="center"/>
          </w:tcPr>
          <w:p w14:paraId="6F90EB9E" w14:textId="736A6801" w:rsidR="00646965" w:rsidRDefault="005F357A" w:rsidP="00400FD9">
            <w:pPr>
              <w:rPr>
                <w:rFonts w:ascii="Calibri" w:hAnsi="Calibri" w:cs="Calibri"/>
                <w:sz w:val="20"/>
                <w:szCs w:val="20"/>
              </w:rPr>
            </w:pPr>
            <w:r w:rsidRPr="005F357A">
              <w:rPr>
                <w:rFonts w:ascii="Calibri" w:hAnsi="Calibri" w:cs="Calibri"/>
                <w:sz w:val="20"/>
                <w:szCs w:val="20"/>
              </w:rPr>
              <w:t xml:space="preserve">Falcon Inn, Main Street, Long </w:t>
            </w:r>
            <w:proofErr w:type="spellStart"/>
            <w:r w:rsidRPr="005F357A">
              <w:rPr>
                <w:rFonts w:ascii="Calibri" w:hAnsi="Calibri" w:cs="Calibri"/>
                <w:sz w:val="20"/>
                <w:szCs w:val="20"/>
              </w:rPr>
              <w:t>Whatton</w:t>
            </w:r>
            <w:proofErr w:type="spellEnd"/>
          </w:p>
        </w:tc>
        <w:tc>
          <w:tcPr>
            <w:tcW w:w="2482" w:type="dxa"/>
            <w:tcBorders>
              <w:top w:val="nil"/>
              <w:left w:val="nil"/>
              <w:bottom w:val="single" w:sz="8" w:space="0" w:color="auto"/>
              <w:right w:val="single" w:sz="8" w:space="0" w:color="auto"/>
            </w:tcBorders>
            <w:shd w:val="clear" w:color="auto" w:fill="auto"/>
            <w:vAlign w:val="center"/>
          </w:tcPr>
          <w:p w14:paraId="25AC06C2" w14:textId="584A6FFF" w:rsidR="00646965" w:rsidRDefault="005F357A" w:rsidP="00400FD9">
            <w:pPr>
              <w:rPr>
                <w:rFonts w:ascii="Calibri" w:hAnsi="Calibri" w:cs="Calibri"/>
                <w:sz w:val="20"/>
                <w:szCs w:val="20"/>
              </w:rPr>
            </w:pPr>
            <w:r>
              <w:rPr>
                <w:rFonts w:ascii="Calibri" w:hAnsi="Calibri" w:cs="Calibri"/>
                <w:sz w:val="20"/>
                <w:szCs w:val="20"/>
              </w:rPr>
              <w:t>Coffee morning</w:t>
            </w:r>
          </w:p>
        </w:tc>
      </w:tr>
      <w:tr w:rsidR="00646965" w:rsidRPr="00236E38" w14:paraId="32A05A40" w14:textId="77777777" w:rsidTr="00C97D7B">
        <w:trPr>
          <w:trHeight w:val="60"/>
        </w:trPr>
        <w:tc>
          <w:tcPr>
            <w:tcW w:w="2063" w:type="dxa"/>
            <w:tcBorders>
              <w:top w:val="nil"/>
              <w:left w:val="single" w:sz="8" w:space="0" w:color="auto"/>
              <w:bottom w:val="nil"/>
              <w:right w:val="single" w:sz="8" w:space="0" w:color="auto"/>
            </w:tcBorders>
            <w:shd w:val="clear" w:color="auto" w:fill="auto"/>
            <w:vAlign w:val="center"/>
          </w:tcPr>
          <w:p w14:paraId="117D9B2E" w14:textId="178FAF2F" w:rsidR="00646965" w:rsidRDefault="005F357A" w:rsidP="00646965">
            <w:pPr>
              <w:rPr>
                <w:rFonts w:ascii="Calibri" w:hAnsi="Calibri" w:cs="Calibri"/>
                <w:sz w:val="20"/>
                <w:szCs w:val="20"/>
              </w:rPr>
            </w:pPr>
            <w:r w:rsidRPr="005F357A">
              <w:rPr>
                <w:rFonts w:ascii="Calibri" w:hAnsi="Calibri" w:cs="Calibri"/>
                <w:sz w:val="20"/>
                <w:szCs w:val="20"/>
              </w:rPr>
              <w:t>PCSO 6178 Russell           PCSO 6683 McDonald PCSO 6517 Gallagher</w:t>
            </w:r>
          </w:p>
        </w:tc>
        <w:tc>
          <w:tcPr>
            <w:tcW w:w="1993" w:type="dxa"/>
            <w:gridSpan w:val="2"/>
            <w:tcBorders>
              <w:top w:val="nil"/>
              <w:left w:val="nil"/>
              <w:bottom w:val="nil"/>
              <w:right w:val="single" w:sz="8" w:space="0" w:color="auto"/>
            </w:tcBorders>
            <w:shd w:val="clear" w:color="auto" w:fill="auto"/>
            <w:vAlign w:val="center"/>
          </w:tcPr>
          <w:p w14:paraId="1AB6DF52" w14:textId="157D5C1E" w:rsidR="00646965" w:rsidRDefault="005F357A" w:rsidP="00400FD9">
            <w:pPr>
              <w:rPr>
                <w:rFonts w:ascii="Calibri" w:hAnsi="Calibri" w:cs="Calibri"/>
                <w:sz w:val="20"/>
                <w:szCs w:val="20"/>
              </w:rPr>
            </w:pPr>
            <w:r w:rsidRPr="005F357A">
              <w:rPr>
                <w:rFonts w:ascii="Calibri" w:hAnsi="Calibri" w:cs="Calibri"/>
                <w:sz w:val="20"/>
                <w:szCs w:val="20"/>
              </w:rPr>
              <w:t>Wednesday 29th June @ 1000am - 1200pm</w:t>
            </w:r>
          </w:p>
        </w:tc>
        <w:tc>
          <w:tcPr>
            <w:tcW w:w="2838" w:type="dxa"/>
            <w:tcBorders>
              <w:top w:val="nil"/>
              <w:left w:val="nil"/>
              <w:bottom w:val="nil"/>
              <w:right w:val="single" w:sz="8" w:space="0" w:color="auto"/>
            </w:tcBorders>
            <w:shd w:val="clear" w:color="auto" w:fill="auto"/>
            <w:vAlign w:val="center"/>
          </w:tcPr>
          <w:p w14:paraId="74A21BB0" w14:textId="599A11DC" w:rsidR="00646965" w:rsidRDefault="005F357A" w:rsidP="00400FD9">
            <w:pPr>
              <w:rPr>
                <w:rFonts w:ascii="Calibri" w:hAnsi="Calibri" w:cs="Calibri"/>
                <w:sz w:val="20"/>
                <w:szCs w:val="20"/>
              </w:rPr>
            </w:pPr>
            <w:r w:rsidRPr="005F357A">
              <w:rPr>
                <w:rFonts w:ascii="Calibri" w:hAnsi="Calibri" w:cs="Calibri"/>
                <w:sz w:val="20"/>
                <w:szCs w:val="20"/>
              </w:rPr>
              <w:t xml:space="preserve">Bosworth Road, Castle </w:t>
            </w:r>
            <w:proofErr w:type="spellStart"/>
            <w:r w:rsidRPr="005F357A">
              <w:rPr>
                <w:rFonts w:ascii="Calibri" w:hAnsi="Calibri" w:cs="Calibri"/>
                <w:sz w:val="20"/>
                <w:szCs w:val="20"/>
              </w:rPr>
              <w:t>Donington</w:t>
            </w:r>
            <w:proofErr w:type="spellEnd"/>
            <w:r w:rsidRPr="005F357A">
              <w:rPr>
                <w:rFonts w:ascii="Calibri" w:hAnsi="Calibri" w:cs="Calibri"/>
                <w:sz w:val="20"/>
                <w:szCs w:val="20"/>
              </w:rPr>
              <w:t>, DE74</w:t>
            </w:r>
          </w:p>
        </w:tc>
        <w:tc>
          <w:tcPr>
            <w:tcW w:w="2482" w:type="dxa"/>
            <w:tcBorders>
              <w:top w:val="nil"/>
              <w:left w:val="nil"/>
              <w:bottom w:val="nil"/>
              <w:right w:val="single" w:sz="8" w:space="0" w:color="auto"/>
            </w:tcBorders>
            <w:shd w:val="clear" w:color="auto" w:fill="auto"/>
            <w:vAlign w:val="center"/>
          </w:tcPr>
          <w:p w14:paraId="0A0D130C" w14:textId="4876E7FE" w:rsidR="00646965" w:rsidRDefault="005F357A" w:rsidP="00400FD9">
            <w:pPr>
              <w:rPr>
                <w:rFonts w:ascii="Calibri" w:hAnsi="Calibri" w:cs="Calibri"/>
                <w:sz w:val="20"/>
                <w:szCs w:val="20"/>
              </w:rPr>
            </w:pPr>
            <w:r w:rsidRPr="005F357A">
              <w:rPr>
                <w:rFonts w:ascii="Calibri" w:hAnsi="Calibri" w:cs="Calibri"/>
                <w:sz w:val="20"/>
                <w:szCs w:val="20"/>
              </w:rPr>
              <w:t>Patch Walk with NWLDC</w:t>
            </w:r>
          </w:p>
        </w:tc>
      </w:tr>
      <w:tr w:rsidR="00C97D7B" w:rsidRPr="00236E38" w14:paraId="4743E4D6"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6C2A623A" w14:textId="77777777" w:rsidR="00C97D7B" w:rsidRPr="005F357A" w:rsidRDefault="00C97D7B" w:rsidP="00646965">
            <w:pPr>
              <w:rPr>
                <w:rFonts w:ascii="Calibri" w:hAnsi="Calibri" w:cs="Calibri"/>
                <w:sz w:val="20"/>
                <w:szCs w:val="20"/>
              </w:rPr>
            </w:pPr>
          </w:p>
        </w:tc>
        <w:tc>
          <w:tcPr>
            <w:tcW w:w="1993" w:type="dxa"/>
            <w:gridSpan w:val="2"/>
            <w:tcBorders>
              <w:top w:val="nil"/>
              <w:left w:val="nil"/>
              <w:bottom w:val="single" w:sz="8" w:space="0" w:color="auto"/>
              <w:right w:val="single" w:sz="8" w:space="0" w:color="auto"/>
            </w:tcBorders>
            <w:shd w:val="clear" w:color="auto" w:fill="auto"/>
            <w:vAlign w:val="center"/>
          </w:tcPr>
          <w:p w14:paraId="31072DFA" w14:textId="77777777" w:rsidR="00C97D7B" w:rsidRPr="005F357A" w:rsidRDefault="00C97D7B"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uto"/>
            <w:vAlign w:val="center"/>
          </w:tcPr>
          <w:p w14:paraId="7B7BA0AA" w14:textId="77777777" w:rsidR="00C97D7B" w:rsidRPr="005F357A" w:rsidRDefault="00C97D7B"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uto"/>
            <w:vAlign w:val="center"/>
          </w:tcPr>
          <w:p w14:paraId="50CF9996" w14:textId="77777777" w:rsidR="00C97D7B" w:rsidRPr="005F357A" w:rsidRDefault="00C97D7B" w:rsidP="00400FD9">
            <w:pPr>
              <w:rPr>
                <w:rFonts w:ascii="Calibri" w:hAnsi="Calibri" w:cs="Calibri"/>
                <w:sz w:val="20"/>
                <w:szCs w:val="20"/>
              </w:rPr>
            </w:pPr>
          </w:p>
        </w:tc>
      </w:tr>
    </w:tbl>
    <w:p w14:paraId="1FA27058" w14:textId="77777777" w:rsidR="00B47667" w:rsidRDefault="00B47667" w:rsidP="00B526C0">
      <w:pPr>
        <w:pStyle w:val="NoSpacing"/>
        <w:rPr>
          <w:color w:val="000000"/>
          <w:lang w:val="en-GB"/>
        </w:rPr>
      </w:pPr>
    </w:p>
    <w:p w14:paraId="21134EB3" w14:textId="61BA3FFF" w:rsidR="00AA27F4" w:rsidRDefault="00FF2445" w:rsidP="00B526C0">
      <w:pPr>
        <w:pStyle w:val="NoSpacing"/>
        <w:rPr>
          <w:color w:val="000000"/>
          <w:lang w:val="en-GB"/>
        </w:rPr>
      </w:pPr>
      <w:r>
        <w:rPr>
          <w:color w:val="000000"/>
          <w:lang w:val="en-GB"/>
        </w:rPr>
        <w:t xml:space="preserve">Please </w:t>
      </w:r>
      <w:r w:rsidR="003563A5">
        <w:rPr>
          <w:color w:val="000000"/>
          <w:lang w:val="en-GB"/>
        </w:rPr>
        <w:t xml:space="preserve">feel free to </w:t>
      </w:r>
      <w:r w:rsidR="00881A34">
        <w:rPr>
          <w:color w:val="000000"/>
          <w:lang w:val="en-GB"/>
        </w:rPr>
        <w:t>pop</w:t>
      </w:r>
      <w:r>
        <w:rPr>
          <w:color w:val="000000"/>
          <w:lang w:val="en-GB"/>
        </w:rPr>
        <w:t xml:space="preserve"> along </w:t>
      </w:r>
      <w:r w:rsidR="00881A34">
        <w:rPr>
          <w:color w:val="000000"/>
          <w:lang w:val="en-GB"/>
        </w:rPr>
        <w:t>to one of our a</w:t>
      </w:r>
      <w:r>
        <w:rPr>
          <w:color w:val="000000"/>
          <w:lang w:val="en-GB"/>
        </w:rPr>
        <w:t xml:space="preserve"> </w:t>
      </w:r>
      <w:r w:rsidR="00881A34">
        <w:rPr>
          <w:color w:val="000000"/>
          <w:lang w:val="en-GB"/>
        </w:rPr>
        <w:t xml:space="preserve">2023 </w:t>
      </w:r>
      <w:r>
        <w:rPr>
          <w:color w:val="000000"/>
          <w:lang w:val="en-GB"/>
        </w:rPr>
        <w:t>beat surger</w:t>
      </w:r>
      <w:r w:rsidR="00881A34">
        <w:rPr>
          <w:color w:val="000000"/>
          <w:lang w:val="en-GB"/>
        </w:rPr>
        <w:t>ies</w:t>
      </w:r>
      <w:r>
        <w:rPr>
          <w:color w:val="000000"/>
          <w:lang w:val="en-GB"/>
        </w:rPr>
        <w:t xml:space="preserve"> per the </w:t>
      </w:r>
      <w:r w:rsidR="00881A34">
        <w:rPr>
          <w:color w:val="000000"/>
          <w:lang w:val="en-GB"/>
        </w:rPr>
        <w:t>a</w:t>
      </w:r>
      <w:r w:rsidR="00F220B7">
        <w:rPr>
          <w:color w:val="000000"/>
          <w:lang w:val="en-GB"/>
        </w:rPr>
        <w:t>bove</w:t>
      </w:r>
      <w:r w:rsidR="00881A34">
        <w:rPr>
          <w:color w:val="000000"/>
          <w:lang w:val="en-GB"/>
        </w:rPr>
        <w:t xml:space="preserve"> </w:t>
      </w:r>
      <w:r>
        <w:rPr>
          <w:color w:val="000000"/>
          <w:lang w:val="en-GB"/>
        </w:rPr>
        <w:t xml:space="preserve">calendar.  We are happy to listen to your concerns/comments and to offer </w:t>
      </w:r>
      <w:r w:rsidR="003563A5">
        <w:rPr>
          <w:color w:val="000000"/>
          <w:lang w:val="en-GB"/>
        </w:rPr>
        <w:t xml:space="preserve">practical help and </w:t>
      </w:r>
      <w:r>
        <w:rPr>
          <w:color w:val="000000"/>
          <w:lang w:val="en-GB"/>
        </w:rPr>
        <w:t>advice.</w:t>
      </w:r>
    </w:p>
    <w:p w14:paraId="7CBEF274" w14:textId="77777777" w:rsidR="00563589" w:rsidRDefault="00563589" w:rsidP="00B526C0">
      <w:pPr>
        <w:pStyle w:val="NoSpacing"/>
        <w:rPr>
          <w:color w:val="000000"/>
          <w:lang w:val="en-GB"/>
        </w:rPr>
      </w:pPr>
    </w:p>
    <w:p w14:paraId="494C74B9" w14:textId="77777777" w:rsidR="00615B46" w:rsidRDefault="00615B46" w:rsidP="0082033C">
      <w:pPr>
        <w:spacing w:after="200" w:line="276" w:lineRule="auto"/>
        <w:rPr>
          <w:b/>
          <w:color w:val="000000"/>
          <w:u w:val="single"/>
          <w:lang w:val="en-GB"/>
        </w:rPr>
      </w:pPr>
    </w:p>
    <w:p w14:paraId="0B8DBEE9" w14:textId="77777777" w:rsidR="00615B46" w:rsidRDefault="00615B46" w:rsidP="0082033C">
      <w:pPr>
        <w:spacing w:after="200" w:line="276" w:lineRule="auto"/>
        <w:rPr>
          <w:b/>
          <w:color w:val="000000"/>
          <w:u w:val="single"/>
          <w:lang w:val="en-GB"/>
        </w:rPr>
      </w:pPr>
    </w:p>
    <w:p w14:paraId="080B77CC" w14:textId="77777777" w:rsidR="00615B46" w:rsidRDefault="00615B46" w:rsidP="0082033C">
      <w:pPr>
        <w:spacing w:after="200" w:line="276" w:lineRule="auto"/>
        <w:rPr>
          <w:b/>
          <w:color w:val="000000"/>
          <w:u w:val="single"/>
          <w:lang w:val="en-GB"/>
        </w:rPr>
      </w:pPr>
    </w:p>
    <w:p w14:paraId="4472DA59" w14:textId="77777777" w:rsidR="00615B46" w:rsidRDefault="00615B46" w:rsidP="0082033C">
      <w:pPr>
        <w:spacing w:after="200" w:line="276" w:lineRule="auto"/>
        <w:rPr>
          <w:b/>
          <w:color w:val="000000"/>
          <w:u w:val="single"/>
          <w:lang w:val="en-GB"/>
        </w:rPr>
      </w:pPr>
    </w:p>
    <w:p w14:paraId="37CCAF2D" w14:textId="77777777" w:rsidR="00F66568" w:rsidRDefault="00F66568" w:rsidP="00B526C0">
      <w:pPr>
        <w:pStyle w:val="NoSpacing"/>
        <w:rPr>
          <w:b/>
          <w:color w:val="000000"/>
          <w:u w:val="single"/>
          <w:lang w:val="en-GB"/>
        </w:rPr>
      </w:pPr>
    </w:p>
    <w:p w14:paraId="0A92BDF9" w14:textId="77777777" w:rsidR="00092E14" w:rsidRDefault="00092E14" w:rsidP="00B526C0">
      <w:pPr>
        <w:pStyle w:val="NoSpacing"/>
        <w:rPr>
          <w:b/>
          <w:color w:val="000000"/>
          <w:u w:val="single"/>
          <w:lang w:val="en-GB"/>
        </w:rPr>
      </w:pPr>
    </w:p>
    <w:p w14:paraId="1155FE6D" w14:textId="77777777" w:rsidR="00092E14" w:rsidRDefault="00092E14" w:rsidP="00B526C0">
      <w:pPr>
        <w:pStyle w:val="NoSpacing"/>
        <w:rPr>
          <w:b/>
          <w:color w:val="000000"/>
          <w:u w:val="single"/>
          <w:lang w:val="en-GB"/>
        </w:rPr>
      </w:pPr>
    </w:p>
    <w:p w14:paraId="60FC068D" w14:textId="77777777" w:rsidR="00092E14" w:rsidRDefault="00092E14" w:rsidP="00B526C0">
      <w:pPr>
        <w:pStyle w:val="NoSpacing"/>
        <w:rPr>
          <w:b/>
          <w:color w:val="000000"/>
          <w:u w:val="single"/>
          <w:lang w:val="en-GB"/>
        </w:rPr>
      </w:pPr>
    </w:p>
    <w:p w14:paraId="36F46311" w14:textId="77777777" w:rsidR="00092E14" w:rsidRDefault="00092E14" w:rsidP="00B526C0">
      <w:pPr>
        <w:pStyle w:val="NoSpacing"/>
        <w:rPr>
          <w:b/>
          <w:color w:val="000000"/>
          <w:u w:val="single"/>
          <w:lang w:val="en-GB"/>
        </w:rPr>
      </w:pPr>
    </w:p>
    <w:p w14:paraId="56C54758" w14:textId="77777777" w:rsidR="00C97D7B" w:rsidRDefault="00C97D7B" w:rsidP="00B526C0">
      <w:pPr>
        <w:pStyle w:val="NoSpacing"/>
        <w:rPr>
          <w:b/>
          <w:color w:val="000000"/>
          <w:u w:val="single"/>
          <w:lang w:val="en-GB"/>
        </w:rPr>
      </w:pPr>
    </w:p>
    <w:p w14:paraId="13129AAC" w14:textId="77777777" w:rsidR="00C97D7B" w:rsidRDefault="00C97D7B" w:rsidP="00B526C0">
      <w:pPr>
        <w:pStyle w:val="NoSpacing"/>
        <w:rPr>
          <w:b/>
          <w:color w:val="000000"/>
          <w:u w:val="single"/>
          <w:lang w:val="en-GB"/>
        </w:rPr>
      </w:pPr>
    </w:p>
    <w:p w14:paraId="4AD01E22" w14:textId="77777777" w:rsidR="00C97D7B" w:rsidRDefault="00C97D7B" w:rsidP="00B526C0">
      <w:pPr>
        <w:pStyle w:val="NoSpacing"/>
        <w:rPr>
          <w:b/>
          <w:color w:val="000000"/>
          <w:u w:val="single"/>
          <w:lang w:val="en-GB"/>
        </w:rPr>
      </w:pPr>
    </w:p>
    <w:p w14:paraId="5EC81058" w14:textId="77777777" w:rsidR="00C97D7B" w:rsidRDefault="00C97D7B" w:rsidP="00B526C0">
      <w:pPr>
        <w:pStyle w:val="NoSpacing"/>
        <w:rPr>
          <w:b/>
          <w:color w:val="000000"/>
          <w:u w:val="single"/>
          <w:lang w:val="en-GB"/>
        </w:rPr>
      </w:pPr>
    </w:p>
    <w:p w14:paraId="61D2B53D" w14:textId="77777777" w:rsidR="00C97D7B" w:rsidRDefault="00C97D7B" w:rsidP="00B526C0">
      <w:pPr>
        <w:pStyle w:val="NoSpacing"/>
        <w:rPr>
          <w:b/>
          <w:color w:val="000000"/>
          <w:u w:val="single"/>
          <w:lang w:val="en-GB"/>
        </w:rPr>
      </w:pPr>
    </w:p>
    <w:p w14:paraId="1FE60821" w14:textId="77777777" w:rsidR="00C97D7B" w:rsidRDefault="00C97D7B" w:rsidP="00B526C0">
      <w:pPr>
        <w:pStyle w:val="NoSpacing"/>
        <w:rPr>
          <w:b/>
          <w:color w:val="000000"/>
          <w:u w:val="single"/>
          <w:lang w:val="en-GB"/>
        </w:rPr>
      </w:pPr>
    </w:p>
    <w:p w14:paraId="69D13A23" w14:textId="77777777" w:rsidR="00C97D7B" w:rsidRDefault="00C97D7B" w:rsidP="00B526C0">
      <w:pPr>
        <w:pStyle w:val="NoSpacing"/>
        <w:rPr>
          <w:b/>
          <w:color w:val="000000"/>
          <w:u w:val="single"/>
          <w:lang w:val="en-GB"/>
        </w:rPr>
      </w:pPr>
    </w:p>
    <w:p w14:paraId="3A43496B" w14:textId="77777777" w:rsidR="004122F4" w:rsidRDefault="004122F4" w:rsidP="00B526C0">
      <w:pPr>
        <w:pStyle w:val="NoSpacing"/>
        <w:rPr>
          <w:b/>
          <w:color w:val="000000"/>
          <w:u w:val="single"/>
          <w:lang w:val="en-GB"/>
        </w:rPr>
      </w:pPr>
    </w:p>
    <w:p w14:paraId="210E013D" w14:textId="77777777" w:rsidR="004122F4" w:rsidRDefault="004122F4" w:rsidP="00B526C0">
      <w:pPr>
        <w:pStyle w:val="NoSpacing"/>
        <w:rPr>
          <w:b/>
          <w:color w:val="000000"/>
          <w:u w:val="single"/>
          <w:lang w:val="en-GB"/>
        </w:rPr>
      </w:pPr>
    </w:p>
    <w:p w14:paraId="28F8C360" w14:textId="77777777" w:rsidR="004122F4" w:rsidRDefault="004122F4" w:rsidP="00B526C0">
      <w:pPr>
        <w:pStyle w:val="NoSpacing"/>
        <w:rPr>
          <w:b/>
          <w:color w:val="000000"/>
          <w:u w:val="single"/>
          <w:lang w:val="en-GB"/>
        </w:rPr>
      </w:pPr>
    </w:p>
    <w:p w14:paraId="79FF6D6D" w14:textId="7FDF273D" w:rsidR="001828A2" w:rsidRDefault="00E83CC7" w:rsidP="00B526C0">
      <w:pPr>
        <w:pStyle w:val="NoSpacing"/>
        <w:rPr>
          <w:b/>
          <w:color w:val="000000"/>
          <w:u w:val="single"/>
          <w:lang w:val="en-GB"/>
        </w:rPr>
      </w:pPr>
      <w:r>
        <w:rPr>
          <w:b/>
          <w:color w:val="000000"/>
          <w:u w:val="single"/>
          <w:lang w:val="en-GB"/>
        </w:rPr>
        <w:t>VALLEY</w:t>
      </w:r>
      <w:r w:rsidR="00E34898">
        <w:rPr>
          <w:b/>
          <w:color w:val="000000"/>
          <w:u w:val="single"/>
          <w:lang w:val="en-GB"/>
        </w:rPr>
        <w:t xml:space="preserve"> BEAT </w:t>
      </w:r>
      <w:r w:rsidR="000F6591" w:rsidRPr="000F6591">
        <w:rPr>
          <w:b/>
          <w:color w:val="000000"/>
          <w:u w:val="single"/>
          <w:lang w:val="en-GB"/>
        </w:rPr>
        <w:t>TEAM</w:t>
      </w:r>
    </w:p>
    <w:p w14:paraId="54748718" w14:textId="156F98D6" w:rsidR="00416E4A" w:rsidRDefault="00416E4A" w:rsidP="00B526C0">
      <w:pPr>
        <w:pStyle w:val="NoSpacing"/>
        <w:rPr>
          <w:b/>
          <w:color w:val="000000"/>
          <w:u w:val="single"/>
          <w:lang w:val="en-GB"/>
        </w:rPr>
      </w:pPr>
    </w:p>
    <w:tbl>
      <w:tblPr>
        <w:tblStyle w:val="TableGrid"/>
        <w:tblW w:w="9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5"/>
      </w:tblGrid>
      <w:tr w:rsidR="00416E4A" w14:paraId="445A516E" w14:textId="77777777" w:rsidTr="00416E4A">
        <w:trPr>
          <w:trHeight w:val="454"/>
          <w:jc w:val="center"/>
        </w:trPr>
        <w:tc>
          <w:tcPr>
            <w:tcW w:w="3175" w:type="dxa"/>
          </w:tcPr>
          <w:p w14:paraId="5B2353A3" w14:textId="16B382E9" w:rsidR="00416E4A" w:rsidRPr="00416E4A" w:rsidRDefault="00416E4A" w:rsidP="00416E4A">
            <w:pPr>
              <w:pStyle w:val="NoSpacing"/>
              <w:jc w:val="center"/>
              <w:rPr>
                <w:color w:val="000000"/>
                <w:lang w:val="en-GB"/>
              </w:rPr>
            </w:pPr>
            <w:r w:rsidRPr="00416E4A">
              <w:rPr>
                <w:color w:val="000000"/>
                <w:lang w:val="en-GB"/>
              </w:rPr>
              <w:t xml:space="preserve">PS </w:t>
            </w:r>
            <w:r w:rsidR="00193808">
              <w:rPr>
                <w:color w:val="000000"/>
                <w:lang w:val="en-GB"/>
              </w:rPr>
              <w:t>4107</w:t>
            </w:r>
            <w:r w:rsidRPr="00416E4A">
              <w:rPr>
                <w:color w:val="000000"/>
                <w:lang w:val="en-GB"/>
              </w:rPr>
              <w:t xml:space="preserve"> </w:t>
            </w:r>
            <w:r w:rsidR="00193808">
              <w:rPr>
                <w:color w:val="000000"/>
                <w:lang w:val="en-GB"/>
              </w:rPr>
              <w:t>SIRRELL</w:t>
            </w:r>
          </w:p>
        </w:tc>
        <w:tc>
          <w:tcPr>
            <w:tcW w:w="3175" w:type="dxa"/>
          </w:tcPr>
          <w:p w14:paraId="754C8B7F" w14:textId="057FD49E" w:rsidR="00416E4A" w:rsidRPr="00416E4A" w:rsidRDefault="00416E4A" w:rsidP="00416E4A">
            <w:pPr>
              <w:pStyle w:val="NoSpacing"/>
              <w:jc w:val="center"/>
              <w:rPr>
                <w:b/>
                <w:color w:val="000000"/>
                <w:lang w:val="en-GB"/>
              </w:rPr>
            </w:pPr>
            <w:r w:rsidRPr="00416E4A">
              <w:rPr>
                <w:color w:val="000000"/>
                <w:lang w:val="en-GB"/>
              </w:rPr>
              <w:t>PC 70 MARTINDALE</w:t>
            </w:r>
          </w:p>
        </w:tc>
        <w:tc>
          <w:tcPr>
            <w:tcW w:w="3175" w:type="dxa"/>
          </w:tcPr>
          <w:p w14:paraId="08A1DAFA" w14:textId="63006F62" w:rsidR="00416E4A" w:rsidRPr="00C97D7B" w:rsidRDefault="00C97D7B" w:rsidP="00416E4A">
            <w:pPr>
              <w:pStyle w:val="NoSpacing"/>
              <w:jc w:val="center"/>
              <w:rPr>
                <w:color w:val="000000"/>
                <w:lang w:val="en-GB"/>
              </w:rPr>
            </w:pPr>
            <w:r w:rsidRPr="00C97D7B">
              <w:rPr>
                <w:color w:val="000000"/>
                <w:lang w:val="en-GB"/>
              </w:rPr>
              <w:t>PC 1794 LOCKLEY</w:t>
            </w:r>
          </w:p>
        </w:tc>
      </w:tr>
      <w:tr w:rsidR="00416E4A" w14:paraId="1859E01F" w14:textId="77777777" w:rsidTr="00416E4A">
        <w:trPr>
          <w:trHeight w:val="2835"/>
          <w:jc w:val="center"/>
        </w:trPr>
        <w:tc>
          <w:tcPr>
            <w:tcW w:w="3175" w:type="dxa"/>
          </w:tcPr>
          <w:p w14:paraId="105EF546" w14:textId="06EB215C" w:rsidR="00416E4A" w:rsidRDefault="00C97D7B" w:rsidP="00416E4A">
            <w:pPr>
              <w:pStyle w:val="NoSpacing"/>
              <w:jc w:val="center"/>
              <w:rPr>
                <w:b/>
                <w:color w:val="000000"/>
                <w:u w:val="single"/>
                <w:lang w:val="en-GB"/>
              </w:rPr>
            </w:pPr>
            <w:r>
              <w:rPr>
                <w:b/>
                <w:noProof/>
                <w:color w:val="000000"/>
                <w:u w:val="single"/>
                <w:lang w:val="en-GB"/>
              </w:rPr>
              <w:drawing>
                <wp:inline distT="0" distB="0" distL="0" distR="0" wp14:anchorId="337EB7B9" wp14:editId="69CE4356">
                  <wp:extent cx="1155700" cy="14895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700" cy="1503748"/>
                          </a:xfrm>
                          <a:prstGeom prst="rect">
                            <a:avLst/>
                          </a:prstGeom>
                          <a:noFill/>
                        </pic:spPr>
                      </pic:pic>
                    </a:graphicData>
                  </a:graphic>
                </wp:inline>
              </w:drawing>
            </w:r>
          </w:p>
        </w:tc>
        <w:tc>
          <w:tcPr>
            <w:tcW w:w="3175" w:type="dxa"/>
          </w:tcPr>
          <w:p w14:paraId="25F441CB" w14:textId="612BDAA6" w:rsidR="00416E4A" w:rsidRDefault="00416E4A" w:rsidP="00416E4A">
            <w:pPr>
              <w:pStyle w:val="NoSpacing"/>
              <w:jc w:val="center"/>
              <w:rPr>
                <w:b/>
                <w:color w:val="000000"/>
                <w:u w:val="single"/>
                <w:lang w:val="en-GB"/>
              </w:rPr>
            </w:pPr>
            <w:r>
              <w:rPr>
                <w:noProof/>
              </w:rPr>
              <w:drawing>
                <wp:inline distT="0" distB="0" distL="0" distR="0" wp14:anchorId="6A6FF4FC" wp14:editId="641649DA">
                  <wp:extent cx="1119600" cy="150480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01CFB4DB" w14:textId="67C31CEA" w:rsidR="00416E4A" w:rsidRDefault="00C97D7B" w:rsidP="00416E4A">
            <w:pPr>
              <w:pStyle w:val="NoSpacing"/>
              <w:jc w:val="center"/>
              <w:rPr>
                <w:b/>
                <w:color w:val="000000"/>
                <w:u w:val="single"/>
                <w:lang w:val="en-GB"/>
              </w:rPr>
            </w:pPr>
            <w:r>
              <w:rPr>
                <w:b/>
                <w:noProof/>
                <w:color w:val="000000"/>
                <w:u w:val="single"/>
                <w:lang w:val="en-GB"/>
              </w:rPr>
              <w:drawing>
                <wp:inline distT="0" distB="0" distL="0" distR="0" wp14:anchorId="6C848144" wp14:editId="320BE8EB">
                  <wp:extent cx="1209040" cy="150418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040" cy="1504187"/>
                          </a:xfrm>
                          <a:prstGeom prst="rect">
                            <a:avLst/>
                          </a:prstGeom>
                          <a:noFill/>
                        </pic:spPr>
                      </pic:pic>
                    </a:graphicData>
                  </a:graphic>
                </wp:inline>
              </w:drawing>
            </w:r>
          </w:p>
        </w:tc>
      </w:tr>
      <w:tr w:rsidR="00416E4A" w14:paraId="226DCDD0" w14:textId="77777777" w:rsidTr="00416E4A">
        <w:trPr>
          <w:trHeight w:val="454"/>
          <w:jc w:val="center"/>
        </w:trPr>
        <w:tc>
          <w:tcPr>
            <w:tcW w:w="3175" w:type="dxa"/>
          </w:tcPr>
          <w:p w14:paraId="1517CC9D" w14:textId="010D403D" w:rsidR="00416E4A" w:rsidRDefault="00416E4A" w:rsidP="00416E4A">
            <w:pPr>
              <w:pStyle w:val="NoSpacing"/>
              <w:jc w:val="center"/>
              <w:rPr>
                <w:noProof/>
              </w:rPr>
            </w:pPr>
            <w:r w:rsidRPr="00416E4A">
              <w:rPr>
                <w:color w:val="000000"/>
                <w:lang w:val="en-GB"/>
              </w:rPr>
              <w:t>PCSO 6517 GALLAGHER</w:t>
            </w:r>
          </w:p>
        </w:tc>
        <w:tc>
          <w:tcPr>
            <w:tcW w:w="3175" w:type="dxa"/>
          </w:tcPr>
          <w:p w14:paraId="4D1159E2" w14:textId="74A02AD6" w:rsidR="00416E4A" w:rsidRDefault="00416E4A" w:rsidP="00416E4A">
            <w:pPr>
              <w:pStyle w:val="NoSpacing"/>
              <w:jc w:val="center"/>
              <w:rPr>
                <w:noProof/>
              </w:rPr>
            </w:pPr>
            <w:r>
              <w:rPr>
                <w:color w:val="000000"/>
                <w:lang w:val="en-GB"/>
              </w:rPr>
              <w:t>PCSO 6178 RUSSELL</w:t>
            </w:r>
          </w:p>
        </w:tc>
        <w:tc>
          <w:tcPr>
            <w:tcW w:w="3175" w:type="dxa"/>
          </w:tcPr>
          <w:p w14:paraId="2DB20B72" w14:textId="3999F654" w:rsidR="00416E4A" w:rsidRDefault="00416E4A" w:rsidP="00416E4A">
            <w:pPr>
              <w:pStyle w:val="NoSpacing"/>
              <w:jc w:val="center"/>
              <w:rPr>
                <w:noProof/>
              </w:rPr>
            </w:pPr>
            <w:r>
              <w:rPr>
                <w:color w:val="000000"/>
                <w:lang w:val="en-GB"/>
              </w:rPr>
              <w:t>PCSO 6683 MCDONALD</w:t>
            </w:r>
          </w:p>
        </w:tc>
      </w:tr>
      <w:tr w:rsidR="00416E4A" w14:paraId="2D774C09" w14:textId="77777777" w:rsidTr="00416E4A">
        <w:trPr>
          <w:trHeight w:val="2835"/>
          <w:jc w:val="center"/>
        </w:trPr>
        <w:tc>
          <w:tcPr>
            <w:tcW w:w="3175" w:type="dxa"/>
          </w:tcPr>
          <w:p w14:paraId="4183B1FD" w14:textId="529931C2" w:rsidR="00416E4A" w:rsidRDefault="00416E4A" w:rsidP="00416E4A">
            <w:pPr>
              <w:pStyle w:val="NoSpacing"/>
              <w:jc w:val="center"/>
              <w:rPr>
                <w:noProof/>
              </w:rPr>
            </w:pPr>
            <w:r>
              <w:rPr>
                <w:noProof/>
              </w:rPr>
              <w:drawing>
                <wp:inline distT="0" distB="0" distL="0" distR="0" wp14:anchorId="5A16AE01" wp14:editId="331E34A1">
                  <wp:extent cx="1231200" cy="1486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4" t="11227" r="82274" b="52137"/>
                          <a:stretch/>
                        </pic:blipFill>
                        <pic:spPr bwMode="auto">
                          <a:xfrm>
                            <a:off x="0" y="0"/>
                            <a:ext cx="1231200" cy="1486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745018B0" w14:textId="7327727C" w:rsidR="00416E4A" w:rsidRDefault="00416E4A" w:rsidP="00416E4A">
            <w:pPr>
              <w:pStyle w:val="NoSpacing"/>
              <w:jc w:val="center"/>
              <w:rPr>
                <w:noProof/>
              </w:rPr>
            </w:pPr>
            <w:r>
              <w:rPr>
                <w:noProof/>
              </w:rPr>
              <w:drawing>
                <wp:inline distT="0" distB="0" distL="0" distR="0" wp14:anchorId="4B5FF103" wp14:editId="3AADE492">
                  <wp:extent cx="1177200" cy="140760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3FD019B7" w14:textId="12D69B0F" w:rsidR="00416E4A" w:rsidRDefault="00416E4A" w:rsidP="00416E4A">
            <w:pPr>
              <w:pStyle w:val="NoSpacing"/>
              <w:jc w:val="center"/>
              <w:rPr>
                <w:noProof/>
              </w:rPr>
            </w:pPr>
            <w:r>
              <w:rPr>
                <w:noProof/>
              </w:rPr>
              <w:drawing>
                <wp:inline distT="0" distB="0" distL="0" distR="0" wp14:anchorId="4E07466C" wp14:editId="08256B04">
                  <wp:extent cx="1191600" cy="138960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6D20C" w14:textId="6927C7AB" w:rsidR="00B526C0" w:rsidRPr="00AE4D73" w:rsidRDefault="00B526C0" w:rsidP="00881A34">
      <w:pPr>
        <w:spacing w:after="200" w:line="276" w:lineRule="auto"/>
        <w:rPr>
          <w:b/>
          <w:color w:val="000000"/>
          <w:u w:val="single"/>
          <w:lang w:val="en-GB"/>
        </w:rPr>
      </w:pPr>
      <w:r w:rsidRPr="00AE4D73">
        <w:rPr>
          <w:b/>
          <w:color w:val="000000"/>
          <w:u w:val="single"/>
          <w:lang w:val="en-GB"/>
        </w:rPr>
        <w:t>NEIGHBOURHOOD LINK</w:t>
      </w:r>
    </w:p>
    <w:p w14:paraId="05C85038" w14:textId="77777777"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14:paraId="70BA1D54" w14:textId="77777777"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14:paraId="554BF60E" w14:textId="48FB22A0" w:rsid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14:paraId="656C3D3F" w14:textId="77777777" w:rsidR="00EC7943" w:rsidRPr="00B526C0" w:rsidRDefault="00EC7943" w:rsidP="00B526C0">
      <w:pPr>
        <w:pStyle w:val="NoSpacing"/>
        <w:rPr>
          <w:color w:val="000000"/>
          <w:lang w:val="en-GB"/>
        </w:rPr>
      </w:pPr>
    </w:p>
    <w:p w14:paraId="5E2B5B43"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14:paraId="405913EC"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14:paraId="345E24DE"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14:paraId="1AB93437"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14:paraId="4E14D41B" w14:textId="77777777" w:rsidR="00B526C0" w:rsidRPr="00B526C0" w:rsidRDefault="00B526C0" w:rsidP="00B526C0">
      <w:pPr>
        <w:pStyle w:val="NoSpacing"/>
        <w:rPr>
          <w:color w:val="000000"/>
          <w:lang w:val="en-GB"/>
        </w:rPr>
      </w:pPr>
    </w:p>
    <w:p w14:paraId="501F14B4" w14:textId="2F48DB0D" w:rsidR="00E02444" w:rsidRPr="00FB7E39" w:rsidRDefault="00B526C0" w:rsidP="00FB7E39">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sectPr w:rsidR="00E02444" w:rsidRPr="00FB7E39" w:rsidSect="00946D84">
      <w:type w:val="continuous"/>
      <w:pgSz w:w="11906" w:h="16838"/>
      <w:pgMar w:top="2268" w:right="1133" w:bottom="1440" w:left="127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CC06" w14:textId="77777777" w:rsidR="0000623B" w:rsidRDefault="0000623B" w:rsidP="008B7473">
      <w:r>
        <w:separator/>
      </w:r>
    </w:p>
  </w:endnote>
  <w:endnote w:type="continuationSeparator" w:id="0">
    <w:p w14:paraId="6C8AB452" w14:textId="77777777" w:rsidR="0000623B" w:rsidRDefault="0000623B"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1222" w14:textId="77777777" w:rsidR="00B47667" w:rsidRDefault="00B47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D4C5" w14:textId="77777777"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6EA66AB6" wp14:editId="0158B13F">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F23A6"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42946B5E" wp14:editId="52E7D8CE">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46B5E"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23752C1B" wp14:editId="6129D668">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52C1B"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1D134261" wp14:editId="06E63A9D">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34261"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4963556D" wp14:editId="02D11FE0">
          <wp:simplePos x="0" y="0"/>
          <wp:positionH relativeFrom="column">
            <wp:posOffset>1735455</wp:posOffset>
          </wp:positionH>
          <wp:positionV relativeFrom="paragraph">
            <wp:posOffset>297180</wp:posOffset>
          </wp:positionV>
          <wp:extent cx="78740" cy="1619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2BC08FB8" wp14:editId="15565A4B">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8FB8"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2CD2AE90" wp14:editId="297F9072">
          <wp:simplePos x="0" y="0"/>
          <wp:positionH relativeFrom="column">
            <wp:posOffset>-658495</wp:posOffset>
          </wp:positionH>
          <wp:positionV relativeFrom="paragraph">
            <wp:posOffset>-248285</wp:posOffset>
          </wp:positionV>
          <wp:extent cx="186055" cy="186055"/>
          <wp:effectExtent l="0" t="0" r="444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1DD53FDB" wp14:editId="18FF7141">
          <wp:simplePos x="0" y="0"/>
          <wp:positionH relativeFrom="column">
            <wp:posOffset>-667385</wp:posOffset>
          </wp:positionH>
          <wp:positionV relativeFrom="paragraph">
            <wp:posOffset>21590</wp:posOffset>
          </wp:positionV>
          <wp:extent cx="187960" cy="1428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AA88309" wp14:editId="4DB7C17E">
          <wp:simplePos x="0" y="0"/>
          <wp:positionH relativeFrom="column">
            <wp:posOffset>-673735</wp:posOffset>
          </wp:positionH>
          <wp:positionV relativeFrom="paragraph">
            <wp:posOffset>300355</wp:posOffset>
          </wp:positionV>
          <wp:extent cx="200025" cy="163830"/>
          <wp:effectExtent l="0" t="0" r="952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1D86D4B8" wp14:editId="589B576E">
          <wp:simplePos x="0" y="0"/>
          <wp:positionH relativeFrom="column">
            <wp:posOffset>4655185</wp:posOffset>
          </wp:positionH>
          <wp:positionV relativeFrom="paragraph">
            <wp:posOffset>-234950</wp:posOffset>
          </wp:positionV>
          <wp:extent cx="1769110" cy="665480"/>
          <wp:effectExtent l="0" t="0" r="254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5A7606D4" wp14:editId="7CF0D41F">
          <wp:simplePos x="0" y="0"/>
          <wp:positionH relativeFrom="column">
            <wp:posOffset>4055481</wp:posOffset>
          </wp:positionH>
          <wp:positionV relativeFrom="paragraph">
            <wp:posOffset>-217805</wp:posOffset>
          </wp:positionV>
          <wp:extent cx="441960" cy="6191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A56" w14:textId="77777777" w:rsidR="00B47667" w:rsidRDefault="00B47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337D" w14:textId="77777777" w:rsidR="0000623B" w:rsidRDefault="0000623B" w:rsidP="008B7473">
      <w:r>
        <w:separator/>
      </w:r>
    </w:p>
  </w:footnote>
  <w:footnote w:type="continuationSeparator" w:id="0">
    <w:p w14:paraId="26D63BB9" w14:textId="77777777" w:rsidR="0000623B" w:rsidRDefault="0000623B"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2C3" w14:textId="77777777" w:rsidR="00B47667" w:rsidRDefault="00B4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BF5B" w14:textId="77777777"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2EE254C3" wp14:editId="3BDA8419">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8D2E"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490A82F5" wp14:editId="334EBC9C">
          <wp:simplePos x="0" y="0"/>
          <wp:positionH relativeFrom="column">
            <wp:posOffset>-617855</wp:posOffset>
          </wp:positionH>
          <wp:positionV relativeFrom="paragraph">
            <wp:posOffset>-193040</wp:posOffset>
          </wp:positionV>
          <wp:extent cx="2247900" cy="977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14:paraId="74DEF001" w14:textId="77777777" w:rsidR="00767340" w:rsidRPr="008B7473" w:rsidRDefault="00767340" w:rsidP="0019764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C297" w14:textId="77777777" w:rsidR="00B47667" w:rsidRDefault="00B47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40A5F"/>
    <w:multiLevelType w:val="multilevel"/>
    <w:tmpl w:val="27A2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45DB8"/>
    <w:multiLevelType w:val="multilevel"/>
    <w:tmpl w:val="28D0FA90"/>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6484D"/>
    <w:multiLevelType w:val="multilevel"/>
    <w:tmpl w:val="011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1E7FFD"/>
    <w:multiLevelType w:val="multilevel"/>
    <w:tmpl w:val="A01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1967D6"/>
    <w:multiLevelType w:val="multilevel"/>
    <w:tmpl w:val="B4AEF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D024D5"/>
    <w:multiLevelType w:val="multilevel"/>
    <w:tmpl w:val="89FAC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9"/>
  </w:num>
  <w:num w:numId="4">
    <w:abstractNumId w:val="7"/>
  </w:num>
  <w:num w:numId="5">
    <w:abstractNumId w:val="13"/>
  </w:num>
  <w:num w:numId="6">
    <w:abstractNumId w:val="2"/>
  </w:num>
  <w:num w:numId="7">
    <w:abstractNumId w:val="4"/>
  </w:num>
  <w:num w:numId="8">
    <w:abstractNumId w:val="12"/>
  </w:num>
  <w:num w:numId="9">
    <w:abstractNumId w:val="6"/>
  </w:num>
  <w:num w:numId="10">
    <w:abstractNumId w:val="5"/>
  </w:num>
  <w:num w:numId="11">
    <w:abstractNumId w:val="3"/>
  </w:num>
  <w:num w:numId="12">
    <w:abstractNumId w:val="8"/>
  </w:num>
  <w:num w:numId="13">
    <w:abstractNumId w:val="10"/>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9F4"/>
    <w:rsid w:val="00005E0C"/>
    <w:rsid w:val="0000623B"/>
    <w:rsid w:val="000103AC"/>
    <w:rsid w:val="00011843"/>
    <w:rsid w:val="00011E0B"/>
    <w:rsid w:val="00012A34"/>
    <w:rsid w:val="00012E75"/>
    <w:rsid w:val="000156A5"/>
    <w:rsid w:val="00015833"/>
    <w:rsid w:val="0001609E"/>
    <w:rsid w:val="00017E3B"/>
    <w:rsid w:val="00020651"/>
    <w:rsid w:val="00022EFB"/>
    <w:rsid w:val="000266F7"/>
    <w:rsid w:val="00027801"/>
    <w:rsid w:val="00030AF0"/>
    <w:rsid w:val="00032E93"/>
    <w:rsid w:val="000359C5"/>
    <w:rsid w:val="00041F90"/>
    <w:rsid w:val="00044B18"/>
    <w:rsid w:val="00044FD5"/>
    <w:rsid w:val="00047C4D"/>
    <w:rsid w:val="00051DF6"/>
    <w:rsid w:val="0005548B"/>
    <w:rsid w:val="00055769"/>
    <w:rsid w:val="000559BA"/>
    <w:rsid w:val="0006709E"/>
    <w:rsid w:val="00072717"/>
    <w:rsid w:val="000748F1"/>
    <w:rsid w:val="0008157C"/>
    <w:rsid w:val="00081CBA"/>
    <w:rsid w:val="00082D5E"/>
    <w:rsid w:val="00087074"/>
    <w:rsid w:val="0009030C"/>
    <w:rsid w:val="00091557"/>
    <w:rsid w:val="00092E14"/>
    <w:rsid w:val="000943CF"/>
    <w:rsid w:val="00094B06"/>
    <w:rsid w:val="000A3810"/>
    <w:rsid w:val="000A3FD7"/>
    <w:rsid w:val="000A4AB0"/>
    <w:rsid w:val="000A5E65"/>
    <w:rsid w:val="000B221F"/>
    <w:rsid w:val="000B361C"/>
    <w:rsid w:val="000B4E10"/>
    <w:rsid w:val="000B5410"/>
    <w:rsid w:val="000C162A"/>
    <w:rsid w:val="000C21D7"/>
    <w:rsid w:val="000C44C4"/>
    <w:rsid w:val="000C55C9"/>
    <w:rsid w:val="000C5C31"/>
    <w:rsid w:val="000D5EB4"/>
    <w:rsid w:val="000E39D0"/>
    <w:rsid w:val="000E3B74"/>
    <w:rsid w:val="000E42B2"/>
    <w:rsid w:val="000E46D9"/>
    <w:rsid w:val="000E6094"/>
    <w:rsid w:val="000E6E17"/>
    <w:rsid w:val="000F0E4A"/>
    <w:rsid w:val="000F209F"/>
    <w:rsid w:val="000F3B93"/>
    <w:rsid w:val="000F61A1"/>
    <w:rsid w:val="000F6591"/>
    <w:rsid w:val="000F6CCD"/>
    <w:rsid w:val="000F723C"/>
    <w:rsid w:val="00101106"/>
    <w:rsid w:val="001012F1"/>
    <w:rsid w:val="00103147"/>
    <w:rsid w:val="00103EF8"/>
    <w:rsid w:val="00105621"/>
    <w:rsid w:val="00106243"/>
    <w:rsid w:val="0010651D"/>
    <w:rsid w:val="001070DE"/>
    <w:rsid w:val="00114160"/>
    <w:rsid w:val="0011780C"/>
    <w:rsid w:val="00120721"/>
    <w:rsid w:val="001210A5"/>
    <w:rsid w:val="001224E9"/>
    <w:rsid w:val="001231B2"/>
    <w:rsid w:val="0012425D"/>
    <w:rsid w:val="0012532E"/>
    <w:rsid w:val="00125E9B"/>
    <w:rsid w:val="00126237"/>
    <w:rsid w:val="0013233E"/>
    <w:rsid w:val="001339CF"/>
    <w:rsid w:val="00134CD6"/>
    <w:rsid w:val="00134DB6"/>
    <w:rsid w:val="00136B6A"/>
    <w:rsid w:val="00141CB5"/>
    <w:rsid w:val="001426B6"/>
    <w:rsid w:val="001465A2"/>
    <w:rsid w:val="001470C6"/>
    <w:rsid w:val="00153C24"/>
    <w:rsid w:val="001557C4"/>
    <w:rsid w:val="00155E36"/>
    <w:rsid w:val="001618A5"/>
    <w:rsid w:val="00164422"/>
    <w:rsid w:val="00167169"/>
    <w:rsid w:val="00167DF2"/>
    <w:rsid w:val="00170C00"/>
    <w:rsid w:val="0017472D"/>
    <w:rsid w:val="00174ADF"/>
    <w:rsid w:val="00176F9C"/>
    <w:rsid w:val="0018091B"/>
    <w:rsid w:val="001828A2"/>
    <w:rsid w:val="001845B0"/>
    <w:rsid w:val="00190586"/>
    <w:rsid w:val="00191832"/>
    <w:rsid w:val="00193808"/>
    <w:rsid w:val="00195251"/>
    <w:rsid w:val="00195C20"/>
    <w:rsid w:val="0019764D"/>
    <w:rsid w:val="001A0C7B"/>
    <w:rsid w:val="001A14D3"/>
    <w:rsid w:val="001A4A11"/>
    <w:rsid w:val="001B4573"/>
    <w:rsid w:val="001B5920"/>
    <w:rsid w:val="001B72A1"/>
    <w:rsid w:val="001C01A7"/>
    <w:rsid w:val="001C0710"/>
    <w:rsid w:val="001C3E2D"/>
    <w:rsid w:val="001C3F70"/>
    <w:rsid w:val="001C4012"/>
    <w:rsid w:val="001C68A4"/>
    <w:rsid w:val="001D24F4"/>
    <w:rsid w:val="001E066C"/>
    <w:rsid w:val="001E1664"/>
    <w:rsid w:val="001E180C"/>
    <w:rsid w:val="001E3440"/>
    <w:rsid w:val="001E4AC6"/>
    <w:rsid w:val="001F2510"/>
    <w:rsid w:val="001F282D"/>
    <w:rsid w:val="001F28AD"/>
    <w:rsid w:val="001F343D"/>
    <w:rsid w:val="001F354E"/>
    <w:rsid w:val="001F5958"/>
    <w:rsid w:val="00202F57"/>
    <w:rsid w:val="002030E8"/>
    <w:rsid w:val="00206471"/>
    <w:rsid w:val="002141A8"/>
    <w:rsid w:val="0021539B"/>
    <w:rsid w:val="0021594D"/>
    <w:rsid w:val="00215BF9"/>
    <w:rsid w:val="00216ED0"/>
    <w:rsid w:val="00220512"/>
    <w:rsid w:val="00221407"/>
    <w:rsid w:val="0022450F"/>
    <w:rsid w:val="00230F97"/>
    <w:rsid w:val="00234712"/>
    <w:rsid w:val="00236E38"/>
    <w:rsid w:val="00237B21"/>
    <w:rsid w:val="00237F5B"/>
    <w:rsid w:val="00240EAC"/>
    <w:rsid w:val="00241E34"/>
    <w:rsid w:val="002422F6"/>
    <w:rsid w:val="00242984"/>
    <w:rsid w:val="00246C87"/>
    <w:rsid w:val="00246F36"/>
    <w:rsid w:val="00250A40"/>
    <w:rsid w:val="00250A6A"/>
    <w:rsid w:val="002517F9"/>
    <w:rsid w:val="00254A56"/>
    <w:rsid w:val="0026221E"/>
    <w:rsid w:val="0026414B"/>
    <w:rsid w:val="0026562C"/>
    <w:rsid w:val="00272733"/>
    <w:rsid w:val="002727C7"/>
    <w:rsid w:val="0027299C"/>
    <w:rsid w:val="00275C49"/>
    <w:rsid w:val="0028193B"/>
    <w:rsid w:val="00282FDD"/>
    <w:rsid w:val="00284D84"/>
    <w:rsid w:val="0028560B"/>
    <w:rsid w:val="00287106"/>
    <w:rsid w:val="00287749"/>
    <w:rsid w:val="00291926"/>
    <w:rsid w:val="00295D8E"/>
    <w:rsid w:val="00296804"/>
    <w:rsid w:val="002A2E3B"/>
    <w:rsid w:val="002A5F99"/>
    <w:rsid w:val="002B4878"/>
    <w:rsid w:val="002B5704"/>
    <w:rsid w:val="002B628E"/>
    <w:rsid w:val="002B70C8"/>
    <w:rsid w:val="002C0527"/>
    <w:rsid w:val="002C3F27"/>
    <w:rsid w:val="002C6FCF"/>
    <w:rsid w:val="002D0897"/>
    <w:rsid w:val="002D1067"/>
    <w:rsid w:val="002D6DD0"/>
    <w:rsid w:val="002E0732"/>
    <w:rsid w:val="002E1D6D"/>
    <w:rsid w:val="002E1ED9"/>
    <w:rsid w:val="002E4C3A"/>
    <w:rsid w:val="002E6391"/>
    <w:rsid w:val="002F0D8E"/>
    <w:rsid w:val="002F25C5"/>
    <w:rsid w:val="002F36D3"/>
    <w:rsid w:val="002F62A0"/>
    <w:rsid w:val="002F6996"/>
    <w:rsid w:val="002F6D53"/>
    <w:rsid w:val="002F7757"/>
    <w:rsid w:val="00300DD0"/>
    <w:rsid w:val="003064E0"/>
    <w:rsid w:val="0030741B"/>
    <w:rsid w:val="0031219B"/>
    <w:rsid w:val="00315F35"/>
    <w:rsid w:val="003214E4"/>
    <w:rsid w:val="00322D0F"/>
    <w:rsid w:val="00324576"/>
    <w:rsid w:val="0032474D"/>
    <w:rsid w:val="0032565F"/>
    <w:rsid w:val="00327BB9"/>
    <w:rsid w:val="00331350"/>
    <w:rsid w:val="00331E74"/>
    <w:rsid w:val="003321AB"/>
    <w:rsid w:val="00334CAD"/>
    <w:rsid w:val="003407C7"/>
    <w:rsid w:val="00340F0A"/>
    <w:rsid w:val="00342145"/>
    <w:rsid w:val="00347AD0"/>
    <w:rsid w:val="00347F89"/>
    <w:rsid w:val="0035353E"/>
    <w:rsid w:val="00353C03"/>
    <w:rsid w:val="0035626B"/>
    <w:rsid w:val="003563A5"/>
    <w:rsid w:val="00357D0E"/>
    <w:rsid w:val="003603DA"/>
    <w:rsid w:val="00360E88"/>
    <w:rsid w:val="003626D0"/>
    <w:rsid w:val="003633DB"/>
    <w:rsid w:val="00364710"/>
    <w:rsid w:val="003707EC"/>
    <w:rsid w:val="00375F79"/>
    <w:rsid w:val="0037742F"/>
    <w:rsid w:val="0037779C"/>
    <w:rsid w:val="00377E35"/>
    <w:rsid w:val="00385BD0"/>
    <w:rsid w:val="00386603"/>
    <w:rsid w:val="0039021F"/>
    <w:rsid w:val="0039365C"/>
    <w:rsid w:val="0039592A"/>
    <w:rsid w:val="003A3D9E"/>
    <w:rsid w:val="003A4215"/>
    <w:rsid w:val="003A50CF"/>
    <w:rsid w:val="003A524B"/>
    <w:rsid w:val="003A63D4"/>
    <w:rsid w:val="003B78CC"/>
    <w:rsid w:val="003B7F29"/>
    <w:rsid w:val="003C05EE"/>
    <w:rsid w:val="003C315D"/>
    <w:rsid w:val="003C3531"/>
    <w:rsid w:val="003C4684"/>
    <w:rsid w:val="003C67C0"/>
    <w:rsid w:val="003C6E62"/>
    <w:rsid w:val="003C72EA"/>
    <w:rsid w:val="003D2894"/>
    <w:rsid w:val="003D6B37"/>
    <w:rsid w:val="003E099F"/>
    <w:rsid w:val="003E6A97"/>
    <w:rsid w:val="003E7C21"/>
    <w:rsid w:val="003F0C0F"/>
    <w:rsid w:val="003F13C5"/>
    <w:rsid w:val="003F320E"/>
    <w:rsid w:val="003F3720"/>
    <w:rsid w:val="003F3DA4"/>
    <w:rsid w:val="003F4404"/>
    <w:rsid w:val="003F46CF"/>
    <w:rsid w:val="003F542D"/>
    <w:rsid w:val="003F56A0"/>
    <w:rsid w:val="003F61CB"/>
    <w:rsid w:val="004005B6"/>
    <w:rsid w:val="004008C4"/>
    <w:rsid w:val="00400FD9"/>
    <w:rsid w:val="00401CF8"/>
    <w:rsid w:val="0040629E"/>
    <w:rsid w:val="004122F4"/>
    <w:rsid w:val="004157CC"/>
    <w:rsid w:val="00416E4A"/>
    <w:rsid w:val="004223FE"/>
    <w:rsid w:val="00423D0D"/>
    <w:rsid w:val="00434AEC"/>
    <w:rsid w:val="00436C76"/>
    <w:rsid w:val="004449C6"/>
    <w:rsid w:val="004522A5"/>
    <w:rsid w:val="0045563C"/>
    <w:rsid w:val="00455758"/>
    <w:rsid w:val="004573AF"/>
    <w:rsid w:val="004646DC"/>
    <w:rsid w:val="0046472A"/>
    <w:rsid w:val="00464C4A"/>
    <w:rsid w:val="004651C1"/>
    <w:rsid w:val="004671DB"/>
    <w:rsid w:val="00476840"/>
    <w:rsid w:val="004778D5"/>
    <w:rsid w:val="0048599C"/>
    <w:rsid w:val="004868E9"/>
    <w:rsid w:val="00490B1C"/>
    <w:rsid w:val="004915D8"/>
    <w:rsid w:val="004923BD"/>
    <w:rsid w:val="00492C94"/>
    <w:rsid w:val="00492E0A"/>
    <w:rsid w:val="00493810"/>
    <w:rsid w:val="004A54A8"/>
    <w:rsid w:val="004A5C0A"/>
    <w:rsid w:val="004A7580"/>
    <w:rsid w:val="004B1337"/>
    <w:rsid w:val="004B29D0"/>
    <w:rsid w:val="004B3FFE"/>
    <w:rsid w:val="004B48FD"/>
    <w:rsid w:val="004C5F27"/>
    <w:rsid w:val="004C6BF9"/>
    <w:rsid w:val="004C7942"/>
    <w:rsid w:val="004D06EC"/>
    <w:rsid w:val="004D234E"/>
    <w:rsid w:val="004D2D0D"/>
    <w:rsid w:val="004D3432"/>
    <w:rsid w:val="004E095A"/>
    <w:rsid w:val="004E33A2"/>
    <w:rsid w:val="004E344E"/>
    <w:rsid w:val="004E5DF6"/>
    <w:rsid w:val="004E5EEB"/>
    <w:rsid w:val="004E73A6"/>
    <w:rsid w:val="004F06C8"/>
    <w:rsid w:val="004F3E19"/>
    <w:rsid w:val="004F40EB"/>
    <w:rsid w:val="004F7365"/>
    <w:rsid w:val="0050331D"/>
    <w:rsid w:val="00504946"/>
    <w:rsid w:val="00506C6B"/>
    <w:rsid w:val="00511E8C"/>
    <w:rsid w:val="00512F9A"/>
    <w:rsid w:val="0051406E"/>
    <w:rsid w:val="0051507C"/>
    <w:rsid w:val="005150AE"/>
    <w:rsid w:val="00516B1A"/>
    <w:rsid w:val="00517807"/>
    <w:rsid w:val="00520B31"/>
    <w:rsid w:val="00521902"/>
    <w:rsid w:val="00521FF9"/>
    <w:rsid w:val="005240AC"/>
    <w:rsid w:val="00524FEC"/>
    <w:rsid w:val="005254E6"/>
    <w:rsid w:val="005273A4"/>
    <w:rsid w:val="00532514"/>
    <w:rsid w:val="00532FE3"/>
    <w:rsid w:val="00533615"/>
    <w:rsid w:val="0054108D"/>
    <w:rsid w:val="005419AC"/>
    <w:rsid w:val="00543846"/>
    <w:rsid w:val="00544D96"/>
    <w:rsid w:val="00545AF1"/>
    <w:rsid w:val="005469F0"/>
    <w:rsid w:val="00551310"/>
    <w:rsid w:val="0055379A"/>
    <w:rsid w:val="00554341"/>
    <w:rsid w:val="005560F0"/>
    <w:rsid w:val="00560095"/>
    <w:rsid w:val="005624C8"/>
    <w:rsid w:val="00563589"/>
    <w:rsid w:val="005663FC"/>
    <w:rsid w:val="0056685A"/>
    <w:rsid w:val="0056789F"/>
    <w:rsid w:val="00570557"/>
    <w:rsid w:val="005732E7"/>
    <w:rsid w:val="00574F0E"/>
    <w:rsid w:val="00580C29"/>
    <w:rsid w:val="00581119"/>
    <w:rsid w:val="00581E22"/>
    <w:rsid w:val="005823F3"/>
    <w:rsid w:val="00582533"/>
    <w:rsid w:val="005846DD"/>
    <w:rsid w:val="0058483A"/>
    <w:rsid w:val="005875AA"/>
    <w:rsid w:val="00596C9E"/>
    <w:rsid w:val="005A222D"/>
    <w:rsid w:val="005A3511"/>
    <w:rsid w:val="005A42C5"/>
    <w:rsid w:val="005B1769"/>
    <w:rsid w:val="005B36E8"/>
    <w:rsid w:val="005B3B44"/>
    <w:rsid w:val="005C010C"/>
    <w:rsid w:val="005C4AB3"/>
    <w:rsid w:val="005C50D7"/>
    <w:rsid w:val="005D0109"/>
    <w:rsid w:val="005D6D4C"/>
    <w:rsid w:val="005D6DEB"/>
    <w:rsid w:val="005D7C6C"/>
    <w:rsid w:val="005E0218"/>
    <w:rsid w:val="005E10FF"/>
    <w:rsid w:val="005E1BCD"/>
    <w:rsid w:val="005E330D"/>
    <w:rsid w:val="005E698F"/>
    <w:rsid w:val="005E778B"/>
    <w:rsid w:val="005F0C79"/>
    <w:rsid w:val="005F357A"/>
    <w:rsid w:val="005F6335"/>
    <w:rsid w:val="005F68A5"/>
    <w:rsid w:val="005F7209"/>
    <w:rsid w:val="005F7E82"/>
    <w:rsid w:val="006012C9"/>
    <w:rsid w:val="006029A3"/>
    <w:rsid w:val="00606E75"/>
    <w:rsid w:val="00610AD0"/>
    <w:rsid w:val="00614334"/>
    <w:rsid w:val="00615287"/>
    <w:rsid w:val="00615B46"/>
    <w:rsid w:val="00617C65"/>
    <w:rsid w:val="00620DE2"/>
    <w:rsid w:val="00621CDB"/>
    <w:rsid w:val="00625921"/>
    <w:rsid w:val="00625965"/>
    <w:rsid w:val="0063129A"/>
    <w:rsid w:val="0063187B"/>
    <w:rsid w:val="00631A5C"/>
    <w:rsid w:val="006351E9"/>
    <w:rsid w:val="00635D8A"/>
    <w:rsid w:val="0063632A"/>
    <w:rsid w:val="00636717"/>
    <w:rsid w:val="00640CA3"/>
    <w:rsid w:val="006410CF"/>
    <w:rsid w:val="006421E6"/>
    <w:rsid w:val="00644FF8"/>
    <w:rsid w:val="00645619"/>
    <w:rsid w:val="00646965"/>
    <w:rsid w:val="0065171A"/>
    <w:rsid w:val="00651D36"/>
    <w:rsid w:val="006558E0"/>
    <w:rsid w:val="0066337A"/>
    <w:rsid w:val="006643FB"/>
    <w:rsid w:val="0066650E"/>
    <w:rsid w:val="00666923"/>
    <w:rsid w:val="00666B4E"/>
    <w:rsid w:val="006670E6"/>
    <w:rsid w:val="00667126"/>
    <w:rsid w:val="006716C6"/>
    <w:rsid w:val="00673FD8"/>
    <w:rsid w:val="00677BE2"/>
    <w:rsid w:val="00682CA4"/>
    <w:rsid w:val="00692322"/>
    <w:rsid w:val="0069609B"/>
    <w:rsid w:val="00697710"/>
    <w:rsid w:val="006A13AF"/>
    <w:rsid w:val="006A313A"/>
    <w:rsid w:val="006A35D0"/>
    <w:rsid w:val="006A3ECD"/>
    <w:rsid w:val="006A4C01"/>
    <w:rsid w:val="006B5348"/>
    <w:rsid w:val="006B7B15"/>
    <w:rsid w:val="006C31AD"/>
    <w:rsid w:val="006C32D2"/>
    <w:rsid w:val="006C6397"/>
    <w:rsid w:val="006C654D"/>
    <w:rsid w:val="006C745B"/>
    <w:rsid w:val="006C7F18"/>
    <w:rsid w:val="006D2B8D"/>
    <w:rsid w:val="006D34F9"/>
    <w:rsid w:val="006D362B"/>
    <w:rsid w:val="006D5A13"/>
    <w:rsid w:val="006D69AD"/>
    <w:rsid w:val="006D6C9E"/>
    <w:rsid w:val="006D7FF5"/>
    <w:rsid w:val="006E2CEB"/>
    <w:rsid w:val="006E3FE5"/>
    <w:rsid w:val="006E6136"/>
    <w:rsid w:val="006E628E"/>
    <w:rsid w:val="006E6F8F"/>
    <w:rsid w:val="006E734E"/>
    <w:rsid w:val="006F041B"/>
    <w:rsid w:val="006F09FF"/>
    <w:rsid w:val="006F2FF1"/>
    <w:rsid w:val="006F3A3A"/>
    <w:rsid w:val="006F4625"/>
    <w:rsid w:val="006F508C"/>
    <w:rsid w:val="006F520D"/>
    <w:rsid w:val="00703308"/>
    <w:rsid w:val="007034C9"/>
    <w:rsid w:val="007038CE"/>
    <w:rsid w:val="0071208E"/>
    <w:rsid w:val="0071358C"/>
    <w:rsid w:val="00715C09"/>
    <w:rsid w:val="0072020F"/>
    <w:rsid w:val="00725A7F"/>
    <w:rsid w:val="007307B8"/>
    <w:rsid w:val="007333F7"/>
    <w:rsid w:val="00733ACB"/>
    <w:rsid w:val="00741497"/>
    <w:rsid w:val="007416A6"/>
    <w:rsid w:val="00741D2C"/>
    <w:rsid w:val="00744EAF"/>
    <w:rsid w:val="00746391"/>
    <w:rsid w:val="007470D6"/>
    <w:rsid w:val="007527CB"/>
    <w:rsid w:val="00754D39"/>
    <w:rsid w:val="00755CD7"/>
    <w:rsid w:val="007568C4"/>
    <w:rsid w:val="007633B0"/>
    <w:rsid w:val="007646AF"/>
    <w:rsid w:val="00767340"/>
    <w:rsid w:val="00771CCA"/>
    <w:rsid w:val="00773F48"/>
    <w:rsid w:val="0077611B"/>
    <w:rsid w:val="00776302"/>
    <w:rsid w:val="0078130C"/>
    <w:rsid w:val="00781E89"/>
    <w:rsid w:val="00782E02"/>
    <w:rsid w:val="00786DF8"/>
    <w:rsid w:val="00791474"/>
    <w:rsid w:val="00791518"/>
    <w:rsid w:val="0079283F"/>
    <w:rsid w:val="00794F0A"/>
    <w:rsid w:val="00795F6B"/>
    <w:rsid w:val="007A23C2"/>
    <w:rsid w:val="007A4097"/>
    <w:rsid w:val="007A6591"/>
    <w:rsid w:val="007B110E"/>
    <w:rsid w:val="007B163F"/>
    <w:rsid w:val="007B1916"/>
    <w:rsid w:val="007B3CC9"/>
    <w:rsid w:val="007B4435"/>
    <w:rsid w:val="007B4CE3"/>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15B"/>
    <w:rsid w:val="007E525C"/>
    <w:rsid w:val="007E6FCB"/>
    <w:rsid w:val="007F173B"/>
    <w:rsid w:val="007F26FF"/>
    <w:rsid w:val="007F4C8E"/>
    <w:rsid w:val="007F4E24"/>
    <w:rsid w:val="00801CBE"/>
    <w:rsid w:val="008027ED"/>
    <w:rsid w:val="00802ACB"/>
    <w:rsid w:val="0080477B"/>
    <w:rsid w:val="00806AD7"/>
    <w:rsid w:val="00810857"/>
    <w:rsid w:val="008109FF"/>
    <w:rsid w:val="0081176E"/>
    <w:rsid w:val="0081793F"/>
    <w:rsid w:val="0082033C"/>
    <w:rsid w:val="008229CF"/>
    <w:rsid w:val="008249DE"/>
    <w:rsid w:val="00825A9D"/>
    <w:rsid w:val="00826018"/>
    <w:rsid w:val="00830E18"/>
    <w:rsid w:val="00832D8D"/>
    <w:rsid w:val="00833D21"/>
    <w:rsid w:val="00834B57"/>
    <w:rsid w:val="00834BFB"/>
    <w:rsid w:val="00837747"/>
    <w:rsid w:val="008436BB"/>
    <w:rsid w:val="00843AF4"/>
    <w:rsid w:val="00843CEF"/>
    <w:rsid w:val="008507F3"/>
    <w:rsid w:val="00853F6A"/>
    <w:rsid w:val="00864A2C"/>
    <w:rsid w:val="00865808"/>
    <w:rsid w:val="00866ACF"/>
    <w:rsid w:val="008721AD"/>
    <w:rsid w:val="0087407E"/>
    <w:rsid w:val="00875B97"/>
    <w:rsid w:val="00877502"/>
    <w:rsid w:val="00881A34"/>
    <w:rsid w:val="00882A73"/>
    <w:rsid w:val="00884911"/>
    <w:rsid w:val="00892953"/>
    <w:rsid w:val="00895A8C"/>
    <w:rsid w:val="00895D72"/>
    <w:rsid w:val="00897337"/>
    <w:rsid w:val="008A318C"/>
    <w:rsid w:val="008A358C"/>
    <w:rsid w:val="008A5130"/>
    <w:rsid w:val="008A7FDD"/>
    <w:rsid w:val="008B04BE"/>
    <w:rsid w:val="008B2D1C"/>
    <w:rsid w:val="008B64C2"/>
    <w:rsid w:val="008B7473"/>
    <w:rsid w:val="008C5EB7"/>
    <w:rsid w:val="008D353B"/>
    <w:rsid w:val="008D61E3"/>
    <w:rsid w:val="008D6A65"/>
    <w:rsid w:val="008E2AD2"/>
    <w:rsid w:val="008E3D0B"/>
    <w:rsid w:val="008E538A"/>
    <w:rsid w:val="008E75A0"/>
    <w:rsid w:val="008F013F"/>
    <w:rsid w:val="008F1149"/>
    <w:rsid w:val="008F1EE1"/>
    <w:rsid w:val="008F2420"/>
    <w:rsid w:val="008F5F77"/>
    <w:rsid w:val="008F627E"/>
    <w:rsid w:val="008F7615"/>
    <w:rsid w:val="00905B15"/>
    <w:rsid w:val="0090651B"/>
    <w:rsid w:val="0090756C"/>
    <w:rsid w:val="0090771F"/>
    <w:rsid w:val="009113D0"/>
    <w:rsid w:val="0091297F"/>
    <w:rsid w:val="009141D6"/>
    <w:rsid w:val="00915426"/>
    <w:rsid w:val="009171FB"/>
    <w:rsid w:val="009233D2"/>
    <w:rsid w:val="0092364B"/>
    <w:rsid w:val="00924318"/>
    <w:rsid w:val="00927661"/>
    <w:rsid w:val="00927ED4"/>
    <w:rsid w:val="00931042"/>
    <w:rsid w:val="00932B1A"/>
    <w:rsid w:val="0093504F"/>
    <w:rsid w:val="00936E3A"/>
    <w:rsid w:val="00937581"/>
    <w:rsid w:val="0094288A"/>
    <w:rsid w:val="009449B3"/>
    <w:rsid w:val="00945710"/>
    <w:rsid w:val="00946D84"/>
    <w:rsid w:val="00953764"/>
    <w:rsid w:val="0095570F"/>
    <w:rsid w:val="00957AE4"/>
    <w:rsid w:val="0096098D"/>
    <w:rsid w:val="00961396"/>
    <w:rsid w:val="00961917"/>
    <w:rsid w:val="00967E80"/>
    <w:rsid w:val="009728B8"/>
    <w:rsid w:val="00972DC9"/>
    <w:rsid w:val="0097454B"/>
    <w:rsid w:val="0097559C"/>
    <w:rsid w:val="0098018F"/>
    <w:rsid w:val="00984E77"/>
    <w:rsid w:val="00995408"/>
    <w:rsid w:val="0099684E"/>
    <w:rsid w:val="009A0294"/>
    <w:rsid w:val="009A0F88"/>
    <w:rsid w:val="009A10BF"/>
    <w:rsid w:val="009A1694"/>
    <w:rsid w:val="009A5BF2"/>
    <w:rsid w:val="009A7B32"/>
    <w:rsid w:val="009B66E4"/>
    <w:rsid w:val="009B7F8D"/>
    <w:rsid w:val="009C1593"/>
    <w:rsid w:val="009D1C19"/>
    <w:rsid w:val="009D4572"/>
    <w:rsid w:val="009D5D20"/>
    <w:rsid w:val="009D678B"/>
    <w:rsid w:val="009D6AED"/>
    <w:rsid w:val="009E1AB1"/>
    <w:rsid w:val="009E238F"/>
    <w:rsid w:val="009E34C9"/>
    <w:rsid w:val="009E5E5C"/>
    <w:rsid w:val="009F23E7"/>
    <w:rsid w:val="009F3F9E"/>
    <w:rsid w:val="009F501D"/>
    <w:rsid w:val="009F55A6"/>
    <w:rsid w:val="009F5B30"/>
    <w:rsid w:val="00A034D6"/>
    <w:rsid w:val="00A03A56"/>
    <w:rsid w:val="00A03D1F"/>
    <w:rsid w:val="00A03FA6"/>
    <w:rsid w:val="00A07609"/>
    <w:rsid w:val="00A076E4"/>
    <w:rsid w:val="00A100ED"/>
    <w:rsid w:val="00A1218E"/>
    <w:rsid w:val="00A12EB2"/>
    <w:rsid w:val="00A154EC"/>
    <w:rsid w:val="00A15A51"/>
    <w:rsid w:val="00A17C1E"/>
    <w:rsid w:val="00A209BA"/>
    <w:rsid w:val="00A21763"/>
    <w:rsid w:val="00A236F6"/>
    <w:rsid w:val="00A237A8"/>
    <w:rsid w:val="00A25505"/>
    <w:rsid w:val="00A25E7F"/>
    <w:rsid w:val="00A27CD6"/>
    <w:rsid w:val="00A3369F"/>
    <w:rsid w:val="00A374F8"/>
    <w:rsid w:val="00A378AA"/>
    <w:rsid w:val="00A41E73"/>
    <w:rsid w:val="00A4326F"/>
    <w:rsid w:val="00A435DC"/>
    <w:rsid w:val="00A440FB"/>
    <w:rsid w:val="00A4573D"/>
    <w:rsid w:val="00A53BCF"/>
    <w:rsid w:val="00A53C42"/>
    <w:rsid w:val="00A53DF1"/>
    <w:rsid w:val="00A562F8"/>
    <w:rsid w:val="00A5643A"/>
    <w:rsid w:val="00A621CE"/>
    <w:rsid w:val="00A6289D"/>
    <w:rsid w:val="00A65329"/>
    <w:rsid w:val="00A65566"/>
    <w:rsid w:val="00A6770C"/>
    <w:rsid w:val="00A71E51"/>
    <w:rsid w:val="00A7426A"/>
    <w:rsid w:val="00A75ABB"/>
    <w:rsid w:val="00A80728"/>
    <w:rsid w:val="00A828F4"/>
    <w:rsid w:val="00A879ED"/>
    <w:rsid w:val="00AA14A3"/>
    <w:rsid w:val="00AA25A2"/>
    <w:rsid w:val="00AA27F4"/>
    <w:rsid w:val="00AA4C17"/>
    <w:rsid w:val="00AA6CCB"/>
    <w:rsid w:val="00AB327C"/>
    <w:rsid w:val="00AB32AE"/>
    <w:rsid w:val="00AC1052"/>
    <w:rsid w:val="00AC256A"/>
    <w:rsid w:val="00AC25DF"/>
    <w:rsid w:val="00AC651B"/>
    <w:rsid w:val="00AC7D5F"/>
    <w:rsid w:val="00AD3A7A"/>
    <w:rsid w:val="00AD441F"/>
    <w:rsid w:val="00AD497D"/>
    <w:rsid w:val="00AD5B28"/>
    <w:rsid w:val="00AD6101"/>
    <w:rsid w:val="00AD7FAE"/>
    <w:rsid w:val="00AE11E6"/>
    <w:rsid w:val="00AE3CD7"/>
    <w:rsid w:val="00AE4D73"/>
    <w:rsid w:val="00AE5895"/>
    <w:rsid w:val="00AE77CF"/>
    <w:rsid w:val="00AF06DB"/>
    <w:rsid w:val="00B004DF"/>
    <w:rsid w:val="00B05648"/>
    <w:rsid w:val="00B10418"/>
    <w:rsid w:val="00B106A3"/>
    <w:rsid w:val="00B1169B"/>
    <w:rsid w:val="00B11AD3"/>
    <w:rsid w:val="00B12A04"/>
    <w:rsid w:val="00B12E7E"/>
    <w:rsid w:val="00B141A9"/>
    <w:rsid w:val="00B14AD6"/>
    <w:rsid w:val="00B21E28"/>
    <w:rsid w:val="00B2336C"/>
    <w:rsid w:val="00B245EA"/>
    <w:rsid w:val="00B2758E"/>
    <w:rsid w:val="00B3461E"/>
    <w:rsid w:val="00B36010"/>
    <w:rsid w:val="00B438C2"/>
    <w:rsid w:val="00B46FA7"/>
    <w:rsid w:val="00B47667"/>
    <w:rsid w:val="00B47AD6"/>
    <w:rsid w:val="00B5132B"/>
    <w:rsid w:val="00B526C0"/>
    <w:rsid w:val="00B55E53"/>
    <w:rsid w:val="00B57D61"/>
    <w:rsid w:val="00B60B38"/>
    <w:rsid w:val="00B624FB"/>
    <w:rsid w:val="00B64142"/>
    <w:rsid w:val="00B71E83"/>
    <w:rsid w:val="00B7329A"/>
    <w:rsid w:val="00B77722"/>
    <w:rsid w:val="00B81DD9"/>
    <w:rsid w:val="00B84897"/>
    <w:rsid w:val="00B85316"/>
    <w:rsid w:val="00B85AC4"/>
    <w:rsid w:val="00B94A07"/>
    <w:rsid w:val="00B94C5B"/>
    <w:rsid w:val="00B97481"/>
    <w:rsid w:val="00BA359D"/>
    <w:rsid w:val="00BA39C8"/>
    <w:rsid w:val="00BA4842"/>
    <w:rsid w:val="00BA6021"/>
    <w:rsid w:val="00BA76BE"/>
    <w:rsid w:val="00BB18FF"/>
    <w:rsid w:val="00BB447B"/>
    <w:rsid w:val="00BB5BFE"/>
    <w:rsid w:val="00BC1B46"/>
    <w:rsid w:val="00BC5F50"/>
    <w:rsid w:val="00BD061E"/>
    <w:rsid w:val="00BD1D0C"/>
    <w:rsid w:val="00BD1E7B"/>
    <w:rsid w:val="00BD306A"/>
    <w:rsid w:val="00BD307A"/>
    <w:rsid w:val="00BD3C5B"/>
    <w:rsid w:val="00BD4834"/>
    <w:rsid w:val="00BE2607"/>
    <w:rsid w:val="00BE4EE3"/>
    <w:rsid w:val="00BF29F9"/>
    <w:rsid w:val="00BF3402"/>
    <w:rsid w:val="00BF38B3"/>
    <w:rsid w:val="00BF3931"/>
    <w:rsid w:val="00BF3E8B"/>
    <w:rsid w:val="00BF75EF"/>
    <w:rsid w:val="00C011D9"/>
    <w:rsid w:val="00C025C1"/>
    <w:rsid w:val="00C0310C"/>
    <w:rsid w:val="00C0325D"/>
    <w:rsid w:val="00C032DA"/>
    <w:rsid w:val="00C07E44"/>
    <w:rsid w:val="00C11A47"/>
    <w:rsid w:val="00C13B93"/>
    <w:rsid w:val="00C14420"/>
    <w:rsid w:val="00C149FE"/>
    <w:rsid w:val="00C15C2F"/>
    <w:rsid w:val="00C15D7A"/>
    <w:rsid w:val="00C171FC"/>
    <w:rsid w:val="00C17990"/>
    <w:rsid w:val="00C20973"/>
    <w:rsid w:val="00C21142"/>
    <w:rsid w:val="00C2143A"/>
    <w:rsid w:val="00C220D8"/>
    <w:rsid w:val="00C31762"/>
    <w:rsid w:val="00C31BAF"/>
    <w:rsid w:val="00C32088"/>
    <w:rsid w:val="00C348FF"/>
    <w:rsid w:val="00C34A78"/>
    <w:rsid w:val="00C34F3E"/>
    <w:rsid w:val="00C35D20"/>
    <w:rsid w:val="00C362E6"/>
    <w:rsid w:val="00C36C40"/>
    <w:rsid w:val="00C42F1C"/>
    <w:rsid w:val="00C458A5"/>
    <w:rsid w:val="00C45D29"/>
    <w:rsid w:val="00C4686E"/>
    <w:rsid w:val="00C50AE5"/>
    <w:rsid w:val="00C50F47"/>
    <w:rsid w:val="00C52573"/>
    <w:rsid w:val="00C52DFA"/>
    <w:rsid w:val="00C53678"/>
    <w:rsid w:val="00C53AD4"/>
    <w:rsid w:val="00C578EC"/>
    <w:rsid w:val="00C63D2B"/>
    <w:rsid w:val="00C651C5"/>
    <w:rsid w:val="00C77068"/>
    <w:rsid w:val="00C81D9B"/>
    <w:rsid w:val="00C824D7"/>
    <w:rsid w:val="00C82A94"/>
    <w:rsid w:val="00C8391F"/>
    <w:rsid w:val="00C84128"/>
    <w:rsid w:val="00C85FDE"/>
    <w:rsid w:val="00C8635C"/>
    <w:rsid w:val="00C9427B"/>
    <w:rsid w:val="00C94950"/>
    <w:rsid w:val="00C974DB"/>
    <w:rsid w:val="00C97D7B"/>
    <w:rsid w:val="00CA014A"/>
    <w:rsid w:val="00CA568B"/>
    <w:rsid w:val="00CA5973"/>
    <w:rsid w:val="00CA6AFB"/>
    <w:rsid w:val="00CB1386"/>
    <w:rsid w:val="00CB281A"/>
    <w:rsid w:val="00CC43A1"/>
    <w:rsid w:val="00CC58A7"/>
    <w:rsid w:val="00CC5C56"/>
    <w:rsid w:val="00CC7D0B"/>
    <w:rsid w:val="00CD0FC3"/>
    <w:rsid w:val="00CD2C18"/>
    <w:rsid w:val="00CD3210"/>
    <w:rsid w:val="00CD3F03"/>
    <w:rsid w:val="00CD4DC7"/>
    <w:rsid w:val="00CD4E33"/>
    <w:rsid w:val="00CE090E"/>
    <w:rsid w:val="00CE0935"/>
    <w:rsid w:val="00CE0B5C"/>
    <w:rsid w:val="00CE2F2A"/>
    <w:rsid w:val="00CE3C63"/>
    <w:rsid w:val="00CE5BF7"/>
    <w:rsid w:val="00CF2EC9"/>
    <w:rsid w:val="00CF4F28"/>
    <w:rsid w:val="00CF5B4F"/>
    <w:rsid w:val="00D0213D"/>
    <w:rsid w:val="00D02F00"/>
    <w:rsid w:val="00D03DB5"/>
    <w:rsid w:val="00D055A6"/>
    <w:rsid w:val="00D063BC"/>
    <w:rsid w:val="00D0698A"/>
    <w:rsid w:val="00D10AF3"/>
    <w:rsid w:val="00D10E94"/>
    <w:rsid w:val="00D10EF5"/>
    <w:rsid w:val="00D11916"/>
    <w:rsid w:val="00D11B23"/>
    <w:rsid w:val="00D1672B"/>
    <w:rsid w:val="00D16829"/>
    <w:rsid w:val="00D21650"/>
    <w:rsid w:val="00D2583C"/>
    <w:rsid w:val="00D274C3"/>
    <w:rsid w:val="00D300B6"/>
    <w:rsid w:val="00D348E5"/>
    <w:rsid w:val="00D40770"/>
    <w:rsid w:val="00D42C23"/>
    <w:rsid w:val="00D42D41"/>
    <w:rsid w:val="00D43ED2"/>
    <w:rsid w:val="00D43FAA"/>
    <w:rsid w:val="00D46146"/>
    <w:rsid w:val="00D46A4F"/>
    <w:rsid w:val="00D511E0"/>
    <w:rsid w:val="00D55948"/>
    <w:rsid w:val="00D61451"/>
    <w:rsid w:val="00D61957"/>
    <w:rsid w:val="00D6336A"/>
    <w:rsid w:val="00D638DF"/>
    <w:rsid w:val="00D63BAF"/>
    <w:rsid w:val="00D6465E"/>
    <w:rsid w:val="00D67C6E"/>
    <w:rsid w:val="00D76E88"/>
    <w:rsid w:val="00D80354"/>
    <w:rsid w:val="00D811B6"/>
    <w:rsid w:val="00D8309B"/>
    <w:rsid w:val="00D8412E"/>
    <w:rsid w:val="00D84292"/>
    <w:rsid w:val="00D851DA"/>
    <w:rsid w:val="00D857AF"/>
    <w:rsid w:val="00D85CC6"/>
    <w:rsid w:val="00D876A3"/>
    <w:rsid w:val="00D91341"/>
    <w:rsid w:val="00D94FA1"/>
    <w:rsid w:val="00D95CF5"/>
    <w:rsid w:val="00DA1A70"/>
    <w:rsid w:val="00DA7B03"/>
    <w:rsid w:val="00DB0523"/>
    <w:rsid w:val="00DB1F87"/>
    <w:rsid w:val="00DB334B"/>
    <w:rsid w:val="00DB3A40"/>
    <w:rsid w:val="00DB3DD3"/>
    <w:rsid w:val="00DB679F"/>
    <w:rsid w:val="00DB7D97"/>
    <w:rsid w:val="00DC1ED1"/>
    <w:rsid w:val="00DC3939"/>
    <w:rsid w:val="00DC4C6C"/>
    <w:rsid w:val="00DC6A39"/>
    <w:rsid w:val="00DD4EC9"/>
    <w:rsid w:val="00DD6CE2"/>
    <w:rsid w:val="00DE1120"/>
    <w:rsid w:val="00DE1B4A"/>
    <w:rsid w:val="00DE2BBC"/>
    <w:rsid w:val="00DE6AA3"/>
    <w:rsid w:val="00DE7B8A"/>
    <w:rsid w:val="00DE7E93"/>
    <w:rsid w:val="00DF0037"/>
    <w:rsid w:val="00DF203A"/>
    <w:rsid w:val="00DF43C0"/>
    <w:rsid w:val="00DF5A2F"/>
    <w:rsid w:val="00DF6092"/>
    <w:rsid w:val="00E0242A"/>
    <w:rsid w:val="00E02444"/>
    <w:rsid w:val="00E04FBA"/>
    <w:rsid w:val="00E05ADD"/>
    <w:rsid w:val="00E11CE6"/>
    <w:rsid w:val="00E11EE8"/>
    <w:rsid w:val="00E122B1"/>
    <w:rsid w:val="00E12C8B"/>
    <w:rsid w:val="00E16504"/>
    <w:rsid w:val="00E16F86"/>
    <w:rsid w:val="00E23BBD"/>
    <w:rsid w:val="00E25956"/>
    <w:rsid w:val="00E3062F"/>
    <w:rsid w:val="00E3382A"/>
    <w:rsid w:val="00E34898"/>
    <w:rsid w:val="00E349CD"/>
    <w:rsid w:val="00E35109"/>
    <w:rsid w:val="00E36981"/>
    <w:rsid w:val="00E4116C"/>
    <w:rsid w:val="00E414F5"/>
    <w:rsid w:val="00E43801"/>
    <w:rsid w:val="00E45690"/>
    <w:rsid w:val="00E46341"/>
    <w:rsid w:val="00E50842"/>
    <w:rsid w:val="00E5490F"/>
    <w:rsid w:val="00E54E56"/>
    <w:rsid w:val="00E556ED"/>
    <w:rsid w:val="00E558F7"/>
    <w:rsid w:val="00E61040"/>
    <w:rsid w:val="00E625AA"/>
    <w:rsid w:val="00E6372D"/>
    <w:rsid w:val="00E63A9D"/>
    <w:rsid w:val="00E67077"/>
    <w:rsid w:val="00E67A29"/>
    <w:rsid w:val="00E75E21"/>
    <w:rsid w:val="00E75E73"/>
    <w:rsid w:val="00E76667"/>
    <w:rsid w:val="00E802C5"/>
    <w:rsid w:val="00E81CB1"/>
    <w:rsid w:val="00E82090"/>
    <w:rsid w:val="00E82125"/>
    <w:rsid w:val="00E82593"/>
    <w:rsid w:val="00E82980"/>
    <w:rsid w:val="00E83CC7"/>
    <w:rsid w:val="00E84992"/>
    <w:rsid w:val="00E85C01"/>
    <w:rsid w:val="00E85E46"/>
    <w:rsid w:val="00E868C4"/>
    <w:rsid w:val="00E915CE"/>
    <w:rsid w:val="00E94ABE"/>
    <w:rsid w:val="00E9647F"/>
    <w:rsid w:val="00E964A1"/>
    <w:rsid w:val="00E975B8"/>
    <w:rsid w:val="00E97B70"/>
    <w:rsid w:val="00EA0EAA"/>
    <w:rsid w:val="00EA1A21"/>
    <w:rsid w:val="00EA2ED4"/>
    <w:rsid w:val="00EA345C"/>
    <w:rsid w:val="00EA5F1A"/>
    <w:rsid w:val="00EA6611"/>
    <w:rsid w:val="00EB4280"/>
    <w:rsid w:val="00EB6BDD"/>
    <w:rsid w:val="00EC485E"/>
    <w:rsid w:val="00EC7943"/>
    <w:rsid w:val="00ED3C79"/>
    <w:rsid w:val="00ED4C2F"/>
    <w:rsid w:val="00EE0BB2"/>
    <w:rsid w:val="00EE1327"/>
    <w:rsid w:val="00EE19AC"/>
    <w:rsid w:val="00EE1D56"/>
    <w:rsid w:val="00EE2850"/>
    <w:rsid w:val="00EE53C8"/>
    <w:rsid w:val="00EE6FE9"/>
    <w:rsid w:val="00EE7181"/>
    <w:rsid w:val="00EF2A7D"/>
    <w:rsid w:val="00EF2CD2"/>
    <w:rsid w:val="00EF4FE3"/>
    <w:rsid w:val="00F017EA"/>
    <w:rsid w:val="00F05D2A"/>
    <w:rsid w:val="00F05DDC"/>
    <w:rsid w:val="00F06386"/>
    <w:rsid w:val="00F07D80"/>
    <w:rsid w:val="00F10972"/>
    <w:rsid w:val="00F11C28"/>
    <w:rsid w:val="00F12302"/>
    <w:rsid w:val="00F129D8"/>
    <w:rsid w:val="00F13161"/>
    <w:rsid w:val="00F134F3"/>
    <w:rsid w:val="00F13A8E"/>
    <w:rsid w:val="00F14E52"/>
    <w:rsid w:val="00F220B7"/>
    <w:rsid w:val="00F27743"/>
    <w:rsid w:val="00F318BE"/>
    <w:rsid w:val="00F36117"/>
    <w:rsid w:val="00F368B1"/>
    <w:rsid w:val="00F36D79"/>
    <w:rsid w:val="00F40104"/>
    <w:rsid w:val="00F42130"/>
    <w:rsid w:val="00F4339C"/>
    <w:rsid w:val="00F45CF0"/>
    <w:rsid w:val="00F47051"/>
    <w:rsid w:val="00F4715E"/>
    <w:rsid w:val="00F47612"/>
    <w:rsid w:val="00F478E6"/>
    <w:rsid w:val="00F50595"/>
    <w:rsid w:val="00F506BC"/>
    <w:rsid w:val="00F51174"/>
    <w:rsid w:val="00F5168F"/>
    <w:rsid w:val="00F52BD2"/>
    <w:rsid w:val="00F52E99"/>
    <w:rsid w:val="00F53D57"/>
    <w:rsid w:val="00F54814"/>
    <w:rsid w:val="00F54A11"/>
    <w:rsid w:val="00F55709"/>
    <w:rsid w:val="00F571B6"/>
    <w:rsid w:val="00F57732"/>
    <w:rsid w:val="00F57CDB"/>
    <w:rsid w:val="00F66568"/>
    <w:rsid w:val="00F66700"/>
    <w:rsid w:val="00F671A9"/>
    <w:rsid w:val="00F67C6D"/>
    <w:rsid w:val="00F71FE7"/>
    <w:rsid w:val="00F73430"/>
    <w:rsid w:val="00F74994"/>
    <w:rsid w:val="00F7710F"/>
    <w:rsid w:val="00F804C4"/>
    <w:rsid w:val="00F80DC6"/>
    <w:rsid w:val="00F817DE"/>
    <w:rsid w:val="00F8228B"/>
    <w:rsid w:val="00F8327E"/>
    <w:rsid w:val="00F83439"/>
    <w:rsid w:val="00F83542"/>
    <w:rsid w:val="00F8373A"/>
    <w:rsid w:val="00F853DD"/>
    <w:rsid w:val="00F913B9"/>
    <w:rsid w:val="00F9287B"/>
    <w:rsid w:val="00F94A25"/>
    <w:rsid w:val="00F950B1"/>
    <w:rsid w:val="00F95AA5"/>
    <w:rsid w:val="00F97BE7"/>
    <w:rsid w:val="00FA128F"/>
    <w:rsid w:val="00FA404A"/>
    <w:rsid w:val="00FA70E8"/>
    <w:rsid w:val="00FB4849"/>
    <w:rsid w:val="00FB53E2"/>
    <w:rsid w:val="00FB5443"/>
    <w:rsid w:val="00FB5EA1"/>
    <w:rsid w:val="00FB5F4F"/>
    <w:rsid w:val="00FB61C8"/>
    <w:rsid w:val="00FB7E39"/>
    <w:rsid w:val="00FC0C81"/>
    <w:rsid w:val="00FC1778"/>
    <w:rsid w:val="00FC1806"/>
    <w:rsid w:val="00FD4796"/>
    <w:rsid w:val="00FE26C3"/>
    <w:rsid w:val="00FE2972"/>
    <w:rsid w:val="00FE33AC"/>
    <w:rsid w:val="00FE7DCA"/>
    <w:rsid w:val="00FF14B6"/>
    <w:rsid w:val="00FF2445"/>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9427F1C"/>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 w:type="table" w:styleId="TableGrid">
    <w:name w:val="Table Grid"/>
    <w:basedOn w:val="TableNormal"/>
    <w:uiPriority w:val="59"/>
    <w:rsid w:val="0041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347F89"/>
    <w:pPr>
      <w:spacing w:before="100" w:beforeAutospacing="1" w:after="100" w:afterAutospacing="1"/>
    </w:pPr>
    <w:rPr>
      <w:rFonts w:ascii="Calibri" w:eastAsia="Times New Roman" w:hAnsi="Calibri" w:cs="Calibri"/>
      <w:sz w:val="22"/>
      <w:szCs w:val="22"/>
      <w:lang w:val="en-GB" w:eastAsia="en-GB"/>
    </w:rPr>
  </w:style>
  <w:style w:type="character" w:styleId="Emphasis">
    <w:name w:val="Emphasis"/>
    <w:basedOn w:val="DefaultParagraphFont"/>
    <w:uiPriority w:val="20"/>
    <w:qFormat/>
    <w:rsid w:val="00ED3C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2271">
      <w:bodyDiv w:val="1"/>
      <w:marLeft w:val="0"/>
      <w:marRight w:val="0"/>
      <w:marTop w:val="0"/>
      <w:marBottom w:val="0"/>
      <w:divBdr>
        <w:top w:val="none" w:sz="0" w:space="0" w:color="auto"/>
        <w:left w:val="none" w:sz="0" w:space="0" w:color="auto"/>
        <w:bottom w:val="none" w:sz="0" w:space="0" w:color="auto"/>
        <w:right w:val="none" w:sz="0" w:space="0" w:color="auto"/>
      </w:divBdr>
    </w:div>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9602276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467903">
      <w:bodyDiv w:val="1"/>
      <w:marLeft w:val="0"/>
      <w:marRight w:val="0"/>
      <w:marTop w:val="0"/>
      <w:marBottom w:val="0"/>
      <w:divBdr>
        <w:top w:val="none" w:sz="0" w:space="0" w:color="auto"/>
        <w:left w:val="none" w:sz="0" w:space="0" w:color="auto"/>
        <w:bottom w:val="none" w:sz="0" w:space="0" w:color="auto"/>
        <w:right w:val="none" w:sz="0" w:space="0" w:color="auto"/>
      </w:divBdr>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23453170">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58742697">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9886">
      <w:bodyDiv w:val="1"/>
      <w:marLeft w:val="0"/>
      <w:marRight w:val="0"/>
      <w:marTop w:val="0"/>
      <w:marBottom w:val="0"/>
      <w:divBdr>
        <w:top w:val="none" w:sz="0" w:space="0" w:color="auto"/>
        <w:left w:val="none" w:sz="0" w:space="0" w:color="auto"/>
        <w:bottom w:val="none" w:sz="0" w:space="0" w:color="auto"/>
        <w:right w:val="none" w:sz="0" w:space="0" w:color="auto"/>
      </w:divBdr>
      <w:divsChild>
        <w:div w:id="380175270">
          <w:marLeft w:val="0"/>
          <w:marRight w:val="0"/>
          <w:marTop w:val="0"/>
          <w:marBottom w:val="0"/>
          <w:divBdr>
            <w:top w:val="none" w:sz="0" w:space="0" w:color="auto"/>
            <w:left w:val="none" w:sz="0" w:space="0" w:color="auto"/>
            <w:bottom w:val="none" w:sz="0" w:space="0" w:color="auto"/>
            <w:right w:val="none" w:sz="0" w:space="0" w:color="auto"/>
          </w:divBdr>
          <w:divsChild>
            <w:div w:id="856507017">
              <w:marLeft w:val="0"/>
              <w:marRight w:val="0"/>
              <w:marTop w:val="0"/>
              <w:marBottom w:val="0"/>
              <w:divBdr>
                <w:top w:val="none" w:sz="0" w:space="0" w:color="auto"/>
                <w:left w:val="none" w:sz="0" w:space="0" w:color="auto"/>
                <w:bottom w:val="none" w:sz="0" w:space="0" w:color="auto"/>
                <w:right w:val="none" w:sz="0" w:space="0" w:color="auto"/>
              </w:divBdr>
              <w:divsChild>
                <w:div w:id="36086273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359548435">
          <w:marLeft w:val="0"/>
          <w:marRight w:val="0"/>
          <w:marTop w:val="0"/>
          <w:marBottom w:val="0"/>
          <w:divBdr>
            <w:top w:val="none" w:sz="0" w:space="0" w:color="auto"/>
            <w:left w:val="none" w:sz="0" w:space="0" w:color="auto"/>
            <w:bottom w:val="none" w:sz="0" w:space="0" w:color="auto"/>
            <w:right w:val="none" w:sz="0" w:space="0" w:color="auto"/>
          </w:divBdr>
          <w:divsChild>
            <w:div w:id="1827167609">
              <w:marLeft w:val="2735"/>
              <w:marRight w:val="175"/>
              <w:marTop w:val="0"/>
              <w:marBottom w:val="0"/>
              <w:divBdr>
                <w:top w:val="none" w:sz="0" w:space="0" w:color="auto"/>
                <w:left w:val="none" w:sz="0" w:space="0" w:color="auto"/>
                <w:bottom w:val="none" w:sz="0" w:space="0" w:color="auto"/>
                <w:right w:val="none" w:sz="0" w:space="0" w:color="auto"/>
              </w:divBdr>
              <w:divsChild>
                <w:div w:id="1409423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0722">
      <w:bodyDiv w:val="1"/>
      <w:marLeft w:val="0"/>
      <w:marRight w:val="0"/>
      <w:marTop w:val="0"/>
      <w:marBottom w:val="0"/>
      <w:divBdr>
        <w:top w:val="none" w:sz="0" w:space="0" w:color="auto"/>
        <w:left w:val="none" w:sz="0" w:space="0" w:color="auto"/>
        <w:bottom w:val="none" w:sz="0" w:space="0" w:color="auto"/>
        <w:right w:val="none" w:sz="0" w:space="0" w:color="auto"/>
      </w:divBdr>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1959681449">
      <w:bodyDiv w:val="1"/>
      <w:marLeft w:val="0"/>
      <w:marRight w:val="0"/>
      <w:marTop w:val="0"/>
      <w:marBottom w:val="0"/>
      <w:divBdr>
        <w:top w:val="none" w:sz="0" w:space="0" w:color="auto"/>
        <w:left w:val="none" w:sz="0" w:space="0" w:color="auto"/>
        <w:bottom w:val="none" w:sz="0" w:space="0" w:color="auto"/>
        <w:right w:val="none" w:sz="0" w:space="0" w:color="auto"/>
      </w:divBdr>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leics.police.uk/cp/crime-prevention/"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police.uk/pu/your-area/leicestershire-police/valley/" TargetMode="External"/><Relationship Id="rId14" Type="http://schemas.openxmlformats.org/officeDocument/2006/relationships/header" Target="header3.xml"/><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gi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B5E3A-73AF-4442-A38B-3C12E218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Nicola Russell (6178)</cp:lastModifiedBy>
  <cp:revision>29</cp:revision>
  <cp:lastPrinted>2023-01-10T17:38:00Z</cp:lastPrinted>
  <dcterms:created xsi:type="dcterms:W3CDTF">2023-04-30T20:14:00Z</dcterms:created>
  <dcterms:modified xsi:type="dcterms:W3CDTF">2023-05-06T08:25:00Z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